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E74" w:rsidRPr="00073F63" w:rsidRDefault="00803E74" w:rsidP="00073F63">
      <w:pPr>
        <w:jc w:val="both"/>
        <w:rPr>
          <w:sz w:val="22"/>
          <w:szCs w:val="22"/>
        </w:rPr>
      </w:pPr>
    </w:p>
    <w:p w:rsidR="00803E74" w:rsidRPr="00073F63" w:rsidRDefault="00803E74" w:rsidP="00073F63">
      <w:pPr>
        <w:jc w:val="both"/>
        <w:rPr>
          <w:sz w:val="22"/>
          <w:szCs w:val="22"/>
        </w:rPr>
      </w:pPr>
      <w:r w:rsidRPr="00073F63">
        <w:rPr>
          <w:sz w:val="22"/>
          <w:szCs w:val="22"/>
        </w:rPr>
        <w:t xml:space="preserve">                                                              </w:t>
      </w:r>
      <w:r w:rsidR="00073F63" w:rsidRPr="00073F63">
        <w:rPr>
          <w:sz w:val="22"/>
          <w:szCs w:val="22"/>
        </w:rPr>
        <w:t xml:space="preserve">                             </w:t>
      </w:r>
      <w:r w:rsidR="00073F63" w:rsidRPr="00073F63">
        <w:rPr>
          <w:sz w:val="22"/>
          <w:szCs w:val="22"/>
        </w:rPr>
        <w:tab/>
      </w:r>
      <w:r w:rsidR="00073F63" w:rsidRPr="00073F63">
        <w:rPr>
          <w:sz w:val="22"/>
          <w:szCs w:val="22"/>
        </w:rPr>
        <w:tab/>
      </w:r>
      <w:r w:rsidRPr="00073F63">
        <w:rPr>
          <w:sz w:val="22"/>
          <w:szCs w:val="22"/>
        </w:rPr>
        <w:t>Zał. Nr …. do umowy</w:t>
      </w:r>
    </w:p>
    <w:p w:rsidR="00803E74" w:rsidRPr="00073F63" w:rsidRDefault="00803E74" w:rsidP="00073F63">
      <w:pPr>
        <w:jc w:val="center"/>
        <w:rPr>
          <w:b/>
          <w:sz w:val="22"/>
          <w:szCs w:val="22"/>
        </w:rPr>
      </w:pPr>
    </w:p>
    <w:p w:rsidR="00803E74" w:rsidRPr="00073F63" w:rsidRDefault="00803E74" w:rsidP="00073F63">
      <w:pPr>
        <w:jc w:val="center"/>
        <w:rPr>
          <w:b/>
          <w:sz w:val="22"/>
          <w:szCs w:val="22"/>
        </w:rPr>
      </w:pPr>
      <w:r w:rsidRPr="00073F63">
        <w:rPr>
          <w:b/>
          <w:sz w:val="22"/>
          <w:szCs w:val="22"/>
        </w:rPr>
        <w:t>Umowa powierzenia przetwarzania danych osobowych</w:t>
      </w:r>
    </w:p>
    <w:p w:rsidR="00803E74" w:rsidRPr="00073F63" w:rsidRDefault="00803E74" w:rsidP="00073F63">
      <w:pPr>
        <w:jc w:val="both"/>
        <w:rPr>
          <w:sz w:val="22"/>
          <w:szCs w:val="22"/>
        </w:rPr>
      </w:pPr>
    </w:p>
    <w:p w:rsidR="00803E74" w:rsidRPr="00073F63" w:rsidRDefault="00803E74" w:rsidP="00073F63">
      <w:pPr>
        <w:jc w:val="both"/>
        <w:rPr>
          <w:sz w:val="22"/>
          <w:szCs w:val="22"/>
        </w:rPr>
      </w:pPr>
      <w:r w:rsidRPr="00073F63">
        <w:rPr>
          <w:sz w:val="22"/>
          <w:szCs w:val="22"/>
        </w:rPr>
        <w:t xml:space="preserve">zawarta w dniu ...................................... w ......................................  </w:t>
      </w:r>
    </w:p>
    <w:p w:rsidR="00803E74" w:rsidRPr="00073F63" w:rsidRDefault="00803E74" w:rsidP="00073F63">
      <w:pPr>
        <w:jc w:val="both"/>
        <w:rPr>
          <w:sz w:val="22"/>
          <w:szCs w:val="22"/>
        </w:rPr>
      </w:pPr>
      <w:r w:rsidRPr="00073F63">
        <w:rPr>
          <w:sz w:val="22"/>
          <w:szCs w:val="22"/>
        </w:rPr>
        <w:t>pomiędzy:</w:t>
      </w:r>
    </w:p>
    <w:p w:rsidR="00803E74" w:rsidRPr="00073F63" w:rsidRDefault="00803E74" w:rsidP="00073F63">
      <w:pPr>
        <w:jc w:val="both"/>
        <w:rPr>
          <w:b/>
          <w:sz w:val="22"/>
          <w:szCs w:val="22"/>
        </w:rPr>
      </w:pPr>
      <w:r w:rsidRPr="00073F63">
        <w:rPr>
          <w:b/>
          <w:sz w:val="22"/>
          <w:szCs w:val="22"/>
        </w:rPr>
        <w:t xml:space="preserve">Akademią Górniczo-Hutniczą im. Stanisława Staszica w Krakowie </w:t>
      </w:r>
    </w:p>
    <w:p w:rsidR="00803E74" w:rsidRPr="00073F63" w:rsidRDefault="00803E74" w:rsidP="00073F63">
      <w:pPr>
        <w:jc w:val="both"/>
        <w:rPr>
          <w:sz w:val="22"/>
          <w:szCs w:val="22"/>
        </w:rPr>
      </w:pPr>
      <w:r w:rsidRPr="00073F63">
        <w:rPr>
          <w:sz w:val="22"/>
          <w:szCs w:val="22"/>
        </w:rPr>
        <w:t xml:space="preserve">Al. Mickiewicza 30, 30-059 Kraków </w:t>
      </w:r>
    </w:p>
    <w:p w:rsidR="00803E74" w:rsidRPr="00073F63" w:rsidRDefault="00803E74" w:rsidP="00073F63">
      <w:pPr>
        <w:jc w:val="both"/>
        <w:rPr>
          <w:sz w:val="22"/>
          <w:szCs w:val="22"/>
        </w:rPr>
      </w:pPr>
      <w:r w:rsidRPr="00073F63">
        <w:rPr>
          <w:sz w:val="22"/>
          <w:szCs w:val="22"/>
        </w:rPr>
        <w:t>reprezentowaną przez:</w:t>
      </w:r>
    </w:p>
    <w:p w:rsidR="00803E74" w:rsidRPr="00073F63" w:rsidRDefault="00803E74" w:rsidP="00073F63">
      <w:pPr>
        <w:jc w:val="both"/>
        <w:rPr>
          <w:sz w:val="22"/>
          <w:szCs w:val="22"/>
        </w:rPr>
      </w:pPr>
      <w:r w:rsidRPr="00073F63">
        <w:rPr>
          <w:sz w:val="22"/>
          <w:szCs w:val="22"/>
        </w:rPr>
        <w:t>……………………………………………………………………………………………</w:t>
      </w:r>
    </w:p>
    <w:p w:rsidR="00803E74" w:rsidRPr="00073F63" w:rsidRDefault="00803E74" w:rsidP="00073F63">
      <w:pPr>
        <w:jc w:val="both"/>
        <w:rPr>
          <w:sz w:val="22"/>
          <w:szCs w:val="22"/>
        </w:rPr>
      </w:pPr>
      <w:r w:rsidRPr="00073F63">
        <w:rPr>
          <w:sz w:val="22"/>
          <w:szCs w:val="22"/>
        </w:rPr>
        <w:t>zwaną dalej również „</w:t>
      </w:r>
      <w:r w:rsidRPr="00073F63">
        <w:rPr>
          <w:b/>
          <w:sz w:val="22"/>
          <w:szCs w:val="22"/>
        </w:rPr>
        <w:t>AGH</w:t>
      </w:r>
      <w:r w:rsidRPr="00073F63">
        <w:rPr>
          <w:sz w:val="22"/>
          <w:szCs w:val="22"/>
        </w:rPr>
        <w:t>”</w:t>
      </w:r>
    </w:p>
    <w:p w:rsidR="00803E74" w:rsidRPr="00073F63" w:rsidRDefault="00803E74" w:rsidP="00073F63">
      <w:pPr>
        <w:jc w:val="both"/>
        <w:rPr>
          <w:sz w:val="22"/>
          <w:szCs w:val="22"/>
        </w:rPr>
      </w:pPr>
      <w:r w:rsidRPr="00073F63">
        <w:rPr>
          <w:sz w:val="22"/>
          <w:szCs w:val="22"/>
        </w:rPr>
        <w:t>a</w:t>
      </w:r>
    </w:p>
    <w:p w:rsidR="00803E74" w:rsidRPr="00073F63" w:rsidRDefault="00803E74" w:rsidP="00073F63">
      <w:pPr>
        <w:jc w:val="both"/>
        <w:rPr>
          <w:sz w:val="22"/>
          <w:szCs w:val="22"/>
        </w:rPr>
      </w:pPr>
      <w:r w:rsidRPr="00073F63">
        <w:rPr>
          <w:sz w:val="22"/>
          <w:szCs w:val="22"/>
        </w:rPr>
        <w:t>XXX * .</w:t>
      </w:r>
      <w:r w:rsidRPr="00073F63">
        <w:rPr>
          <w:b/>
          <w:sz w:val="22"/>
          <w:szCs w:val="22"/>
        </w:rPr>
        <w:t>...........................................</w:t>
      </w:r>
      <w:r w:rsidRPr="00073F63">
        <w:rPr>
          <w:sz w:val="22"/>
          <w:szCs w:val="22"/>
        </w:rPr>
        <w:t>” z siedzibą w ......................................................... (..................-..................), ul. ....................................... , wpisaną do rejestru przedsiębiorców prowadzonego przez Sąd Rejonowy .................... ,.......................... Wydział Gospodarczy Krajowego Rejestru Sądowego pod numerem KRS .........................., NIP.................., REGON....................................., kapitał zakładowy ..................................... zł (słownie: .... złotych)</w:t>
      </w:r>
    </w:p>
    <w:p w:rsidR="00803E74" w:rsidRPr="00073F63" w:rsidRDefault="00803E74" w:rsidP="00073F63">
      <w:pPr>
        <w:jc w:val="both"/>
        <w:rPr>
          <w:i/>
          <w:sz w:val="22"/>
          <w:szCs w:val="22"/>
        </w:rPr>
      </w:pPr>
      <w:r w:rsidRPr="00073F63">
        <w:rPr>
          <w:i/>
          <w:sz w:val="22"/>
          <w:szCs w:val="22"/>
        </w:rPr>
        <w:t>* dotyczy podmiotów podlegających wpisowi do KRS (spółki prawa handlowego, fundacje, stowarzyszenia itp.)</w:t>
      </w:r>
    </w:p>
    <w:p w:rsidR="00803E74" w:rsidRPr="00073F63" w:rsidRDefault="00803E74" w:rsidP="00073F63">
      <w:pPr>
        <w:jc w:val="both"/>
        <w:rPr>
          <w:sz w:val="22"/>
          <w:szCs w:val="22"/>
        </w:rPr>
      </w:pPr>
      <w:r w:rsidRPr="00073F63">
        <w:rPr>
          <w:sz w:val="22"/>
          <w:szCs w:val="22"/>
        </w:rPr>
        <w:t>reprezentowaną przez: ....</w:t>
      </w:r>
    </w:p>
    <w:p w:rsidR="00803E74" w:rsidRPr="00073F63" w:rsidRDefault="00803E74" w:rsidP="00073F63">
      <w:pPr>
        <w:jc w:val="both"/>
        <w:rPr>
          <w:sz w:val="22"/>
          <w:szCs w:val="22"/>
        </w:rPr>
      </w:pPr>
      <w:r w:rsidRPr="00073F63">
        <w:rPr>
          <w:sz w:val="22"/>
          <w:szCs w:val="22"/>
        </w:rPr>
        <w:t xml:space="preserve">lub </w:t>
      </w:r>
    </w:p>
    <w:p w:rsidR="00803E74" w:rsidRPr="00073F63" w:rsidRDefault="00803E74" w:rsidP="00073F63">
      <w:pPr>
        <w:jc w:val="both"/>
        <w:rPr>
          <w:sz w:val="22"/>
          <w:szCs w:val="22"/>
        </w:rPr>
      </w:pPr>
      <w:r w:rsidRPr="00073F63">
        <w:rPr>
          <w:sz w:val="22"/>
          <w:szCs w:val="22"/>
        </w:rPr>
        <w:t xml:space="preserve">Panią/Panem …………… **, zam. w ………….., prowadzącym działalność gospodarczą pod firmą ……………. w ………….., ul. …………………., wpisanym do Centralnej Ewidencji </w:t>
      </w:r>
    </w:p>
    <w:p w:rsidR="00803E74" w:rsidRPr="00073F63" w:rsidRDefault="00803E74" w:rsidP="00073F63">
      <w:pPr>
        <w:jc w:val="both"/>
        <w:rPr>
          <w:sz w:val="22"/>
          <w:szCs w:val="22"/>
        </w:rPr>
      </w:pPr>
      <w:r w:rsidRPr="00073F63">
        <w:rPr>
          <w:sz w:val="22"/>
          <w:szCs w:val="22"/>
        </w:rPr>
        <w:t>i Informacji o Działalności Gospodarczej, NIP …………., REGON ……….,</w:t>
      </w:r>
    </w:p>
    <w:p w:rsidR="00803E74" w:rsidRPr="00073F63" w:rsidRDefault="00803E74" w:rsidP="00073F63">
      <w:pPr>
        <w:jc w:val="both"/>
        <w:rPr>
          <w:i/>
          <w:sz w:val="22"/>
          <w:szCs w:val="22"/>
        </w:rPr>
      </w:pPr>
      <w:r w:rsidRPr="00073F63">
        <w:rPr>
          <w:i/>
          <w:sz w:val="22"/>
          <w:szCs w:val="22"/>
        </w:rPr>
        <w:t xml:space="preserve">** dotyczy przedsiębiorców będący osobami fizycznymi </w:t>
      </w:r>
    </w:p>
    <w:p w:rsidR="00803E74" w:rsidRPr="00073F63" w:rsidRDefault="00803E74" w:rsidP="00073F63">
      <w:pPr>
        <w:jc w:val="both"/>
        <w:rPr>
          <w:sz w:val="22"/>
          <w:szCs w:val="22"/>
        </w:rPr>
      </w:pPr>
      <w:r w:rsidRPr="00073F63">
        <w:rPr>
          <w:sz w:val="22"/>
          <w:szCs w:val="22"/>
        </w:rPr>
        <w:t>zwaną(</w:t>
      </w:r>
      <w:proofErr w:type="spellStart"/>
      <w:r w:rsidRPr="00073F63">
        <w:rPr>
          <w:sz w:val="22"/>
          <w:szCs w:val="22"/>
        </w:rPr>
        <w:t>ym</w:t>
      </w:r>
      <w:proofErr w:type="spellEnd"/>
      <w:r w:rsidRPr="00073F63">
        <w:rPr>
          <w:sz w:val="22"/>
          <w:szCs w:val="22"/>
        </w:rPr>
        <w:t>) dalej również „</w:t>
      </w:r>
      <w:r w:rsidRPr="00073F63">
        <w:rPr>
          <w:b/>
          <w:sz w:val="22"/>
          <w:szCs w:val="22"/>
        </w:rPr>
        <w:t>Podmiotem przetwarzającym</w:t>
      </w:r>
      <w:r w:rsidRPr="00073F63">
        <w:rPr>
          <w:sz w:val="22"/>
          <w:szCs w:val="22"/>
        </w:rPr>
        <w:t>”</w:t>
      </w:r>
    </w:p>
    <w:p w:rsidR="00803E74" w:rsidRPr="00073F63" w:rsidRDefault="00803E74" w:rsidP="00073F63">
      <w:pPr>
        <w:jc w:val="both"/>
        <w:rPr>
          <w:sz w:val="22"/>
          <w:szCs w:val="22"/>
        </w:rPr>
      </w:pPr>
    </w:p>
    <w:p w:rsidR="00803E74" w:rsidRPr="00073F63" w:rsidRDefault="00803E74" w:rsidP="00073F63">
      <w:pPr>
        <w:jc w:val="both"/>
        <w:rPr>
          <w:sz w:val="22"/>
          <w:szCs w:val="22"/>
        </w:rPr>
      </w:pPr>
      <w:r w:rsidRPr="00073F63">
        <w:rPr>
          <w:sz w:val="22"/>
          <w:szCs w:val="22"/>
        </w:rPr>
        <w:t>łącznie zwanymi „</w:t>
      </w:r>
      <w:r w:rsidRPr="00073F63">
        <w:rPr>
          <w:b/>
          <w:sz w:val="22"/>
          <w:szCs w:val="22"/>
        </w:rPr>
        <w:t>Stronami</w:t>
      </w:r>
      <w:r w:rsidRPr="00073F63">
        <w:rPr>
          <w:sz w:val="22"/>
          <w:szCs w:val="22"/>
        </w:rPr>
        <w:t>”.</w:t>
      </w:r>
    </w:p>
    <w:p w:rsidR="00803E74" w:rsidRPr="00073F63" w:rsidRDefault="00803E74" w:rsidP="00073F63">
      <w:pPr>
        <w:jc w:val="both"/>
        <w:rPr>
          <w:sz w:val="22"/>
          <w:szCs w:val="22"/>
        </w:rPr>
      </w:pPr>
      <w:r w:rsidRPr="00073F63">
        <w:rPr>
          <w:sz w:val="22"/>
          <w:szCs w:val="22"/>
        </w:rPr>
        <w:t>W związku z:</w:t>
      </w:r>
    </w:p>
    <w:p w:rsidR="00803E74" w:rsidRPr="00073F63" w:rsidRDefault="00803E74" w:rsidP="00073F63">
      <w:pPr>
        <w:pStyle w:val="Akapitzlist"/>
        <w:numPr>
          <w:ilvl w:val="0"/>
          <w:numId w:val="14"/>
        </w:numPr>
        <w:ind w:left="714" w:hanging="354"/>
        <w:jc w:val="both"/>
        <w:rPr>
          <w:sz w:val="22"/>
          <w:szCs w:val="22"/>
        </w:rPr>
      </w:pPr>
      <w:r w:rsidRPr="00073F63">
        <w:rPr>
          <w:sz w:val="22"/>
          <w:szCs w:val="22"/>
        </w:rPr>
        <w:t xml:space="preserve">realizacją projektu pn. „……………………." na podstawie umowy o dofinansowanie projektu w ramach Programu Operacyjnego Wiedza Edukacja Rozwój 2014-2020, nr POWR …………………………, zawartej pomiędzy Narodowym Centrum Badań i Rozwoju a AGH, w ramach której NCBR powierzyło przetwarzanie danych osobowych AGH, </w:t>
      </w:r>
    </w:p>
    <w:p w:rsidR="00803E74" w:rsidRPr="00073F63" w:rsidRDefault="00803E74" w:rsidP="00073F63">
      <w:pPr>
        <w:jc w:val="both"/>
        <w:rPr>
          <w:sz w:val="22"/>
          <w:szCs w:val="22"/>
        </w:rPr>
      </w:pPr>
      <w:r w:rsidRPr="00073F63">
        <w:rPr>
          <w:sz w:val="22"/>
          <w:szCs w:val="22"/>
        </w:rPr>
        <w:t>(ii)</w:t>
      </w:r>
      <w:r w:rsidRPr="00073F63">
        <w:rPr>
          <w:sz w:val="22"/>
          <w:szCs w:val="22"/>
        </w:rPr>
        <w:tab/>
        <w:t>zawarciem przez Strony umowy nr ……………………..</w:t>
      </w:r>
    </w:p>
    <w:p w:rsidR="00803E74" w:rsidRPr="00073F63" w:rsidRDefault="00803E74" w:rsidP="00073F63">
      <w:pPr>
        <w:jc w:val="both"/>
        <w:rPr>
          <w:sz w:val="22"/>
          <w:szCs w:val="22"/>
        </w:rPr>
      </w:pPr>
    </w:p>
    <w:p w:rsidR="00803E74" w:rsidRPr="00073F63" w:rsidRDefault="00803E74" w:rsidP="00073F63">
      <w:pPr>
        <w:jc w:val="both"/>
        <w:rPr>
          <w:sz w:val="22"/>
          <w:szCs w:val="22"/>
        </w:rPr>
      </w:pPr>
      <w:r w:rsidRPr="00073F63">
        <w:rPr>
          <w:sz w:val="22"/>
          <w:szCs w:val="22"/>
        </w:rPr>
        <w:t>Strony zawierają niniejszą umowę powierzenia przetwarzania danych.</w:t>
      </w:r>
    </w:p>
    <w:p w:rsidR="00803E74" w:rsidRPr="00073F63" w:rsidRDefault="00803E74" w:rsidP="00073F63">
      <w:pPr>
        <w:jc w:val="center"/>
        <w:rPr>
          <w:b/>
          <w:sz w:val="22"/>
          <w:szCs w:val="22"/>
        </w:rPr>
      </w:pPr>
    </w:p>
    <w:p w:rsidR="00803E74" w:rsidRPr="00073F63" w:rsidRDefault="00803E74" w:rsidP="00073F63">
      <w:pPr>
        <w:jc w:val="center"/>
        <w:rPr>
          <w:b/>
          <w:sz w:val="22"/>
          <w:szCs w:val="22"/>
        </w:rPr>
      </w:pPr>
      <w:r w:rsidRPr="00073F63">
        <w:rPr>
          <w:b/>
          <w:sz w:val="22"/>
          <w:szCs w:val="22"/>
        </w:rPr>
        <w:t>§ 1.</w:t>
      </w:r>
    </w:p>
    <w:p w:rsidR="00803E74" w:rsidRPr="00073F63" w:rsidRDefault="00803E74" w:rsidP="00073F63">
      <w:pPr>
        <w:pStyle w:val="Akapitzlist"/>
        <w:numPr>
          <w:ilvl w:val="0"/>
          <w:numId w:val="15"/>
        </w:numPr>
        <w:ind w:left="425" w:hanging="425"/>
        <w:contextualSpacing w:val="0"/>
        <w:jc w:val="both"/>
        <w:rPr>
          <w:sz w:val="22"/>
          <w:szCs w:val="22"/>
        </w:rPr>
      </w:pPr>
      <w:r w:rsidRPr="00073F63">
        <w:rPr>
          <w:sz w:val="22"/>
          <w:szCs w:val="22"/>
        </w:rPr>
        <w:t>AGH oświadcza, że w rozumieniu Rozporządzenia Parlamentu Europejskiego i Rady (UE) nr 2016/679 z dnia 27 kwietnia 2016 r. w sprawie ochrony osób fizycznych w związku z przetwarzaniem danych osobowych i w sprawie swobodnego przepływu takich danych oraz uchylenia dyrektywy 95/46/WE (ogólne rozporządzenie o ochronie danych), zwanego dalej części „RODO” administratorem zbioru danych osobowych pod nazwą …………………….. (dane zwykłe), jest minister właściwy ds. rozwoju regionalnego i zgodnie z treścią § 21 umowy o dofinansowanie nr POWR…………………………, AGH jest umocowana do powierzenia przetwarzania danych osobowych podmiotom wykonującym zadania związane z udzieleniem wsparcia i realizacją Projektu.</w:t>
      </w:r>
    </w:p>
    <w:p w:rsidR="00803E74" w:rsidRPr="00073F63" w:rsidRDefault="00803E74" w:rsidP="00073F63">
      <w:pPr>
        <w:pStyle w:val="Akapitzlist"/>
        <w:numPr>
          <w:ilvl w:val="0"/>
          <w:numId w:val="15"/>
        </w:numPr>
        <w:ind w:left="425" w:hanging="425"/>
        <w:contextualSpacing w:val="0"/>
        <w:jc w:val="both"/>
        <w:rPr>
          <w:sz w:val="22"/>
          <w:szCs w:val="22"/>
        </w:rPr>
      </w:pPr>
      <w:r w:rsidRPr="00073F63">
        <w:rPr>
          <w:sz w:val="22"/>
          <w:szCs w:val="22"/>
        </w:rPr>
        <w:t>AGH powierza Podmiotowi przetwarzającemu, w trybie art. 28 Rozporządzenia RODO dane osobowe do przetwarzania wyłącznie w celu realizacji umowy nr ………………….. na zasadach i w zakresie określonym w niniejszej Umowie.</w:t>
      </w:r>
    </w:p>
    <w:p w:rsidR="00803E74" w:rsidRPr="00073F63" w:rsidRDefault="00803E74" w:rsidP="00073F63">
      <w:pPr>
        <w:pStyle w:val="Akapitzlist"/>
        <w:numPr>
          <w:ilvl w:val="0"/>
          <w:numId w:val="15"/>
        </w:numPr>
        <w:ind w:left="425" w:hanging="425"/>
        <w:contextualSpacing w:val="0"/>
        <w:jc w:val="both"/>
        <w:rPr>
          <w:sz w:val="22"/>
          <w:szCs w:val="22"/>
        </w:rPr>
      </w:pPr>
      <w:r w:rsidRPr="00073F63">
        <w:rPr>
          <w:sz w:val="22"/>
          <w:szCs w:val="22"/>
        </w:rPr>
        <w:t>Podmiot przetwarzający zobowiązuje się przetwarzać powierzone mu dane osobowe zgodnie z niniejszą umową, RODO oraz z innymi przepisami prawa powszechnie obowiązującego, które chronią prawa osób, których dane dotyczą.</w:t>
      </w:r>
    </w:p>
    <w:p w:rsidR="00803E74" w:rsidRPr="00073F63" w:rsidRDefault="00803E74" w:rsidP="00073F63">
      <w:pPr>
        <w:pStyle w:val="Akapitzlist"/>
        <w:numPr>
          <w:ilvl w:val="0"/>
          <w:numId w:val="15"/>
        </w:numPr>
        <w:ind w:left="425" w:hanging="425"/>
        <w:contextualSpacing w:val="0"/>
        <w:jc w:val="both"/>
        <w:rPr>
          <w:sz w:val="22"/>
          <w:szCs w:val="22"/>
        </w:rPr>
      </w:pPr>
      <w:r w:rsidRPr="00073F63">
        <w:rPr>
          <w:sz w:val="22"/>
          <w:szCs w:val="22"/>
        </w:rPr>
        <w:lastRenderedPageBreak/>
        <w:t>Podmiot przetwarzający oświadcza, iż prowadzi rejestr kategorii czynności przetwarzania oraz stosuje środki bezpieczeństwa spełniające wymogi zawarte w RODO.</w:t>
      </w:r>
    </w:p>
    <w:p w:rsidR="00803E74" w:rsidRPr="00073F63" w:rsidRDefault="00803E74" w:rsidP="00073F63">
      <w:pPr>
        <w:jc w:val="both"/>
        <w:rPr>
          <w:sz w:val="22"/>
          <w:szCs w:val="22"/>
        </w:rPr>
      </w:pPr>
    </w:p>
    <w:p w:rsidR="00803E74" w:rsidRPr="00073F63" w:rsidRDefault="00803E74" w:rsidP="00073F63">
      <w:pPr>
        <w:jc w:val="center"/>
        <w:rPr>
          <w:b/>
          <w:sz w:val="22"/>
          <w:szCs w:val="22"/>
        </w:rPr>
      </w:pPr>
      <w:r w:rsidRPr="00073F63">
        <w:rPr>
          <w:b/>
          <w:sz w:val="22"/>
          <w:szCs w:val="22"/>
        </w:rPr>
        <w:t>§ 2.</w:t>
      </w:r>
    </w:p>
    <w:p w:rsidR="00803E74" w:rsidRPr="00073F63" w:rsidRDefault="00803E74" w:rsidP="00073F63">
      <w:pPr>
        <w:pStyle w:val="Akapitzlist"/>
        <w:numPr>
          <w:ilvl w:val="0"/>
          <w:numId w:val="16"/>
        </w:numPr>
        <w:ind w:left="426" w:hanging="426"/>
        <w:jc w:val="both"/>
        <w:rPr>
          <w:sz w:val="22"/>
          <w:szCs w:val="22"/>
        </w:rPr>
      </w:pPr>
      <w:r w:rsidRPr="00073F63">
        <w:rPr>
          <w:sz w:val="22"/>
          <w:szCs w:val="22"/>
        </w:rPr>
        <w:t>Podmiot przetwarzający będzie przetwarzał powierzone, na podstawie niniejszej umowy, następujące dane osobowe pracowników/studentów AGH: …………………………</w:t>
      </w:r>
    </w:p>
    <w:p w:rsidR="00803E74" w:rsidRPr="00073F63" w:rsidRDefault="00803E74" w:rsidP="00073F63">
      <w:pPr>
        <w:jc w:val="center"/>
        <w:rPr>
          <w:b/>
          <w:sz w:val="22"/>
          <w:szCs w:val="22"/>
        </w:rPr>
      </w:pPr>
      <w:r w:rsidRPr="00073F63">
        <w:rPr>
          <w:b/>
          <w:sz w:val="22"/>
          <w:szCs w:val="22"/>
        </w:rPr>
        <w:t>§ 3.</w:t>
      </w:r>
    </w:p>
    <w:p w:rsidR="00803E74" w:rsidRPr="00073F63" w:rsidRDefault="00803E74" w:rsidP="00073F63">
      <w:pPr>
        <w:pStyle w:val="Akapitzlist"/>
        <w:numPr>
          <w:ilvl w:val="0"/>
          <w:numId w:val="17"/>
        </w:numPr>
        <w:ind w:left="448" w:hanging="448"/>
        <w:contextualSpacing w:val="0"/>
        <w:jc w:val="both"/>
        <w:rPr>
          <w:sz w:val="22"/>
          <w:szCs w:val="22"/>
        </w:rPr>
      </w:pPr>
      <w:r w:rsidRPr="00073F63">
        <w:rPr>
          <w:sz w:val="22"/>
          <w:szCs w:val="22"/>
        </w:rPr>
        <w:t>Podmiot przetwarzający zobowiązuje się, przy przetwarzaniu powierzonych danych osobowych, do ich zabezpieczenia poprzez stosowanie odpowiednich środków technicznych i organizacyjnych zapewniających adekwatny stopień bezpieczeństwa odpowiadający ryzyku związanemu z przetwarzaniem danych osobowych, w zakresie o którym mowa w art. 32 RODO.</w:t>
      </w:r>
    </w:p>
    <w:p w:rsidR="00803E74" w:rsidRPr="00073F63" w:rsidRDefault="00803E74" w:rsidP="00073F63">
      <w:pPr>
        <w:pStyle w:val="Akapitzlist"/>
        <w:numPr>
          <w:ilvl w:val="0"/>
          <w:numId w:val="17"/>
        </w:numPr>
        <w:ind w:left="448" w:hanging="448"/>
        <w:contextualSpacing w:val="0"/>
        <w:jc w:val="both"/>
        <w:rPr>
          <w:sz w:val="22"/>
          <w:szCs w:val="22"/>
        </w:rPr>
      </w:pPr>
      <w:r w:rsidRPr="00073F63">
        <w:rPr>
          <w:sz w:val="22"/>
          <w:szCs w:val="22"/>
        </w:rPr>
        <w:t>Podmiot przetwarzający zobowiązuje się dołożyć należytej staranności przy przetwarzaniu powierzonych danych osobowych.</w:t>
      </w:r>
    </w:p>
    <w:p w:rsidR="00803E74" w:rsidRPr="00073F63" w:rsidRDefault="00803E74" w:rsidP="00073F63">
      <w:pPr>
        <w:pStyle w:val="Akapitzlist"/>
        <w:numPr>
          <w:ilvl w:val="0"/>
          <w:numId w:val="17"/>
        </w:numPr>
        <w:ind w:left="448" w:hanging="448"/>
        <w:contextualSpacing w:val="0"/>
        <w:jc w:val="both"/>
        <w:rPr>
          <w:sz w:val="22"/>
          <w:szCs w:val="22"/>
        </w:rPr>
      </w:pPr>
      <w:r w:rsidRPr="00073F63">
        <w:rPr>
          <w:sz w:val="22"/>
          <w:szCs w:val="22"/>
        </w:rPr>
        <w:t>Podmiot przetwarzający zobowiązuje się do nadania imiennych upoważnień do przetwarzania danych osobowych wszystkim osobom, które będą przetwarzały powierzone dane. Wzór upoważnienia stanowi załącznik nr 1 do niniejszej umowy. AGH dopuszcza stosowanie przed podmiot przetwarzający innego wzoru niż określony w załączniku nr 1 do umowy o ile zawiera on wszystkie elementy wskazane we wzorze.</w:t>
      </w:r>
    </w:p>
    <w:p w:rsidR="00803E74" w:rsidRPr="00073F63" w:rsidRDefault="00803E74" w:rsidP="00073F63">
      <w:pPr>
        <w:pStyle w:val="Akapitzlist"/>
        <w:numPr>
          <w:ilvl w:val="0"/>
          <w:numId w:val="17"/>
        </w:numPr>
        <w:ind w:left="448" w:hanging="448"/>
        <w:contextualSpacing w:val="0"/>
        <w:jc w:val="both"/>
        <w:rPr>
          <w:sz w:val="22"/>
          <w:szCs w:val="22"/>
        </w:rPr>
      </w:pPr>
      <w:r w:rsidRPr="00073F63">
        <w:rPr>
          <w:sz w:val="22"/>
          <w:szCs w:val="22"/>
        </w:rPr>
        <w:t>Podmiot przetwarzający zobowiązuje się zapewnić zachowanie w tajemnicy, (o której mowa w art. 28 ust 3 pkt b RODO) przetwarzanych danych przez osoby, które upoważnia do przetwarzania danych osobowych powierzonych do przetwarzania na podstawie niniejszej umowy, zarówno w trakcie zatrudnienia ich w Podmiocie przetwarzającym, jak i po jego ustaniu.</w:t>
      </w:r>
    </w:p>
    <w:p w:rsidR="00803E74" w:rsidRPr="00073F63" w:rsidRDefault="00803E74" w:rsidP="00073F63">
      <w:pPr>
        <w:pStyle w:val="Akapitzlist"/>
        <w:numPr>
          <w:ilvl w:val="0"/>
          <w:numId w:val="17"/>
        </w:numPr>
        <w:ind w:left="448" w:hanging="448"/>
        <w:contextualSpacing w:val="0"/>
        <w:jc w:val="both"/>
        <w:rPr>
          <w:sz w:val="22"/>
          <w:szCs w:val="22"/>
        </w:rPr>
      </w:pPr>
      <w:r w:rsidRPr="00073F63">
        <w:rPr>
          <w:sz w:val="22"/>
          <w:szCs w:val="22"/>
        </w:rPr>
        <w:t>Podmiot przetwarzający po zakończeniu świadczenia usług związanych z przetwarzaniem usuwa wszelkie dane osobowe oraz usuwa wszelkie ich istniejące kopie, chyba że prawo Unii lub prawo krajowe nakazuje przechowywanie danych osobowych.</w:t>
      </w:r>
    </w:p>
    <w:p w:rsidR="00803E74" w:rsidRPr="00073F63" w:rsidRDefault="00803E74" w:rsidP="00073F63">
      <w:pPr>
        <w:pStyle w:val="Akapitzlist"/>
        <w:numPr>
          <w:ilvl w:val="0"/>
          <w:numId w:val="17"/>
        </w:numPr>
        <w:ind w:left="448" w:hanging="448"/>
        <w:contextualSpacing w:val="0"/>
        <w:jc w:val="both"/>
        <w:rPr>
          <w:sz w:val="22"/>
          <w:szCs w:val="22"/>
        </w:rPr>
      </w:pPr>
      <w:r w:rsidRPr="00073F63">
        <w:rPr>
          <w:sz w:val="22"/>
          <w:szCs w:val="22"/>
        </w:rPr>
        <w:t xml:space="preserve">W miarę możliwości Podmiot przetwarzający pomaga AGH w niezbędnym zakresie wywiązywać się z obowiązku odpowiadania na żądania osoby, której dane dotyczą oraz wywiązywania się z obowiązków określonych w art. 32-36 RODO. </w:t>
      </w:r>
    </w:p>
    <w:p w:rsidR="00803E74" w:rsidRPr="00073F63" w:rsidRDefault="00803E74" w:rsidP="00073F63">
      <w:pPr>
        <w:pStyle w:val="Akapitzlist"/>
        <w:numPr>
          <w:ilvl w:val="0"/>
          <w:numId w:val="17"/>
        </w:numPr>
        <w:ind w:left="448" w:hanging="448"/>
        <w:contextualSpacing w:val="0"/>
        <w:jc w:val="both"/>
        <w:rPr>
          <w:sz w:val="22"/>
          <w:szCs w:val="22"/>
        </w:rPr>
      </w:pPr>
      <w:r w:rsidRPr="00073F63">
        <w:rPr>
          <w:sz w:val="22"/>
          <w:szCs w:val="22"/>
        </w:rPr>
        <w:t>Podmiot przetwarzający zobowiązuje się do udzielenia AGH, na każde jej żądanie, informacji na temat przetwarzania danych osobowych, w szczególności niezwłocznego przekazywania informacji o każdym przypadku naruszenia przez niego i osoby przez niego upoważnione do przetwarzania danych osobowych obowiązków dotyczących ochrony danych osobowych. Informację o naruszeniu należy przekazać AGH najpóźniej w ciągu 16 h.</w:t>
      </w:r>
    </w:p>
    <w:p w:rsidR="00803E74" w:rsidRPr="00073F63" w:rsidRDefault="00803E74" w:rsidP="00073F63">
      <w:pPr>
        <w:jc w:val="center"/>
        <w:rPr>
          <w:b/>
          <w:sz w:val="22"/>
          <w:szCs w:val="22"/>
        </w:rPr>
      </w:pPr>
      <w:r w:rsidRPr="00073F63">
        <w:rPr>
          <w:b/>
          <w:sz w:val="22"/>
          <w:szCs w:val="22"/>
        </w:rPr>
        <w:t>§ 4.</w:t>
      </w:r>
    </w:p>
    <w:p w:rsidR="00803E74" w:rsidRPr="00073F63" w:rsidRDefault="00803E74" w:rsidP="00073F63">
      <w:pPr>
        <w:pStyle w:val="Akapitzlist"/>
        <w:numPr>
          <w:ilvl w:val="0"/>
          <w:numId w:val="18"/>
        </w:numPr>
        <w:ind w:left="284" w:hanging="426"/>
        <w:contextualSpacing w:val="0"/>
        <w:jc w:val="both"/>
        <w:rPr>
          <w:sz w:val="22"/>
          <w:szCs w:val="22"/>
        </w:rPr>
      </w:pPr>
      <w:r w:rsidRPr="00073F63">
        <w:rPr>
          <w:sz w:val="22"/>
          <w:szCs w:val="22"/>
        </w:rPr>
        <w:t xml:space="preserve">AGH zgodnie z art. 28 ust. 3 pkt h RODO ma prawo kontroli, czy środki zastosowane przez Podmiot przetwarzający przy przetwarzaniu i zabezpieczeniu powierzonych danych osobowych spełniają wymogi określone w niniejszej umowie. </w:t>
      </w:r>
    </w:p>
    <w:p w:rsidR="00803E74" w:rsidRPr="00073F63" w:rsidRDefault="00803E74" w:rsidP="00073F63">
      <w:pPr>
        <w:pStyle w:val="Akapitzlist"/>
        <w:numPr>
          <w:ilvl w:val="0"/>
          <w:numId w:val="18"/>
        </w:numPr>
        <w:ind w:left="284" w:hanging="426"/>
        <w:contextualSpacing w:val="0"/>
        <w:jc w:val="both"/>
        <w:rPr>
          <w:sz w:val="22"/>
          <w:szCs w:val="22"/>
        </w:rPr>
      </w:pPr>
      <w:r w:rsidRPr="00073F63">
        <w:rPr>
          <w:sz w:val="22"/>
          <w:szCs w:val="22"/>
        </w:rPr>
        <w:t>Podmiot przetwarzający umożliwi podmiotom do tego uprawnionym oraz AGH, w miejscach, w których są przetwarzane powierzone dane osobowe, dokonanie kontroli lub audytu zgodności przetwarzania powierzonych danych osobowych z ustawą o ochronie danych osobowych, RODO, przepisami prawa powszechnie obowiązującego dotyczącymi ochrony danych osobowych oraz z niniejszą umową. Zawiadomienie o zamiarze przeprowadzenia kontroli lub audytu powinno być przekazane podmiotowi kontrolowanemu co najmniej 5 dni roboczych  przed rozpoczęciem kontroli.</w:t>
      </w:r>
    </w:p>
    <w:p w:rsidR="00803E74" w:rsidRPr="00073F63" w:rsidRDefault="00803E74" w:rsidP="00073F63">
      <w:pPr>
        <w:pStyle w:val="Akapitzlist"/>
        <w:numPr>
          <w:ilvl w:val="0"/>
          <w:numId w:val="18"/>
        </w:numPr>
        <w:ind w:left="284" w:hanging="426"/>
        <w:contextualSpacing w:val="0"/>
        <w:jc w:val="both"/>
        <w:rPr>
          <w:sz w:val="22"/>
          <w:szCs w:val="22"/>
        </w:rPr>
      </w:pPr>
      <w:r w:rsidRPr="00073F63">
        <w:rPr>
          <w:sz w:val="22"/>
          <w:szCs w:val="22"/>
        </w:rPr>
        <w:t>W przypadku powzięcia przez podmiot uprawniony do kontroli lub AGH wiadomości rażącym naruszeniu przez Podmiot przetwarzający obowiązków wynikających z ustawy o ochronie danych osobowych, RODO, przepisów prawa powszechnie obowiązującego dotyczącego ochrony danych osobowych lub z niniejszej umowy, Podmiot przetwarzający umożliwi podmiotom uprawnionym do kontroli lub AGH dokonanie niezapowiedzianej kontroli lub audytu, w celu określonym w ust. 2.</w:t>
      </w:r>
    </w:p>
    <w:p w:rsidR="00803E74" w:rsidRPr="00073F63" w:rsidRDefault="00803E74" w:rsidP="00073F63">
      <w:pPr>
        <w:pStyle w:val="Akapitzlist"/>
        <w:numPr>
          <w:ilvl w:val="0"/>
          <w:numId w:val="18"/>
        </w:numPr>
        <w:ind w:left="284" w:hanging="426"/>
        <w:contextualSpacing w:val="0"/>
        <w:jc w:val="both"/>
        <w:rPr>
          <w:sz w:val="22"/>
          <w:szCs w:val="22"/>
        </w:rPr>
      </w:pPr>
      <w:r w:rsidRPr="00073F63">
        <w:rPr>
          <w:sz w:val="22"/>
          <w:szCs w:val="22"/>
        </w:rPr>
        <w:t>Kontrolerzy mają w szczególności prawo:</w:t>
      </w:r>
    </w:p>
    <w:p w:rsidR="00803E74" w:rsidRPr="00073F63" w:rsidRDefault="00803E74" w:rsidP="00073F63">
      <w:pPr>
        <w:pStyle w:val="Akapitzlist"/>
        <w:numPr>
          <w:ilvl w:val="2"/>
          <w:numId w:val="19"/>
        </w:numPr>
        <w:ind w:left="567" w:hanging="287"/>
        <w:contextualSpacing w:val="0"/>
        <w:jc w:val="both"/>
        <w:rPr>
          <w:sz w:val="22"/>
          <w:szCs w:val="22"/>
        </w:rPr>
      </w:pPr>
      <w:r w:rsidRPr="00073F63">
        <w:rPr>
          <w:sz w:val="22"/>
          <w:szCs w:val="22"/>
        </w:rPr>
        <w:t xml:space="preserve">wstępu, w godzinach pracy Podmiotu przetwarzającego, za okazaniem imiennego upoważnienia, do pomieszczenia, w którym jest zlokalizowany zbiór powierzonych do przetwarzania danych osobowych, oraz pomieszczenia, w którym są przetwarzane powierzone </w:t>
      </w:r>
      <w:r w:rsidRPr="00073F63">
        <w:rPr>
          <w:sz w:val="22"/>
          <w:szCs w:val="22"/>
        </w:rPr>
        <w:lastRenderedPageBreak/>
        <w:t>dane osobowe i przeprowadzenia niezbędnych badań lub innych czynności kontrolnych w celu oceny zgodności przetwarzania danych osobowych z ustawą o ochronie danych osobowych, RODO,  przepisami prawa powszechnie obowiązującego dotyczącego ochrony danych osobowych oraz umową;</w:t>
      </w:r>
    </w:p>
    <w:p w:rsidR="00803E74" w:rsidRPr="00073F63" w:rsidRDefault="00803E74" w:rsidP="00073F63">
      <w:pPr>
        <w:pStyle w:val="Akapitzlist"/>
        <w:numPr>
          <w:ilvl w:val="2"/>
          <w:numId w:val="19"/>
        </w:numPr>
        <w:ind w:left="567" w:hanging="287"/>
        <w:contextualSpacing w:val="0"/>
        <w:jc w:val="both"/>
        <w:rPr>
          <w:sz w:val="22"/>
          <w:szCs w:val="22"/>
        </w:rPr>
      </w:pPr>
      <w:r w:rsidRPr="00073F63">
        <w:rPr>
          <w:sz w:val="22"/>
          <w:szCs w:val="22"/>
        </w:rPr>
        <w:t>żądać złożenia pisemnych lub ustnych wyjaśnień przez osoby upoważnione do przetwarzania danych osobowych, przedstawiciela Podmiotu przetwarzającego oraz pracowników w zakresie niezbędnym do ustalenia stanu faktycznego;</w:t>
      </w:r>
    </w:p>
    <w:p w:rsidR="00803E74" w:rsidRPr="00073F63" w:rsidRDefault="00803E74" w:rsidP="00073F63">
      <w:pPr>
        <w:pStyle w:val="Akapitzlist"/>
        <w:numPr>
          <w:ilvl w:val="2"/>
          <w:numId w:val="19"/>
        </w:numPr>
        <w:ind w:left="567" w:hanging="287"/>
        <w:contextualSpacing w:val="0"/>
        <w:jc w:val="both"/>
        <w:rPr>
          <w:sz w:val="22"/>
          <w:szCs w:val="22"/>
        </w:rPr>
      </w:pPr>
      <w:r w:rsidRPr="00073F63">
        <w:rPr>
          <w:sz w:val="22"/>
          <w:szCs w:val="22"/>
        </w:rPr>
        <w:t>wglądu do wszelkich dokumentów i wszelkich danych mających bezpośredni związek z przedmiotem kontroli lub audytu oraz sporządzania ich kopii;</w:t>
      </w:r>
    </w:p>
    <w:p w:rsidR="00803E74" w:rsidRPr="00073F63" w:rsidRDefault="00803E74" w:rsidP="00073F63">
      <w:pPr>
        <w:pStyle w:val="Akapitzlist"/>
        <w:numPr>
          <w:ilvl w:val="2"/>
          <w:numId w:val="19"/>
        </w:numPr>
        <w:ind w:left="567" w:hanging="287"/>
        <w:contextualSpacing w:val="0"/>
        <w:jc w:val="both"/>
        <w:rPr>
          <w:sz w:val="22"/>
          <w:szCs w:val="22"/>
        </w:rPr>
      </w:pPr>
      <w:r w:rsidRPr="00073F63">
        <w:rPr>
          <w:sz w:val="22"/>
          <w:szCs w:val="22"/>
        </w:rPr>
        <w:t>przeprowadzania oględzin urządzeń, nośników oraz systemu informatycznego służącego do przetwarzania danych osobowych.</w:t>
      </w:r>
    </w:p>
    <w:p w:rsidR="00803E74" w:rsidRPr="00073F63" w:rsidRDefault="00803E74" w:rsidP="00073F63">
      <w:pPr>
        <w:pStyle w:val="Akapitzlist"/>
        <w:numPr>
          <w:ilvl w:val="0"/>
          <w:numId w:val="18"/>
        </w:numPr>
        <w:ind w:left="284" w:hanging="426"/>
        <w:contextualSpacing w:val="0"/>
        <w:jc w:val="both"/>
        <w:rPr>
          <w:sz w:val="22"/>
          <w:szCs w:val="22"/>
        </w:rPr>
      </w:pPr>
      <w:r w:rsidRPr="00073F63">
        <w:rPr>
          <w:sz w:val="22"/>
          <w:szCs w:val="22"/>
        </w:rPr>
        <w:t xml:space="preserve">Uprawnienia kontrolerów podmiotu uprawnionego do kontroli, o których mowa powyżej, nie wyłączają uprawnień wynikających z wytycznych w zakresie kontroli wydanych na podstawie art. 5 ust. 1 ustawy z dnia 11 lipca 2014 r. o zasadach realizacji programów w zakresie polityki spójności finansowanych w perspektywie finansowej 2014–2020 (Dz. U. z 2018 r. poz. 1431, z </w:t>
      </w:r>
      <w:proofErr w:type="spellStart"/>
      <w:r w:rsidRPr="00073F63">
        <w:rPr>
          <w:sz w:val="22"/>
          <w:szCs w:val="22"/>
        </w:rPr>
        <w:t>późn</w:t>
      </w:r>
      <w:proofErr w:type="spellEnd"/>
      <w:r w:rsidRPr="00073F63">
        <w:rPr>
          <w:sz w:val="22"/>
          <w:szCs w:val="22"/>
        </w:rPr>
        <w:t>. zm.).</w:t>
      </w:r>
    </w:p>
    <w:p w:rsidR="00803E74" w:rsidRPr="00073F63" w:rsidRDefault="00803E74" w:rsidP="00073F63">
      <w:pPr>
        <w:pStyle w:val="Akapitzlist"/>
        <w:numPr>
          <w:ilvl w:val="0"/>
          <w:numId w:val="18"/>
        </w:numPr>
        <w:ind w:left="284" w:hanging="426"/>
        <w:contextualSpacing w:val="0"/>
        <w:jc w:val="both"/>
        <w:rPr>
          <w:sz w:val="22"/>
          <w:szCs w:val="22"/>
        </w:rPr>
      </w:pPr>
      <w:r w:rsidRPr="00073F63">
        <w:rPr>
          <w:sz w:val="22"/>
          <w:szCs w:val="22"/>
        </w:rPr>
        <w:t>Podmiot przetwarzający zobowiązuje się zastosować zalecenia dotyczące poprawy jakości zabezpieczenia danych osobowych oraz sposobu ich przetwarzania sporządzone w wyniku kontroli lub audytu przeprowadzonych przez uprawniony podmiot lub AGH, w terminie wskazanym przez podmiot kontrolujący, nie dłuższy jednak niż 14 dni.</w:t>
      </w:r>
    </w:p>
    <w:p w:rsidR="00803E74" w:rsidRPr="00073F63" w:rsidRDefault="00803E74" w:rsidP="00073F63">
      <w:pPr>
        <w:pStyle w:val="Akapitzlist"/>
        <w:numPr>
          <w:ilvl w:val="0"/>
          <w:numId w:val="18"/>
        </w:numPr>
        <w:ind w:left="284" w:hanging="426"/>
        <w:contextualSpacing w:val="0"/>
        <w:jc w:val="both"/>
        <w:rPr>
          <w:sz w:val="22"/>
          <w:szCs w:val="22"/>
        </w:rPr>
      </w:pPr>
      <w:r w:rsidRPr="00073F63">
        <w:rPr>
          <w:sz w:val="22"/>
          <w:szCs w:val="22"/>
        </w:rPr>
        <w:t xml:space="preserve">Podmiot przetwarzający udostępnia AGH wszelkie informacje niezbędne do wykazania spełnienia obowiązków określonych w art. 28 RODO. </w:t>
      </w:r>
    </w:p>
    <w:p w:rsidR="00803E74" w:rsidRPr="00073F63" w:rsidRDefault="00803E74" w:rsidP="00073F63">
      <w:pPr>
        <w:jc w:val="center"/>
        <w:rPr>
          <w:b/>
          <w:sz w:val="22"/>
          <w:szCs w:val="22"/>
        </w:rPr>
      </w:pPr>
      <w:r w:rsidRPr="00073F63">
        <w:rPr>
          <w:b/>
          <w:sz w:val="22"/>
          <w:szCs w:val="22"/>
        </w:rPr>
        <w:t>§ 5.</w:t>
      </w:r>
    </w:p>
    <w:p w:rsidR="00803E74" w:rsidRPr="00073F63" w:rsidRDefault="00803E74" w:rsidP="00073F63">
      <w:pPr>
        <w:pStyle w:val="Akapitzlist"/>
        <w:numPr>
          <w:ilvl w:val="0"/>
          <w:numId w:val="20"/>
        </w:numPr>
        <w:ind w:left="294" w:hanging="434"/>
        <w:jc w:val="both"/>
        <w:rPr>
          <w:sz w:val="22"/>
          <w:szCs w:val="22"/>
        </w:rPr>
      </w:pPr>
      <w:r w:rsidRPr="00073F63">
        <w:rPr>
          <w:sz w:val="22"/>
          <w:szCs w:val="22"/>
        </w:rPr>
        <w:t xml:space="preserve">Podmiot przetwarzający nie może powierzyć danych osobowych objętych niniejszą umową do dalszego przetwarzania.  </w:t>
      </w:r>
    </w:p>
    <w:p w:rsidR="00803E74" w:rsidRPr="00073F63" w:rsidRDefault="00803E74" w:rsidP="00073F63">
      <w:pPr>
        <w:jc w:val="center"/>
        <w:rPr>
          <w:b/>
          <w:sz w:val="22"/>
          <w:szCs w:val="22"/>
        </w:rPr>
      </w:pPr>
      <w:r w:rsidRPr="00073F63">
        <w:rPr>
          <w:b/>
          <w:sz w:val="22"/>
          <w:szCs w:val="22"/>
        </w:rPr>
        <w:t>§ 6.</w:t>
      </w:r>
    </w:p>
    <w:p w:rsidR="00803E74" w:rsidRPr="00073F63" w:rsidRDefault="00803E74" w:rsidP="00073F63">
      <w:pPr>
        <w:pStyle w:val="Akapitzlist"/>
        <w:numPr>
          <w:ilvl w:val="0"/>
          <w:numId w:val="21"/>
        </w:numPr>
        <w:ind w:left="295" w:hanging="437"/>
        <w:contextualSpacing w:val="0"/>
        <w:jc w:val="both"/>
        <w:rPr>
          <w:sz w:val="22"/>
          <w:szCs w:val="22"/>
        </w:rPr>
      </w:pPr>
      <w:r w:rsidRPr="00073F63">
        <w:rPr>
          <w:sz w:val="22"/>
          <w:szCs w:val="22"/>
        </w:rPr>
        <w:t xml:space="preserve">Podmiot przetwarzający jest odpowiedzialny za udostępnienie lub wykorzystanie danych osobowych niezgodnie z treścią niniejszej umowy, a w szczególności za udostępnienie powierzonych do przetwarzania danych osobowych osobom nieupoważnionym. </w:t>
      </w:r>
    </w:p>
    <w:p w:rsidR="00803E74" w:rsidRPr="00073F63" w:rsidRDefault="00803E74" w:rsidP="00073F63">
      <w:pPr>
        <w:pStyle w:val="Akapitzlist"/>
        <w:numPr>
          <w:ilvl w:val="0"/>
          <w:numId w:val="21"/>
        </w:numPr>
        <w:ind w:left="295" w:hanging="437"/>
        <w:contextualSpacing w:val="0"/>
        <w:jc w:val="both"/>
        <w:rPr>
          <w:sz w:val="22"/>
          <w:szCs w:val="22"/>
        </w:rPr>
      </w:pPr>
      <w:r w:rsidRPr="00073F63">
        <w:rPr>
          <w:sz w:val="22"/>
          <w:szCs w:val="22"/>
        </w:rPr>
        <w:t>Podmiot powierzający ponosi odpowiedzialność, tak wobec osób trzecich, jak i wobec administratora, za szkody powstałe w związku z nieprzestrzeganiem ustawy o ochronie danych osobowych, RODO, przepisów prawa powszechnie obowiązującego dotyczącego ochrony danych osobowych oraz za przetwarzanie powierzonych do przetwarzania danych osobowych niezgodnie z niniejszą Umową.</w:t>
      </w:r>
    </w:p>
    <w:p w:rsidR="00803E74" w:rsidRPr="00073F63" w:rsidRDefault="00803E74" w:rsidP="00073F63">
      <w:pPr>
        <w:pStyle w:val="Akapitzlist"/>
        <w:numPr>
          <w:ilvl w:val="0"/>
          <w:numId w:val="21"/>
        </w:numPr>
        <w:ind w:left="295" w:hanging="437"/>
        <w:contextualSpacing w:val="0"/>
        <w:jc w:val="both"/>
        <w:rPr>
          <w:sz w:val="22"/>
          <w:szCs w:val="22"/>
        </w:rPr>
      </w:pPr>
      <w:r w:rsidRPr="00073F63">
        <w:rPr>
          <w:sz w:val="22"/>
          <w:szCs w:val="22"/>
        </w:rPr>
        <w:t>Podmiot przetwarzający zobowiązuje się do niezwłocznego poinformowania AGH o jakimkolwiek postępowaniu, w szczególności administracyjnym lub sądowym, dotyczącym przetwarzania przez Podmiot przetwarzający danych osobowych określonych w niniejszej umowie, o jakiejkolwiek decyzji administracyjnej lub orzeczeniu dotyczącym przetwarzania tych danych, skierowanych do Podmiotu przetwarzającego, a także o wszelkich planowanych, o ile są wiadome, lub realizowanych kontrolach i inspekcjach dotyczących przetwarzania w Podmiocie przetwarzającym tych danych osobowych, w szczególności prowadzonych przez inspektorów upoważnionych przez organ nadzorczy. Niniejszy ustęp dotyczy wyłącznie danych osobowych powierzonych przez AGH.</w:t>
      </w:r>
    </w:p>
    <w:p w:rsidR="00803E74" w:rsidRPr="00073F63" w:rsidRDefault="00803E74" w:rsidP="00073F63">
      <w:pPr>
        <w:pStyle w:val="Akapitzlist"/>
        <w:numPr>
          <w:ilvl w:val="0"/>
          <w:numId w:val="21"/>
        </w:numPr>
        <w:ind w:left="295" w:hanging="437"/>
        <w:contextualSpacing w:val="0"/>
        <w:jc w:val="both"/>
        <w:rPr>
          <w:sz w:val="22"/>
          <w:szCs w:val="22"/>
        </w:rPr>
      </w:pPr>
      <w:r w:rsidRPr="00073F63">
        <w:rPr>
          <w:sz w:val="22"/>
          <w:szCs w:val="22"/>
        </w:rPr>
        <w:t>W przypadku wystąpienia przez osobę trzecią do AGH z roszczeniem z tytułu naruszenia ochrony danych osobowych powierzonych do przetwarzania na podstawie niniejszej umowy, Podmiot przetwarzający zobowiązuje się do całkowitego zaspokojenia tego roszczenia oraz zwolnienia AGH od obowiązku świadczenia z powyższego tytułu.</w:t>
      </w:r>
    </w:p>
    <w:p w:rsidR="00803E74" w:rsidRPr="00073F63" w:rsidRDefault="00803E74" w:rsidP="00073F63">
      <w:pPr>
        <w:jc w:val="center"/>
        <w:rPr>
          <w:b/>
          <w:sz w:val="22"/>
          <w:szCs w:val="22"/>
        </w:rPr>
      </w:pPr>
    </w:p>
    <w:p w:rsidR="00803E74" w:rsidRPr="00073F63" w:rsidRDefault="00803E74" w:rsidP="00073F63">
      <w:pPr>
        <w:jc w:val="center"/>
        <w:rPr>
          <w:b/>
          <w:sz w:val="22"/>
          <w:szCs w:val="22"/>
        </w:rPr>
      </w:pPr>
      <w:r w:rsidRPr="00073F63">
        <w:rPr>
          <w:b/>
          <w:sz w:val="22"/>
          <w:szCs w:val="22"/>
        </w:rPr>
        <w:t>§ 7.</w:t>
      </w:r>
    </w:p>
    <w:p w:rsidR="00803E74" w:rsidRPr="00073F63" w:rsidRDefault="00803E74" w:rsidP="00073F63">
      <w:pPr>
        <w:jc w:val="both"/>
        <w:rPr>
          <w:sz w:val="22"/>
          <w:szCs w:val="22"/>
        </w:rPr>
      </w:pPr>
      <w:r w:rsidRPr="00073F63">
        <w:rPr>
          <w:sz w:val="22"/>
          <w:szCs w:val="22"/>
        </w:rPr>
        <w:t>AGH może rozwiązać niniejszą umowę ze skutkiem natychmiastowym, gdy Podmiot przetwarzający:</w:t>
      </w:r>
    </w:p>
    <w:p w:rsidR="00803E74" w:rsidRPr="00073F63" w:rsidRDefault="00803E74" w:rsidP="00073F63">
      <w:pPr>
        <w:pStyle w:val="Akapitzlist"/>
        <w:numPr>
          <w:ilvl w:val="0"/>
          <w:numId w:val="22"/>
        </w:numPr>
        <w:ind w:left="567" w:hanging="315"/>
        <w:contextualSpacing w:val="0"/>
        <w:jc w:val="both"/>
        <w:rPr>
          <w:sz w:val="22"/>
          <w:szCs w:val="22"/>
        </w:rPr>
      </w:pPr>
      <w:r w:rsidRPr="00073F63">
        <w:rPr>
          <w:sz w:val="22"/>
          <w:szCs w:val="22"/>
        </w:rPr>
        <w:t>pomimo zobowiązania go do usunięcia uchybień stwierdzonych podczas kontroli nie usunie ich w wyznaczonym terminie;</w:t>
      </w:r>
    </w:p>
    <w:p w:rsidR="00803E74" w:rsidRPr="00073F63" w:rsidRDefault="00803E74" w:rsidP="00073F63">
      <w:pPr>
        <w:pStyle w:val="Akapitzlist"/>
        <w:numPr>
          <w:ilvl w:val="0"/>
          <w:numId w:val="22"/>
        </w:numPr>
        <w:ind w:left="567" w:hanging="315"/>
        <w:contextualSpacing w:val="0"/>
        <w:jc w:val="both"/>
        <w:rPr>
          <w:sz w:val="22"/>
          <w:szCs w:val="22"/>
        </w:rPr>
      </w:pPr>
      <w:r w:rsidRPr="00073F63">
        <w:rPr>
          <w:sz w:val="22"/>
          <w:szCs w:val="22"/>
        </w:rPr>
        <w:t>przetwarza dane osobowe w sposób niezgodny z umową lub przepisami prawa.</w:t>
      </w:r>
    </w:p>
    <w:p w:rsidR="00803E74" w:rsidRPr="00073F63" w:rsidRDefault="00803E74" w:rsidP="00073F63">
      <w:pPr>
        <w:jc w:val="center"/>
        <w:rPr>
          <w:b/>
          <w:sz w:val="22"/>
          <w:szCs w:val="22"/>
        </w:rPr>
      </w:pPr>
    </w:p>
    <w:p w:rsidR="00803E74" w:rsidRPr="00073F63" w:rsidRDefault="00803E74" w:rsidP="00073F63">
      <w:pPr>
        <w:jc w:val="center"/>
        <w:rPr>
          <w:b/>
          <w:sz w:val="22"/>
          <w:szCs w:val="22"/>
        </w:rPr>
      </w:pPr>
      <w:r w:rsidRPr="00073F63">
        <w:rPr>
          <w:b/>
          <w:sz w:val="22"/>
          <w:szCs w:val="22"/>
        </w:rPr>
        <w:t>§ 8.</w:t>
      </w:r>
    </w:p>
    <w:p w:rsidR="00803E74" w:rsidRPr="00073F63" w:rsidRDefault="00803E74" w:rsidP="00073F63">
      <w:pPr>
        <w:pStyle w:val="Akapitzlist"/>
        <w:numPr>
          <w:ilvl w:val="0"/>
          <w:numId w:val="23"/>
        </w:numPr>
        <w:ind w:left="283" w:hanging="425"/>
        <w:contextualSpacing w:val="0"/>
        <w:jc w:val="both"/>
        <w:rPr>
          <w:sz w:val="22"/>
          <w:szCs w:val="22"/>
        </w:rPr>
      </w:pPr>
      <w:r w:rsidRPr="00073F63">
        <w:rPr>
          <w:sz w:val="22"/>
          <w:szCs w:val="22"/>
        </w:rPr>
        <w:t>Podmiot przetwarzający zobowiązuje się do zachowania w tajemnicy wszelkich informacji, danych, materiałów, dokumentów i danych osobowych otrzymanych od AGH i od współpracujących z nim osób oraz danych uzyskanych w jakikolwiek inny sposób, zamierzony czy przypadkowy w formie ustnej, pisemnej lub elektronicznej.</w:t>
      </w:r>
    </w:p>
    <w:p w:rsidR="00803E74" w:rsidRPr="00073F63" w:rsidRDefault="00803E74" w:rsidP="00073F63">
      <w:pPr>
        <w:pStyle w:val="Akapitzlist"/>
        <w:numPr>
          <w:ilvl w:val="0"/>
          <w:numId w:val="23"/>
        </w:numPr>
        <w:ind w:left="283" w:hanging="425"/>
        <w:contextualSpacing w:val="0"/>
        <w:jc w:val="both"/>
        <w:rPr>
          <w:sz w:val="22"/>
          <w:szCs w:val="22"/>
        </w:rPr>
      </w:pPr>
      <w:r w:rsidRPr="00073F63">
        <w:rPr>
          <w:sz w:val="22"/>
          <w:szCs w:val="22"/>
        </w:rPr>
        <w:t>Podmiot przetwarzający oświadcza, że w związku ze zobowiązaniem do zachowania w tajemnicy danych, o których mowa w ust. 1, nie będą one wykorzystywane, ujawniane ani udostępniane chyba że konieczność ujawnienia posiadanych informacji wynika z obowiązujących przepisów prawa.</w:t>
      </w:r>
    </w:p>
    <w:p w:rsidR="00803E74" w:rsidRPr="00073F63" w:rsidRDefault="00803E74" w:rsidP="00073F63">
      <w:pPr>
        <w:pStyle w:val="Akapitzlist"/>
        <w:numPr>
          <w:ilvl w:val="0"/>
          <w:numId w:val="23"/>
        </w:numPr>
        <w:ind w:left="283" w:hanging="425"/>
        <w:contextualSpacing w:val="0"/>
        <w:jc w:val="both"/>
        <w:rPr>
          <w:sz w:val="22"/>
          <w:szCs w:val="22"/>
        </w:rPr>
      </w:pPr>
      <w:r w:rsidRPr="00073F63">
        <w:rPr>
          <w:sz w:val="22"/>
          <w:szCs w:val="22"/>
        </w:rPr>
        <w:t>Obowiązek zachowania w tajemnicy danych osobowych powierzonych do przetwarzania obowiązuje bezterminowo.</w:t>
      </w:r>
    </w:p>
    <w:p w:rsidR="00803E74" w:rsidRPr="00073F63" w:rsidRDefault="00803E74" w:rsidP="00073F63">
      <w:pPr>
        <w:jc w:val="center"/>
        <w:rPr>
          <w:b/>
          <w:sz w:val="22"/>
          <w:szCs w:val="22"/>
        </w:rPr>
      </w:pPr>
      <w:r w:rsidRPr="00073F63">
        <w:rPr>
          <w:b/>
          <w:sz w:val="22"/>
          <w:szCs w:val="22"/>
        </w:rPr>
        <w:t>§ 9.</w:t>
      </w:r>
    </w:p>
    <w:p w:rsidR="00803E74" w:rsidRPr="00073F63" w:rsidRDefault="00803E74" w:rsidP="00073F63">
      <w:pPr>
        <w:pStyle w:val="Akapitzlist"/>
        <w:numPr>
          <w:ilvl w:val="0"/>
          <w:numId w:val="24"/>
        </w:numPr>
        <w:ind w:left="295" w:hanging="437"/>
        <w:contextualSpacing w:val="0"/>
        <w:jc w:val="both"/>
        <w:rPr>
          <w:sz w:val="22"/>
          <w:szCs w:val="22"/>
        </w:rPr>
      </w:pPr>
      <w:r w:rsidRPr="00073F63">
        <w:rPr>
          <w:sz w:val="22"/>
          <w:szCs w:val="22"/>
        </w:rPr>
        <w:t>Niniejsza umowa zostaje zawarta na czas realizacji umowy …………………</w:t>
      </w:r>
    </w:p>
    <w:p w:rsidR="00803E74" w:rsidRPr="00073F63" w:rsidRDefault="00803E74" w:rsidP="00073F63">
      <w:pPr>
        <w:pStyle w:val="Akapitzlist"/>
        <w:numPr>
          <w:ilvl w:val="0"/>
          <w:numId w:val="24"/>
        </w:numPr>
        <w:ind w:left="295" w:hanging="437"/>
        <w:contextualSpacing w:val="0"/>
        <w:jc w:val="both"/>
        <w:rPr>
          <w:sz w:val="22"/>
          <w:szCs w:val="22"/>
        </w:rPr>
      </w:pPr>
      <w:r w:rsidRPr="00073F63">
        <w:rPr>
          <w:sz w:val="22"/>
          <w:szCs w:val="22"/>
        </w:rPr>
        <w:t xml:space="preserve">Umowa została sporządzona w dwóch jednobrzmiących egzemplarzach po jednym </w:t>
      </w:r>
      <w:r w:rsidRPr="00073F63">
        <w:rPr>
          <w:sz w:val="22"/>
          <w:szCs w:val="22"/>
        </w:rPr>
        <w:tab/>
        <w:t xml:space="preserve">dla każdej ze Stron. </w:t>
      </w:r>
    </w:p>
    <w:p w:rsidR="00803E74" w:rsidRPr="00073F63" w:rsidRDefault="00803E74" w:rsidP="00073F63">
      <w:pPr>
        <w:pStyle w:val="Akapitzlist"/>
        <w:numPr>
          <w:ilvl w:val="0"/>
          <w:numId w:val="24"/>
        </w:numPr>
        <w:ind w:left="295" w:hanging="437"/>
        <w:contextualSpacing w:val="0"/>
        <w:jc w:val="both"/>
        <w:rPr>
          <w:sz w:val="22"/>
          <w:szCs w:val="22"/>
        </w:rPr>
      </w:pPr>
      <w:r w:rsidRPr="00073F63">
        <w:rPr>
          <w:sz w:val="22"/>
          <w:szCs w:val="22"/>
        </w:rPr>
        <w:t xml:space="preserve">W sprawach nieuregulowanych zastosowanie będą miały przepisy Kodeksu </w:t>
      </w:r>
      <w:r w:rsidRPr="00073F63">
        <w:rPr>
          <w:sz w:val="22"/>
          <w:szCs w:val="22"/>
        </w:rPr>
        <w:tab/>
        <w:t>cywilnego oraz RODO.</w:t>
      </w:r>
    </w:p>
    <w:p w:rsidR="00803E74" w:rsidRPr="00073F63" w:rsidRDefault="00803E74" w:rsidP="00073F63">
      <w:pPr>
        <w:pStyle w:val="Akapitzlist"/>
        <w:numPr>
          <w:ilvl w:val="0"/>
          <w:numId w:val="24"/>
        </w:numPr>
        <w:ind w:left="295" w:hanging="437"/>
        <w:contextualSpacing w:val="0"/>
        <w:jc w:val="both"/>
        <w:rPr>
          <w:sz w:val="22"/>
          <w:szCs w:val="22"/>
        </w:rPr>
      </w:pPr>
      <w:r w:rsidRPr="00073F63">
        <w:rPr>
          <w:sz w:val="22"/>
          <w:szCs w:val="22"/>
        </w:rPr>
        <w:t>Sądem właściwym dla rozpatrzenia sporów wynikających z niniejszej umowy będzie sąd właściwy dla siedziby AGH.</w:t>
      </w:r>
    </w:p>
    <w:p w:rsidR="00803E74" w:rsidRPr="00073F63" w:rsidRDefault="00803E74" w:rsidP="00073F63">
      <w:pPr>
        <w:jc w:val="both"/>
        <w:rPr>
          <w:sz w:val="22"/>
          <w:szCs w:val="22"/>
        </w:rPr>
      </w:pPr>
    </w:p>
    <w:p w:rsidR="00803E74" w:rsidRPr="00073F63" w:rsidRDefault="00803E74" w:rsidP="00073F63">
      <w:pPr>
        <w:jc w:val="both"/>
        <w:rPr>
          <w:sz w:val="22"/>
          <w:szCs w:val="22"/>
        </w:rPr>
      </w:pPr>
      <w:r w:rsidRPr="00073F63">
        <w:rPr>
          <w:sz w:val="22"/>
          <w:szCs w:val="22"/>
        </w:rPr>
        <w:t xml:space="preserve"> </w:t>
      </w:r>
    </w:p>
    <w:p w:rsidR="00803E74" w:rsidRPr="00073F63" w:rsidRDefault="00803E74" w:rsidP="00073F63">
      <w:pPr>
        <w:jc w:val="both"/>
        <w:rPr>
          <w:sz w:val="18"/>
          <w:szCs w:val="18"/>
        </w:rPr>
      </w:pPr>
      <w:r w:rsidRPr="00073F63">
        <w:rPr>
          <w:sz w:val="18"/>
          <w:szCs w:val="18"/>
        </w:rPr>
        <w:t xml:space="preserve">…………………………………                                         </w:t>
      </w:r>
      <w:r w:rsidRPr="00073F63">
        <w:rPr>
          <w:sz w:val="18"/>
          <w:szCs w:val="18"/>
        </w:rPr>
        <w:tab/>
      </w:r>
      <w:r w:rsidRPr="00073F63">
        <w:rPr>
          <w:sz w:val="18"/>
          <w:szCs w:val="18"/>
        </w:rPr>
        <w:tab/>
        <w:t xml:space="preserve">      …………………………………………………</w:t>
      </w:r>
    </w:p>
    <w:p w:rsidR="00803E74" w:rsidRPr="00073F63" w:rsidRDefault="00803E74" w:rsidP="00073F63">
      <w:pPr>
        <w:ind w:firstLine="708"/>
        <w:jc w:val="both"/>
        <w:rPr>
          <w:sz w:val="18"/>
          <w:szCs w:val="18"/>
        </w:rPr>
      </w:pPr>
      <w:r w:rsidRPr="00073F63">
        <w:rPr>
          <w:sz w:val="18"/>
          <w:szCs w:val="18"/>
        </w:rPr>
        <w:t xml:space="preserve">AGH                                                            </w:t>
      </w:r>
      <w:r w:rsidRPr="00073F63">
        <w:rPr>
          <w:sz w:val="18"/>
          <w:szCs w:val="18"/>
        </w:rPr>
        <w:tab/>
      </w:r>
      <w:r w:rsidRPr="00073F63">
        <w:rPr>
          <w:sz w:val="18"/>
          <w:szCs w:val="18"/>
        </w:rPr>
        <w:tab/>
      </w:r>
      <w:r w:rsidRPr="00073F63">
        <w:rPr>
          <w:sz w:val="18"/>
          <w:szCs w:val="18"/>
        </w:rPr>
        <w:tab/>
      </w:r>
      <w:r w:rsidRPr="00073F63">
        <w:rPr>
          <w:sz w:val="18"/>
          <w:szCs w:val="18"/>
        </w:rPr>
        <w:tab/>
        <w:t>Podmiot przetwarzający</w:t>
      </w:r>
    </w:p>
    <w:p w:rsidR="00803E74" w:rsidRPr="00073F63" w:rsidRDefault="00803E74" w:rsidP="00073F63">
      <w:pPr>
        <w:jc w:val="both"/>
        <w:rPr>
          <w:sz w:val="22"/>
          <w:szCs w:val="22"/>
        </w:rPr>
      </w:pPr>
    </w:p>
    <w:p w:rsidR="00803E74" w:rsidRPr="00073F63" w:rsidRDefault="00803E74" w:rsidP="00073F63">
      <w:pPr>
        <w:jc w:val="both"/>
        <w:rPr>
          <w:sz w:val="22"/>
          <w:szCs w:val="22"/>
        </w:rPr>
      </w:pPr>
    </w:p>
    <w:p w:rsidR="00803E74" w:rsidRPr="00073F63" w:rsidRDefault="00803E74" w:rsidP="00073F63">
      <w:pPr>
        <w:jc w:val="both"/>
        <w:rPr>
          <w:sz w:val="22"/>
          <w:szCs w:val="22"/>
        </w:rPr>
      </w:pPr>
    </w:p>
    <w:p w:rsidR="00803E74" w:rsidRPr="00073F63" w:rsidRDefault="00803E74" w:rsidP="00073F63">
      <w:pPr>
        <w:jc w:val="both"/>
        <w:rPr>
          <w:sz w:val="22"/>
          <w:szCs w:val="22"/>
        </w:rPr>
      </w:pPr>
    </w:p>
    <w:p w:rsidR="00803E74" w:rsidRPr="00073F63" w:rsidRDefault="00803E74" w:rsidP="00073F63">
      <w:pPr>
        <w:jc w:val="both"/>
        <w:rPr>
          <w:sz w:val="22"/>
          <w:szCs w:val="22"/>
        </w:rPr>
      </w:pPr>
    </w:p>
    <w:p w:rsidR="00803E74" w:rsidRPr="00073F63" w:rsidRDefault="00803E74" w:rsidP="00073F63">
      <w:pPr>
        <w:jc w:val="both"/>
        <w:rPr>
          <w:sz w:val="22"/>
          <w:szCs w:val="22"/>
        </w:rPr>
      </w:pPr>
    </w:p>
    <w:p w:rsidR="00803E74" w:rsidRPr="00073F63" w:rsidRDefault="00803E74" w:rsidP="00073F63">
      <w:pPr>
        <w:jc w:val="both"/>
        <w:rPr>
          <w:sz w:val="22"/>
          <w:szCs w:val="22"/>
        </w:rPr>
      </w:pPr>
    </w:p>
    <w:p w:rsidR="00803E74" w:rsidRPr="00073F63" w:rsidRDefault="00803E74" w:rsidP="00073F63">
      <w:pPr>
        <w:jc w:val="both"/>
        <w:rPr>
          <w:sz w:val="22"/>
          <w:szCs w:val="22"/>
        </w:rPr>
      </w:pPr>
    </w:p>
    <w:p w:rsidR="00803E74" w:rsidRPr="00073F63" w:rsidRDefault="00803E74" w:rsidP="00073F63">
      <w:pPr>
        <w:jc w:val="both"/>
        <w:rPr>
          <w:sz w:val="22"/>
          <w:szCs w:val="22"/>
        </w:rPr>
      </w:pPr>
    </w:p>
    <w:p w:rsidR="00803E74" w:rsidRPr="00073F63" w:rsidRDefault="00803E74" w:rsidP="00073F63">
      <w:pPr>
        <w:jc w:val="both"/>
        <w:rPr>
          <w:sz w:val="22"/>
          <w:szCs w:val="22"/>
        </w:rPr>
      </w:pPr>
    </w:p>
    <w:p w:rsidR="00803E74" w:rsidRPr="00073F63" w:rsidRDefault="00803E74" w:rsidP="00073F63">
      <w:pPr>
        <w:jc w:val="both"/>
        <w:rPr>
          <w:sz w:val="22"/>
          <w:szCs w:val="22"/>
        </w:rPr>
      </w:pPr>
    </w:p>
    <w:p w:rsidR="00803E74" w:rsidRPr="00073F63" w:rsidRDefault="00803E74" w:rsidP="00073F63">
      <w:pPr>
        <w:jc w:val="both"/>
        <w:rPr>
          <w:sz w:val="22"/>
          <w:szCs w:val="22"/>
        </w:rPr>
      </w:pPr>
    </w:p>
    <w:p w:rsidR="00803E74" w:rsidRDefault="00803E74" w:rsidP="00073F63">
      <w:pPr>
        <w:jc w:val="both"/>
        <w:rPr>
          <w:sz w:val="22"/>
          <w:szCs w:val="22"/>
        </w:rPr>
      </w:pPr>
    </w:p>
    <w:p w:rsidR="00C7238F" w:rsidRDefault="00C7238F" w:rsidP="00073F63">
      <w:pPr>
        <w:jc w:val="both"/>
        <w:rPr>
          <w:sz w:val="22"/>
          <w:szCs w:val="22"/>
        </w:rPr>
      </w:pPr>
    </w:p>
    <w:p w:rsidR="00C7238F" w:rsidRDefault="00C7238F" w:rsidP="00073F63">
      <w:pPr>
        <w:jc w:val="both"/>
        <w:rPr>
          <w:sz w:val="22"/>
          <w:szCs w:val="22"/>
        </w:rPr>
      </w:pPr>
    </w:p>
    <w:p w:rsidR="00C7238F" w:rsidRDefault="00C7238F" w:rsidP="00073F63">
      <w:pPr>
        <w:jc w:val="both"/>
        <w:rPr>
          <w:sz w:val="22"/>
          <w:szCs w:val="22"/>
        </w:rPr>
      </w:pPr>
    </w:p>
    <w:p w:rsidR="00C7238F" w:rsidRDefault="00C7238F" w:rsidP="00073F63">
      <w:pPr>
        <w:jc w:val="both"/>
        <w:rPr>
          <w:sz w:val="22"/>
          <w:szCs w:val="22"/>
        </w:rPr>
      </w:pPr>
    </w:p>
    <w:p w:rsidR="00C7238F" w:rsidRDefault="00C7238F" w:rsidP="00073F63">
      <w:pPr>
        <w:jc w:val="both"/>
        <w:rPr>
          <w:sz w:val="22"/>
          <w:szCs w:val="22"/>
        </w:rPr>
      </w:pPr>
    </w:p>
    <w:p w:rsidR="00C7238F" w:rsidRDefault="00C7238F" w:rsidP="00073F63">
      <w:pPr>
        <w:jc w:val="both"/>
        <w:rPr>
          <w:sz w:val="22"/>
          <w:szCs w:val="22"/>
        </w:rPr>
      </w:pPr>
    </w:p>
    <w:p w:rsidR="00C7238F" w:rsidRDefault="00C7238F" w:rsidP="00073F63">
      <w:pPr>
        <w:jc w:val="both"/>
        <w:rPr>
          <w:sz w:val="22"/>
          <w:szCs w:val="22"/>
        </w:rPr>
      </w:pPr>
    </w:p>
    <w:p w:rsidR="00C7238F" w:rsidRDefault="00C7238F" w:rsidP="00073F63">
      <w:pPr>
        <w:jc w:val="both"/>
        <w:rPr>
          <w:sz w:val="22"/>
          <w:szCs w:val="22"/>
        </w:rPr>
      </w:pPr>
    </w:p>
    <w:p w:rsidR="00C7238F" w:rsidRDefault="00C7238F" w:rsidP="00073F63">
      <w:pPr>
        <w:jc w:val="both"/>
        <w:rPr>
          <w:sz w:val="22"/>
          <w:szCs w:val="22"/>
        </w:rPr>
      </w:pPr>
    </w:p>
    <w:p w:rsidR="00C7238F" w:rsidRDefault="00C7238F" w:rsidP="00073F63">
      <w:pPr>
        <w:jc w:val="both"/>
        <w:rPr>
          <w:sz w:val="22"/>
          <w:szCs w:val="22"/>
        </w:rPr>
      </w:pPr>
    </w:p>
    <w:p w:rsidR="00C7238F" w:rsidRDefault="00C7238F" w:rsidP="00073F63">
      <w:pPr>
        <w:jc w:val="both"/>
        <w:rPr>
          <w:sz w:val="22"/>
          <w:szCs w:val="22"/>
        </w:rPr>
      </w:pPr>
    </w:p>
    <w:p w:rsidR="00C7238F" w:rsidRDefault="00C7238F" w:rsidP="00073F63">
      <w:pPr>
        <w:jc w:val="both"/>
        <w:rPr>
          <w:sz w:val="22"/>
          <w:szCs w:val="22"/>
        </w:rPr>
      </w:pPr>
    </w:p>
    <w:p w:rsidR="00C7238F" w:rsidRPr="00073F63" w:rsidRDefault="00C7238F" w:rsidP="00073F63">
      <w:pPr>
        <w:jc w:val="both"/>
        <w:rPr>
          <w:sz w:val="22"/>
          <w:szCs w:val="22"/>
        </w:rPr>
      </w:pPr>
    </w:p>
    <w:p w:rsidR="00803E74" w:rsidRPr="00073F63" w:rsidRDefault="00803E74" w:rsidP="00073F63">
      <w:pPr>
        <w:jc w:val="both"/>
        <w:rPr>
          <w:sz w:val="22"/>
          <w:szCs w:val="22"/>
        </w:rPr>
      </w:pPr>
    </w:p>
    <w:p w:rsidR="00803E74" w:rsidRPr="00073F63" w:rsidRDefault="00803E74" w:rsidP="00073F63">
      <w:pPr>
        <w:jc w:val="both"/>
        <w:rPr>
          <w:sz w:val="22"/>
          <w:szCs w:val="22"/>
        </w:rPr>
      </w:pPr>
    </w:p>
    <w:p w:rsidR="00803E74" w:rsidRPr="00073F63" w:rsidRDefault="00803E74" w:rsidP="00073F63">
      <w:pPr>
        <w:jc w:val="both"/>
        <w:rPr>
          <w:sz w:val="22"/>
          <w:szCs w:val="22"/>
        </w:rPr>
      </w:pPr>
    </w:p>
    <w:p w:rsidR="00803E74" w:rsidRPr="00073F63" w:rsidRDefault="00803E74" w:rsidP="00073F63">
      <w:pPr>
        <w:jc w:val="both"/>
        <w:rPr>
          <w:sz w:val="22"/>
          <w:szCs w:val="22"/>
        </w:rPr>
      </w:pPr>
    </w:p>
    <w:p w:rsidR="00803E74" w:rsidRPr="00073F63" w:rsidRDefault="00803E74" w:rsidP="00073F63">
      <w:pPr>
        <w:jc w:val="both"/>
        <w:rPr>
          <w:sz w:val="22"/>
          <w:szCs w:val="22"/>
        </w:rPr>
      </w:pPr>
    </w:p>
    <w:p w:rsidR="00803E74" w:rsidRPr="00073F63" w:rsidRDefault="00803E74" w:rsidP="00073F63">
      <w:pPr>
        <w:jc w:val="both"/>
        <w:rPr>
          <w:sz w:val="22"/>
          <w:szCs w:val="22"/>
        </w:rPr>
      </w:pPr>
    </w:p>
    <w:p w:rsidR="00803E74" w:rsidRPr="00073F63" w:rsidRDefault="00803E74" w:rsidP="00073F63">
      <w:pPr>
        <w:jc w:val="both"/>
        <w:rPr>
          <w:sz w:val="22"/>
          <w:szCs w:val="22"/>
        </w:rPr>
      </w:pPr>
      <w:r w:rsidRPr="00073F63">
        <w:rPr>
          <w:sz w:val="22"/>
          <w:szCs w:val="22"/>
        </w:rPr>
        <w:t>Załącznik nr 1 do umowy powierzenia przetwarzania danych osobowych</w:t>
      </w:r>
    </w:p>
    <w:p w:rsidR="00803E74" w:rsidRPr="00073F63" w:rsidRDefault="00803E74" w:rsidP="00073F63">
      <w:pPr>
        <w:jc w:val="both"/>
        <w:rPr>
          <w:sz w:val="22"/>
          <w:szCs w:val="22"/>
        </w:rPr>
      </w:pPr>
    </w:p>
    <w:p w:rsidR="00803E74" w:rsidRPr="00073F63" w:rsidRDefault="00803E74" w:rsidP="00073F63">
      <w:pPr>
        <w:jc w:val="center"/>
        <w:rPr>
          <w:b/>
          <w:sz w:val="22"/>
          <w:szCs w:val="22"/>
        </w:rPr>
      </w:pPr>
      <w:r w:rsidRPr="00073F63">
        <w:rPr>
          <w:b/>
          <w:sz w:val="22"/>
          <w:szCs w:val="22"/>
        </w:rPr>
        <w:t>UPOWAŻNIENIE Nr______</w:t>
      </w:r>
    </w:p>
    <w:p w:rsidR="00803E74" w:rsidRPr="00073F63" w:rsidRDefault="00803E74" w:rsidP="00073F63">
      <w:pPr>
        <w:jc w:val="center"/>
        <w:rPr>
          <w:b/>
          <w:sz w:val="22"/>
          <w:szCs w:val="22"/>
        </w:rPr>
      </w:pPr>
      <w:r w:rsidRPr="00073F63">
        <w:rPr>
          <w:b/>
          <w:sz w:val="22"/>
          <w:szCs w:val="22"/>
        </w:rPr>
        <w:t>DO PRZETWARZANIA DANYCH OSOBOWYCH</w:t>
      </w:r>
    </w:p>
    <w:p w:rsidR="00803E74" w:rsidRPr="00073F63" w:rsidRDefault="00803E74" w:rsidP="00073F63">
      <w:pPr>
        <w:jc w:val="both"/>
        <w:rPr>
          <w:sz w:val="22"/>
          <w:szCs w:val="22"/>
        </w:rPr>
      </w:pPr>
    </w:p>
    <w:p w:rsidR="00803E74" w:rsidRPr="00073F63" w:rsidRDefault="00803E74" w:rsidP="00073F63">
      <w:pPr>
        <w:jc w:val="both"/>
        <w:rPr>
          <w:sz w:val="22"/>
          <w:szCs w:val="22"/>
        </w:rPr>
      </w:pPr>
      <w:r w:rsidRPr="00073F63">
        <w:rPr>
          <w:sz w:val="22"/>
          <w:szCs w:val="22"/>
        </w:rPr>
        <w:t>Z dniem ……………….. r., na podstawie art. 32 ust. 4 RODO oraz §3 ust.3 umowy powierzenia przetwarzania danych osobowych zawartej w dniu ……….. pomiędzy AGH a ……………………………. upoważniam …………………………………………………………</w:t>
      </w:r>
    </w:p>
    <w:p w:rsidR="00803E74" w:rsidRPr="00073F63" w:rsidRDefault="00803E74" w:rsidP="00073F63">
      <w:pPr>
        <w:jc w:val="both"/>
        <w:rPr>
          <w:i/>
          <w:sz w:val="22"/>
          <w:szCs w:val="22"/>
        </w:rPr>
      </w:pPr>
      <w:r w:rsidRPr="00073F63">
        <w:rPr>
          <w:i/>
          <w:sz w:val="22"/>
          <w:szCs w:val="22"/>
        </w:rPr>
        <w:t xml:space="preserve">                                    (imię nazwisko, stanowisko) </w:t>
      </w:r>
    </w:p>
    <w:p w:rsidR="00803E74" w:rsidRPr="00073F63" w:rsidRDefault="00803E74" w:rsidP="00073F63">
      <w:pPr>
        <w:jc w:val="both"/>
        <w:rPr>
          <w:sz w:val="22"/>
          <w:szCs w:val="22"/>
        </w:rPr>
      </w:pPr>
      <w:r w:rsidRPr="00073F63">
        <w:rPr>
          <w:sz w:val="22"/>
          <w:szCs w:val="22"/>
        </w:rPr>
        <w:t>do przetwarzania danych osobowych w zakresie niezbędnym do wykonywania powierzonych obowiązków w związku z realizacją umowy o świadczenie usług zawartej w dniu ……….. pomiędzy AGH a ………………………………. Upoważnienie wygasa z chwilą ustania Pana/Pani* stosunku prawnego z ………………………….</w:t>
      </w:r>
    </w:p>
    <w:p w:rsidR="00803E74" w:rsidRPr="00073F63" w:rsidRDefault="00803E74" w:rsidP="00073F63">
      <w:pPr>
        <w:jc w:val="both"/>
        <w:rPr>
          <w:sz w:val="22"/>
          <w:szCs w:val="22"/>
        </w:rPr>
      </w:pPr>
    </w:p>
    <w:p w:rsidR="00803E74" w:rsidRPr="00073F63" w:rsidRDefault="00803E74" w:rsidP="00073F63">
      <w:pPr>
        <w:jc w:val="both"/>
        <w:rPr>
          <w:sz w:val="22"/>
          <w:szCs w:val="22"/>
        </w:rPr>
      </w:pPr>
      <w:r w:rsidRPr="00073F63">
        <w:rPr>
          <w:sz w:val="22"/>
          <w:szCs w:val="22"/>
        </w:rPr>
        <w:t>________________________________</w:t>
      </w:r>
    </w:p>
    <w:p w:rsidR="00803E74" w:rsidRPr="00073F63" w:rsidRDefault="00803E74" w:rsidP="00073F63">
      <w:pPr>
        <w:jc w:val="both"/>
        <w:rPr>
          <w:i/>
          <w:sz w:val="22"/>
          <w:szCs w:val="22"/>
        </w:rPr>
      </w:pPr>
      <w:r w:rsidRPr="00073F63">
        <w:rPr>
          <w:i/>
          <w:sz w:val="22"/>
          <w:szCs w:val="22"/>
        </w:rPr>
        <w:t>Czytelny podpis osoby upoważnionej do wydawania i odwoływania upoważnień.</w:t>
      </w:r>
    </w:p>
    <w:p w:rsidR="00803E74" w:rsidRPr="00073F63" w:rsidRDefault="00803E74" w:rsidP="00073F63">
      <w:pPr>
        <w:jc w:val="both"/>
        <w:rPr>
          <w:sz w:val="22"/>
          <w:szCs w:val="22"/>
        </w:rPr>
      </w:pPr>
    </w:p>
    <w:p w:rsidR="00803E74" w:rsidRPr="00073F63" w:rsidRDefault="00803E74" w:rsidP="00073F63">
      <w:pPr>
        <w:jc w:val="both"/>
        <w:rPr>
          <w:sz w:val="22"/>
          <w:szCs w:val="22"/>
        </w:rPr>
      </w:pPr>
      <w:r w:rsidRPr="00073F63">
        <w:rPr>
          <w:sz w:val="22"/>
          <w:szCs w:val="22"/>
        </w:rPr>
        <w:t>Upoważnienie otrzymałem</w:t>
      </w:r>
    </w:p>
    <w:p w:rsidR="00803E74" w:rsidRPr="00073F63" w:rsidRDefault="00803E74" w:rsidP="00073F63">
      <w:pPr>
        <w:jc w:val="both"/>
        <w:rPr>
          <w:sz w:val="22"/>
          <w:szCs w:val="22"/>
        </w:rPr>
      </w:pPr>
      <w:r w:rsidRPr="00073F63">
        <w:rPr>
          <w:sz w:val="22"/>
          <w:szCs w:val="22"/>
        </w:rPr>
        <w:t xml:space="preserve">                                                                                                                         </w:t>
      </w:r>
    </w:p>
    <w:p w:rsidR="00803E74" w:rsidRPr="00073F63" w:rsidRDefault="00803E74" w:rsidP="00073F63">
      <w:pPr>
        <w:jc w:val="both"/>
        <w:rPr>
          <w:sz w:val="22"/>
          <w:szCs w:val="22"/>
        </w:rPr>
      </w:pPr>
      <w:r w:rsidRPr="00073F63">
        <w:rPr>
          <w:sz w:val="22"/>
          <w:szCs w:val="22"/>
        </w:rPr>
        <w:t xml:space="preserve"> _____________________</w:t>
      </w:r>
    </w:p>
    <w:p w:rsidR="00803E74" w:rsidRPr="00073F63" w:rsidRDefault="00803E74" w:rsidP="00073F63">
      <w:pPr>
        <w:jc w:val="both"/>
        <w:rPr>
          <w:i/>
          <w:sz w:val="22"/>
          <w:szCs w:val="22"/>
        </w:rPr>
      </w:pPr>
      <w:r w:rsidRPr="00073F63">
        <w:rPr>
          <w:i/>
          <w:sz w:val="22"/>
          <w:szCs w:val="22"/>
        </w:rPr>
        <w:t xml:space="preserve"> (miejscowość, data, podpis)</w:t>
      </w:r>
    </w:p>
    <w:p w:rsidR="00803E74" w:rsidRPr="00073F63" w:rsidRDefault="00803E74" w:rsidP="00073F63">
      <w:pPr>
        <w:jc w:val="both"/>
        <w:rPr>
          <w:sz w:val="22"/>
          <w:szCs w:val="22"/>
        </w:rPr>
      </w:pPr>
    </w:p>
    <w:p w:rsidR="00803E74" w:rsidRPr="00073F63" w:rsidRDefault="00803E74" w:rsidP="00073F63">
      <w:pPr>
        <w:jc w:val="both"/>
        <w:rPr>
          <w:sz w:val="22"/>
          <w:szCs w:val="22"/>
        </w:rPr>
      </w:pPr>
      <w:r w:rsidRPr="00073F63">
        <w:rPr>
          <w:sz w:val="22"/>
          <w:szCs w:val="22"/>
        </w:rPr>
        <w:t>Oświadczam, że zapoznałem/</w:t>
      </w:r>
      <w:proofErr w:type="spellStart"/>
      <w:r w:rsidRPr="00073F63">
        <w:rPr>
          <w:sz w:val="22"/>
          <w:szCs w:val="22"/>
        </w:rPr>
        <w:t>am</w:t>
      </w:r>
      <w:proofErr w:type="spellEnd"/>
      <w:r w:rsidRPr="00073F63">
        <w:rPr>
          <w:sz w:val="22"/>
          <w:szCs w:val="22"/>
        </w:rPr>
        <w:t xml:space="preserve"> się z przepisami dotyczącymi ochrony danych osobowych, a także z obowiązującymi w ……………………………… Polityką/zasadami bezpieczeństwa ochrony danych osobowych oraz Instrukcją zarządzania systemem informatycznym służącym do przetwarzania danych osobowych i zobowiązuję się do przestrzegania zasad przetwarzania danych osobowych określonych w tych dokumentach.</w:t>
      </w:r>
    </w:p>
    <w:p w:rsidR="00803E74" w:rsidRPr="00073F63" w:rsidRDefault="00803E74" w:rsidP="00073F63">
      <w:pPr>
        <w:jc w:val="both"/>
        <w:rPr>
          <w:sz w:val="22"/>
          <w:szCs w:val="22"/>
        </w:rPr>
      </w:pPr>
      <w:r w:rsidRPr="00073F63">
        <w:rPr>
          <w:sz w:val="22"/>
          <w:szCs w:val="22"/>
        </w:rPr>
        <w:t>Zobowiązuję się do zachowania w tajemnicy przetwarzanych danych osobowych, z którymi zapoznałem/</w:t>
      </w:r>
      <w:proofErr w:type="spellStart"/>
      <w:r w:rsidRPr="00073F63">
        <w:rPr>
          <w:sz w:val="22"/>
          <w:szCs w:val="22"/>
        </w:rPr>
        <w:t>am</w:t>
      </w:r>
      <w:proofErr w:type="spellEnd"/>
      <w:r w:rsidRPr="00073F63">
        <w:rPr>
          <w:sz w:val="22"/>
          <w:szCs w:val="22"/>
        </w:rPr>
        <w:t xml:space="preserve"> się oraz sposobów ich zabezpieczania, zarówno w okresie trwania stosunku prawnego łączącego mnie z ……………………………………… jak również po jego ustaniu. </w:t>
      </w:r>
    </w:p>
    <w:p w:rsidR="00803E74" w:rsidRPr="00073F63" w:rsidRDefault="00803E74" w:rsidP="00073F63">
      <w:pPr>
        <w:jc w:val="both"/>
        <w:rPr>
          <w:sz w:val="22"/>
          <w:szCs w:val="22"/>
        </w:rPr>
      </w:pPr>
    </w:p>
    <w:p w:rsidR="00803E74" w:rsidRPr="00073F63" w:rsidRDefault="00803E74" w:rsidP="00073F63">
      <w:pPr>
        <w:jc w:val="both"/>
        <w:rPr>
          <w:sz w:val="22"/>
          <w:szCs w:val="22"/>
        </w:rPr>
      </w:pPr>
      <w:r w:rsidRPr="00073F63">
        <w:rPr>
          <w:sz w:val="22"/>
          <w:szCs w:val="22"/>
        </w:rPr>
        <w:t>_______________________________</w:t>
      </w:r>
    </w:p>
    <w:p w:rsidR="00803E74" w:rsidRPr="00073F63" w:rsidRDefault="00803E74" w:rsidP="00073F63">
      <w:pPr>
        <w:jc w:val="both"/>
        <w:rPr>
          <w:i/>
          <w:sz w:val="22"/>
          <w:szCs w:val="22"/>
        </w:rPr>
      </w:pPr>
      <w:r w:rsidRPr="00073F63">
        <w:rPr>
          <w:i/>
          <w:sz w:val="22"/>
          <w:szCs w:val="22"/>
        </w:rPr>
        <w:t xml:space="preserve"> Czytelny podpis osoby składającej oświadczenie</w:t>
      </w:r>
    </w:p>
    <w:p w:rsidR="00803E74" w:rsidRPr="00073F63" w:rsidRDefault="00803E74" w:rsidP="00073F63">
      <w:pPr>
        <w:jc w:val="both"/>
        <w:rPr>
          <w:sz w:val="22"/>
          <w:szCs w:val="22"/>
        </w:rPr>
      </w:pPr>
    </w:p>
    <w:p w:rsidR="00803E74" w:rsidRPr="00073F63" w:rsidRDefault="00803E74" w:rsidP="00073F63">
      <w:pPr>
        <w:jc w:val="both"/>
        <w:rPr>
          <w:sz w:val="22"/>
          <w:szCs w:val="22"/>
        </w:rPr>
      </w:pPr>
      <w:r w:rsidRPr="00073F63">
        <w:rPr>
          <w:sz w:val="22"/>
          <w:szCs w:val="22"/>
        </w:rPr>
        <w:t>*niepotrzebne skreślić</w:t>
      </w:r>
    </w:p>
    <w:p w:rsidR="00A71C1D" w:rsidRPr="00073F63" w:rsidRDefault="00A71C1D" w:rsidP="00073F63">
      <w:pPr>
        <w:rPr>
          <w:sz w:val="22"/>
          <w:szCs w:val="22"/>
        </w:rPr>
      </w:pPr>
      <w:bookmarkStart w:id="0" w:name="_GoBack"/>
      <w:bookmarkEnd w:id="0"/>
    </w:p>
    <w:sectPr w:rsidR="00A71C1D" w:rsidRPr="00073F63" w:rsidSect="005A55A2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343" w:right="1418" w:bottom="1418" w:left="1418" w:header="705" w:footer="4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BA9" w:rsidRDefault="00DF6BA9">
      <w:r>
        <w:separator/>
      </w:r>
    </w:p>
  </w:endnote>
  <w:endnote w:type="continuationSeparator" w:id="0">
    <w:p w:rsidR="00DF6BA9" w:rsidRDefault="00DF6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522" w:rsidRDefault="00716522" w:rsidP="006904B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16522" w:rsidRDefault="0071652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547" w:rsidRPr="003A5547" w:rsidRDefault="003A5547">
    <w:pPr>
      <w:pStyle w:val="Stopka"/>
      <w:jc w:val="center"/>
      <w:rPr>
        <w:rFonts w:ascii="Verdana" w:hAnsi="Verdana"/>
        <w:sz w:val="16"/>
        <w:szCs w:val="16"/>
      </w:rPr>
    </w:pPr>
    <w:r w:rsidRPr="003A5547">
      <w:rPr>
        <w:rFonts w:ascii="Verdana" w:hAnsi="Verdana"/>
        <w:sz w:val="16"/>
        <w:szCs w:val="16"/>
        <w:lang w:val="pl-PL"/>
      </w:rPr>
      <w:t xml:space="preserve">Strona </w:t>
    </w:r>
    <w:r w:rsidRPr="003A5547">
      <w:rPr>
        <w:rFonts w:ascii="Verdana" w:hAnsi="Verdana"/>
        <w:bCs/>
        <w:sz w:val="16"/>
        <w:szCs w:val="16"/>
      </w:rPr>
      <w:fldChar w:fldCharType="begin"/>
    </w:r>
    <w:r w:rsidRPr="003A5547">
      <w:rPr>
        <w:rFonts w:ascii="Verdana" w:hAnsi="Verdana"/>
        <w:bCs/>
        <w:sz w:val="16"/>
        <w:szCs w:val="16"/>
      </w:rPr>
      <w:instrText>PAGE</w:instrText>
    </w:r>
    <w:r w:rsidRPr="003A5547">
      <w:rPr>
        <w:rFonts w:ascii="Verdana" w:hAnsi="Verdana"/>
        <w:bCs/>
        <w:sz w:val="16"/>
        <w:szCs w:val="16"/>
      </w:rPr>
      <w:fldChar w:fldCharType="separate"/>
    </w:r>
    <w:r w:rsidR="00C7238F">
      <w:rPr>
        <w:rFonts w:ascii="Verdana" w:hAnsi="Verdana"/>
        <w:bCs/>
        <w:noProof/>
        <w:sz w:val="16"/>
        <w:szCs w:val="16"/>
      </w:rPr>
      <w:t>5</w:t>
    </w:r>
    <w:r w:rsidRPr="003A5547">
      <w:rPr>
        <w:rFonts w:ascii="Verdana" w:hAnsi="Verdana"/>
        <w:bCs/>
        <w:sz w:val="16"/>
        <w:szCs w:val="16"/>
      </w:rPr>
      <w:fldChar w:fldCharType="end"/>
    </w:r>
    <w:r w:rsidRPr="003A5547">
      <w:rPr>
        <w:rFonts w:ascii="Verdana" w:hAnsi="Verdana"/>
        <w:sz w:val="16"/>
        <w:szCs w:val="16"/>
        <w:lang w:val="pl-PL"/>
      </w:rPr>
      <w:t xml:space="preserve"> z </w:t>
    </w:r>
    <w:r w:rsidRPr="003A5547">
      <w:rPr>
        <w:rFonts w:ascii="Verdana" w:hAnsi="Verdana"/>
        <w:bCs/>
        <w:sz w:val="16"/>
        <w:szCs w:val="16"/>
      </w:rPr>
      <w:fldChar w:fldCharType="begin"/>
    </w:r>
    <w:r w:rsidRPr="003A5547">
      <w:rPr>
        <w:rFonts w:ascii="Verdana" w:hAnsi="Verdana"/>
        <w:bCs/>
        <w:sz w:val="16"/>
        <w:szCs w:val="16"/>
      </w:rPr>
      <w:instrText>NUMPAGES</w:instrText>
    </w:r>
    <w:r w:rsidRPr="003A5547">
      <w:rPr>
        <w:rFonts w:ascii="Verdana" w:hAnsi="Verdana"/>
        <w:bCs/>
        <w:sz w:val="16"/>
        <w:szCs w:val="16"/>
      </w:rPr>
      <w:fldChar w:fldCharType="separate"/>
    </w:r>
    <w:r w:rsidR="00C7238F">
      <w:rPr>
        <w:rFonts w:ascii="Verdana" w:hAnsi="Verdana"/>
        <w:bCs/>
        <w:noProof/>
        <w:sz w:val="16"/>
        <w:szCs w:val="16"/>
      </w:rPr>
      <w:t>5</w:t>
    </w:r>
    <w:r w:rsidRPr="003A5547">
      <w:rPr>
        <w:rFonts w:ascii="Verdana" w:hAnsi="Verdana"/>
        <w:bCs/>
        <w:sz w:val="16"/>
        <w:szCs w:val="16"/>
      </w:rPr>
      <w:fldChar w:fldCharType="end"/>
    </w:r>
  </w:p>
  <w:p w:rsidR="003A5547" w:rsidRPr="003A5547" w:rsidRDefault="003A554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BA9" w:rsidRDefault="00DF6BA9">
      <w:r>
        <w:separator/>
      </w:r>
    </w:p>
  </w:footnote>
  <w:footnote w:type="continuationSeparator" w:id="0">
    <w:p w:rsidR="00DF6BA9" w:rsidRDefault="00DF6B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EDE" w:rsidRDefault="008F1EDE">
    <w:pPr>
      <w:pStyle w:val="Nagwek"/>
    </w:pPr>
    <w:r>
      <w:rPr>
        <w:noProof/>
      </w:rPr>
      <w:drawing>
        <wp:inline distT="0" distB="0" distL="0" distR="0">
          <wp:extent cx="5759450" cy="532130"/>
          <wp:effectExtent l="0" t="0" r="0" b="127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_POWER_kolo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321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522" w:rsidRDefault="00716522" w:rsidP="006904BB">
    <w:pPr>
      <w:pStyle w:val="Nagwek"/>
      <w:ind w:firstLine="283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A18A1"/>
    <w:multiLevelType w:val="hybridMultilevel"/>
    <w:tmpl w:val="2564C5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A4F5F"/>
    <w:multiLevelType w:val="hybridMultilevel"/>
    <w:tmpl w:val="5060C6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5A12E3"/>
    <w:multiLevelType w:val="hybridMultilevel"/>
    <w:tmpl w:val="621402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10629D"/>
    <w:multiLevelType w:val="hybridMultilevel"/>
    <w:tmpl w:val="B70E0F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D51DFF"/>
    <w:multiLevelType w:val="hybridMultilevel"/>
    <w:tmpl w:val="E05497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5A04A9"/>
    <w:multiLevelType w:val="hybridMultilevel"/>
    <w:tmpl w:val="09FC55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BF71A2"/>
    <w:multiLevelType w:val="hybridMultilevel"/>
    <w:tmpl w:val="BE32129E"/>
    <w:lvl w:ilvl="0" w:tplc="3DCE99E0">
      <w:start w:val="1"/>
      <w:numFmt w:val="lowerRoman"/>
      <w:lvlText w:val="(%1)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762D5C"/>
    <w:multiLevelType w:val="hybridMultilevel"/>
    <w:tmpl w:val="B9046E4C"/>
    <w:lvl w:ilvl="0" w:tplc="FFFFFFFF">
      <w:start w:val="1"/>
      <w:numFmt w:val="lowerLetter"/>
      <w:lvlRestart w:val="0"/>
      <w:pStyle w:val="wypunktowanie"/>
      <w:lvlText w:val="%1)"/>
      <w:legacy w:legacy="1" w:legacySpace="0" w:legacyIndent="283"/>
      <w:lvlJc w:val="left"/>
      <w:pPr>
        <w:ind w:left="850" w:hanging="283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8">
    <w:nsid w:val="4604558F"/>
    <w:multiLevelType w:val="hybridMultilevel"/>
    <w:tmpl w:val="122807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90466F"/>
    <w:multiLevelType w:val="hybridMultilevel"/>
    <w:tmpl w:val="96DC134E"/>
    <w:lvl w:ilvl="0" w:tplc="682CFA40">
      <w:start w:val="1"/>
      <w:numFmt w:val="bullet"/>
      <w:pStyle w:val="Appendix1"/>
      <w:lvlText w:val=""/>
      <w:lvlJc w:val="left"/>
      <w:pPr>
        <w:tabs>
          <w:tab w:val="num" w:pos="700"/>
        </w:tabs>
        <w:ind w:left="700" w:hanging="340"/>
      </w:pPr>
      <w:rPr>
        <w:rFonts w:ascii="Symbol" w:hAnsi="Symbo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0747CBB"/>
    <w:multiLevelType w:val="hybridMultilevel"/>
    <w:tmpl w:val="E9B2D9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CA6CE4"/>
    <w:multiLevelType w:val="hybridMultilevel"/>
    <w:tmpl w:val="7166F6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705F18"/>
    <w:multiLevelType w:val="hybridMultilevel"/>
    <w:tmpl w:val="AF5257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"/>
  </w:num>
  <w:num w:numId="16">
    <w:abstractNumId w:val="8"/>
  </w:num>
  <w:num w:numId="17">
    <w:abstractNumId w:val="2"/>
  </w:num>
  <w:num w:numId="18">
    <w:abstractNumId w:val="3"/>
  </w:num>
  <w:num w:numId="19">
    <w:abstractNumId w:val="11"/>
  </w:num>
  <w:num w:numId="20">
    <w:abstractNumId w:val="5"/>
  </w:num>
  <w:num w:numId="21">
    <w:abstractNumId w:val="12"/>
  </w:num>
  <w:num w:numId="22">
    <w:abstractNumId w:val="0"/>
  </w:num>
  <w:num w:numId="23">
    <w:abstractNumId w:val="4"/>
  </w:num>
  <w:num w:numId="24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98A"/>
    <w:rsid w:val="00001245"/>
    <w:rsid w:val="00002D23"/>
    <w:rsid w:val="00003289"/>
    <w:rsid w:val="00003C3D"/>
    <w:rsid w:val="00004DD2"/>
    <w:rsid w:val="00007846"/>
    <w:rsid w:val="00010651"/>
    <w:rsid w:val="00010686"/>
    <w:rsid w:val="000106D3"/>
    <w:rsid w:val="00010882"/>
    <w:rsid w:val="00010F5B"/>
    <w:rsid w:val="00011748"/>
    <w:rsid w:val="00012F48"/>
    <w:rsid w:val="00013F3A"/>
    <w:rsid w:val="000176FE"/>
    <w:rsid w:val="0002006C"/>
    <w:rsid w:val="000219DF"/>
    <w:rsid w:val="000267D3"/>
    <w:rsid w:val="00030983"/>
    <w:rsid w:val="0003166E"/>
    <w:rsid w:val="00031EDE"/>
    <w:rsid w:val="000328AA"/>
    <w:rsid w:val="00033301"/>
    <w:rsid w:val="00034428"/>
    <w:rsid w:val="00035854"/>
    <w:rsid w:val="00037346"/>
    <w:rsid w:val="00037BB9"/>
    <w:rsid w:val="00037F02"/>
    <w:rsid w:val="0004419E"/>
    <w:rsid w:val="00047216"/>
    <w:rsid w:val="00050D36"/>
    <w:rsid w:val="00053573"/>
    <w:rsid w:val="000551FB"/>
    <w:rsid w:val="00056CD7"/>
    <w:rsid w:val="00060208"/>
    <w:rsid w:val="00060C28"/>
    <w:rsid w:val="00060F5C"/>
    <w:rsid w:val="0006205B"/>
    <w:rsid w:val="00063C36"/>
    <w:rsid w:val="00064B2D"/>
    <w:rsid w:val="00067941"/>
    <w:rsid w:val="00070020"/>
    <w:rsid w:val="000707D2"/>
    <w:rsid w:val="000714E0"/>
    <w:rsid w:val="0007184C"/>
    <w:rsid w:val="00073001"/>
    <w:rsid w:val="00073638"/>
    <w:rsid w:val="00073F63"/>
    <w:rsid w:val="00073FF4"/>
    <w:rsid w:val="00074159"/>
    <w:rsid w:val="00075250"/>
    <w:rsid w:val="00075444"/>
    <w:rsid w:val="000818B2"/>
    <w:rsid w:val="000825DB"/>
    <w:rsid w:val="00083631"/>
    <w:rsid w:val="0008673A"/>
    <w:rsid w:val="00086F8A"/>
    <w:rsid w:val="0008779C"/>
    <w:rsid w:val="00090087"/>
    <w:rsid w:val="000917DA"/>
    <w:rsid w:val="00092EEF"/>
    <w:rsid w:val="00093AD7"/>
    <w:rsid w:val="000943B7"/>
    <w:rsid w:val="00097CB9"/>
    <w:rsid w:val="000A0EFE"/>
    <w:rsid w:val="000A144A"/>
    <w:rsid w:val="000A1D29"/>
    <w:rsid w:val="000A400C"/>
    <w:rsid w:val="000A4688"/>
    <w:rsid w:val="000A55B2"/>
    <w:rsid w:val="000A603F"/>
    <w:rsid w:val="000B0E83"/>
    <w:rsid w:val="000B2B1A"/>
    <w:rsid w:val="000B3EA2"/>
    <w:rsid w:val="000B47F5"/>
    <w:rsid w:val="000B5EA2"/>
    <w:rsid w:val="000B62A4"/>
    <w:rsid w:val="000C13FC"/>
    <w:rsid w:val="000C19C3"/>
    <w:rsid w:val="000C2344"/>
    <w:rsid w:val="000C282A"/>
    <w:rsid w:val="000C2D67"/>
    <w:rsid w:val="000C3F9A"/>
    <w:rsid w:val="000C6A71"/>
    <w:rsid w:val="000D0F69"/>
    <w:rsid w:val="000D15C3"/>
    <w:rsid w:val="000D1AF6"/>
    <w:rsid w:val="000D40A6"/>
    <w:rsid w:val="000D43C4"/>
    <w:rsid w:val="000D512C"/>
    <w:rsid w:val="000D7433"/>
    <w:rsid w:val="000E19AA"/>
    <w:rsid w:val="000E2ABC"/>
    <w:rsid w:val="000E2EC9"/>
    <w:rsid w:val="000E539E"/>
    <w:rsid w:val="000E5BE1"/>
    <w:rsid w:val="000E5FDD"/>
    <w:rsid w:val="000F1581"/>
    <w:rsid w:val="000F2B84"/>
    <w:rsid w:val="000F7490"/>
    <w:rsid w:val="000F7BF8"/>
    <w:rsid w:val="000F7D75"/>
    <w:rsid w:val="001033F8"/>
    <w:rsid w:val="00105595"/>
    <w:rsid w:val="00105F0A"/>
    <w:rsid w:val="001070A1"/>
    <w:rsid w:val="00110E84"/>
    <w:rsid w:val="001126FD"/>
    <w:rsid w:val="0011456D"/>
    <w:rsid w:val="00115C13"/>
    <w:rsid w:val="00115F87"/>
    <w:rsid w:val="00120CA8"/>
    <w:rsid w:val="00120FAD"/>
    <w:rsid w:val="001236D0"/>
    <w:rsid w:val="00123934"/>
    <w:rsid w:val="001242B6"/>
    <w:rsid w:val="0012723E"/>
    <w:rsid w:val="00131E4A"/>
    <w:rsid w:val="00134CEF"/>
    <w:rsid w:val="00140FE5"/>
    <w:rsid w:val="0014675F"/>
    <w:rsid w:val="00150557"/>
    <w:rsid w:val="00151931"/>
    <w:rsid w:val="001523E9"/>
    <w:rsid w:val="001538DF"/>
    <w:rsid w:val="00155285"/>
    <w:rsid w:val="00156832"/>
    <w:rsid w:val="00161A1D"/>
    <w:rsid w:val="00161BFE"/>
    <w:rsid w:val="00163D09"/>
    <w:rsid w:val="0016552E"/>
    <w:rsid w:val="001675A2"/>
    <w:rsid w:val="001675F3"/>
    <w:rsid w:val="001679B9"/>
    <w:rsid w:val="00170C02"/>
    <w:rsid w:val="00174B4D"/>
    <w:rsid w:val="0017503F"/>
    <w:rsid w:val="001756B3"/>
    <w:rsid w:val="001762AE"/>
    <w:rsid w:val="00180E99"/>
    <w:rsid w:val="00183475"/>
    <w:rsid w:val="00183755"/>
    <w:rsid w:val="00183988"/>
    <w:rsid w:val="0018402C"/>
    <w:rsid w:val="00184730"/>
    <w:rsid w:val="00184842"/>
    <w:rsid w:val="0018774E"/>
    <w:rsid w:val="00192047"/>
    <w:rsid w:val="00192E1B"/>
    <w:rsid w:val="0019502E"/>
    <w:rsid w:val="00196750"/>
    <w:rsid w:val="00196F6B"/>
    <w:rsid w:val="001A1182"/>
    <w:rsid w:val="001A24BA"/>
    <w:rsid w:val="001A491F"/>
    <w:rsid w:val="001A6431"/>
    <w:rsid w:val="001A698A"/>
    <w:rsid w:val="001B0393"/>
    <w:rsid w:val="001B0BFF"/>
    <w:rsid w:val="001B1071"/>
    <w:rsid w:val="001B1134"/>
    <w:rsid w:val="001B32E0"/>
    <w:rsid w:val="001B4B4B"/>
    <w:rsid w:val="001B75C6"/>
    <w:rsid w:val="001B7656"/>
    <w:rsid w:val="001C0013"/>
    <w:rsid w:val="001C1325"/>
    <w:rsid w:val="001C5896"/>
    <w:rsid w:val="001C5D62"/>
    <w:rsid w:val="001C63DB"/>
    <w:rsid w:val="001C65BA"/>
    <w:rsid w:val="001C7AAA"/>
    <w:rsid w:val="001D4CE6"/>
    <w:rsid w:val="001D4D25"/>
    <w:rsid w:val="001D7DB5"/>
    <w:rsid w:val="001E132F"/>
    <w:rsid w:val="001E160C"/>
    <w:rsid w:val="001E209B"/>
    <w:rsid w:val="001E5EB1"/>
    <w:rsid w:val="001E6810"/>
    <w:rsid w:val="001E71EA"/>
    <w:rsid w:val="001F0348"/>
    <w:rsid w:val="001F3F8F"/>
    <w:rsid w:val="00200695"/>
    <w:rsid w:val="00203C8C"/>
    <w:rsid w:val="00207BAA"/>
    <w:rsid w:val="002114B2"/>
    <w:rsid w:val="00211CED"/>
    <w:rsid w:val="00211EF8"/>
    <w:rsid w:val="0021437C"/>
    <w:rsid w:val="00214A33"/>
    <w:rsid w:val="00221C6D"/>
    <w:rsid w:val="002222E5"/>
    <w:rsid w:val="002239F4"/>
    <w:rsid w:val="00224240"/>
    <w:rsid w:val="00224CA4"/>
    <w:rsid w:val="00224F9F"/>
    <w:rsid w:val="002257CE"/>
    <w:rsid w:val="002259A0"/>
    <w:rsid w:val="00227401"/>
    <w:rsid w:val="00227983"/>
    <w:rsid w:val="0023227E"/>
    <w:rsid w:val="00232ABF"/>
    <w:rsid w:val="00234647"/>
    <w:rsid w:val="00235376"/>
    <w:rsid w:val="0023782C"/>
    <w:rsid w:val="00237E50"/>
    <w:rsid w:val="00240637"/>
    <w:rsid w:val="00240C0C"/>
    <w:rsid w:val="002418E9"/>
    <w:rsid w:val="00243924"/>
    <w:rsid w:val="00243F32"/>
    <w:rsid w:val="00245028"/>
    <w:rsid w:val="00256E5D"/>
    <w:rsid w:val="002577D7"/>
    <w:rsid w:val="002600EE"/>
    <w:rsid w:val="002612BF"/>
    <w:rsid w:val="00261E48"/>
    <w:rsid w:val="0026457B"/>
    <w:rsid w:val="00264C20"/>
    <w:rsid w:val="00265D3B"/>
    <w:rsid w:val="0026707B"/>
    <w:rsid w:val="002679C6"/>
    <w:rsid w:val="00272BB8"/>
    <w:rsid w:val="00273E04"/>
    <w:rsid w:val="00274029"/>
    <w:rsid w:val="00275B30"/>
    <w:rsid w:val="00283754"/>
    <w:rsid w:val="00286A5E"/>
    <w:rsid w:val="002870F8"/>
    <w:rsid w:val="002876BE"/>
    <w:rsid w:val="00291532"/>
    <w:rsid w:val="00292B7B"/>
    <w:rsid w:val="00292DC8"/>
    <w:rsid w:val="0029334A"/>
    <w:rsid w:val="00293D74"/>
    <w:rsid w:val="002A0192"/>
    <w:rsid w:val="002A041A"/>
    <w:rsid w:val="002A0CC0"/>
    <w:rsid w:val="002A241C"/>
    <w:rsid w:val="002A2CE2"/>
    <w:rsid w:val="002A76C8"/>
    <w:rsid w:val="002B01BA"/>
    <w:rsid w:val="002B0C86"/>
    <w:rsid w:val="002B2C31"/>
    <w:rsid w:val="002B3518"/>
    <w:rsid w:val="002B436E"/>
    <w:rsid w:val="002B5B7E"/>
    <w:rsid w:val="002B70DA"/>
    <w:rsid w:val="002B72B5"/>
    <w:rsid w:val="002C0176"/>
    <w:rsid w:val="002C2A5F"/>
    <w:rsid w:val="002C6787"/>
    <w:rsid w:val="002C693F"/>
    <w:rsid w:val="002C6BA9"/>
    <w:rsid w:val="002D0267"/>
    <w:rsid w:val="002D2D76"/>
    <w:rsid w:val="002D7EDB"/>
    <w:rsid w:val="002E1102"/>
    <w:rsid w:val="002E2532"/>
    <w:rsid w:val="002E7B4D"/>
    <w:rsid w:val="002F0FDE"/>
    <w:rsid w:val="002F4347"/>
    <w:rsid w:val="002F58DE"/>
    <w:rsid w:val="002F64B8"/>
    <w:rsid w:val="002F6D26"/>
    <w:rsid w:val="002F752C"/>
    <w:rsid w:val="00300608"/>
    <w:rsid w:val="00303809"/>
    <w:rsid w:val="003059C7"/>
    <w:rsid w:val="003060D3"/>
    <w:rsid w:val="003070D4"/>
    <w:rsid w:val="00311037"/>
    <w:rsid w:val="003122C9"/>
    <w:rsid w:val="00315297"/>
    <w:rsid w:val="00317302"/>
    <w:rsid w:val="003177FD"/>
    <w:rsid w:val="00317CD8"/>
    <w:rsid w:val="00320B47"/>
    <w:rsid w:val="00322F8D"/>
    <w:rsid w:val="0032577E"/>
    <w:rsid w:val="003279D4"/>
    <w:rsid w:val="00330110"/>
    <w:rsid w:val="003307DC"/>
    <w:rsid w:val="003312BD"/>
    <w:rsid w:val="003317F6"/>
    <w:rsid w:val="003324DA"/>
    <w:rsid w:val="00332C45"/>
    <w:rsid w:val="00332F02"/>
    <w:rsid w:val="00334650"/>
    <w:rsid w:val="00334C87"/>
    <w:rsid w:val="0034066E"/>
    <w:rsid w:val="00342AF1"/>
    <w:rsid w:val="00343A5B"/>
    <w:rsid w:val="00343AEE"/>
    <w:rsid w:val="00343F9F"/>
    <w:rsid w:val="00345211"/>
    <w:rsid w:val="00346868"/>
    <w:rsid w:val="00346FDD"/>
    <w:rsid w:val="00347DA4"/>
    <w:rsid w:val="00351D94"/>
    <w:rsid w:val="003528D6"/>
    <w:rsid w:val="0035480B"/>
    <w:rsid w:val="00360C7B"/>
    <w:rsid w:val="00362384"/>
    <w:rsid w:val="00364888"/>
    <w:rsid w:val="00366501"/>
    <w:rsid w:val="00367F9F"/>
    <w:rsid w:val="0037382C"/>
    <w:rsid w:val="00377D6A"/>
    <w:rsid w:val="00380DB8"/>
    <w:rsid w:val="0038170B"/>
    <w:rsid w:val="0038211B"/>
    <w:rsid w:val="0038239E"/>
    <w:rsid w:val="00383BC5"/>
    <w:rsid w:val="0038476F"/>
    <w:rsid w:val="00387838"/>
    <w:rsid w:val="0038799F"/>
    <w:rsid w:val="0039050C"/>
    <w:rsid w:val="0039064E"/>
    <w:rsid w:val="00390741"/>
    <w:rsid w:val="0039190F"/>
    <w:rsid w:val="003926D5"/>
    <w:rsid w:val="003932E3"/>
    <w:rsid w:val="00394262"/>
    <w:rsid w:val="003A3C17"/>
    <w:rsid w:val="003A5547"/>
    <w:rsid w:val="003A6A4B"/>
    <w:rsid w:val="003A7BA0"/>
    <w:rsid w:val="003B0DEB"/>
    <w:rsid w:val="003B1677"/>
    <w:rsid w:val="003B4D8C"/>
    <w:rsid w:val="003B6710"/>
    <w:rsid w:val="003B6A4E"/>
    <w:rsid w:val="003C06D0"/>
    <w:rsid w:val="003C13BB"/>
    <w:rsid w:val="003C2995"/>
    <w:rsid w:val="003C368B"/>
    <w:rsid w:val="003C3E06"/>
    <w:rsid w:val="003C4D3E"/>
    <w:rsid w:val="003C6C9E"/>
    <w:rsid w:val="003C7B25"/>
    <w:rsid w:val="003C7EF3"/>
    <w:rsid w:val="003C7FCA"/>
    <w:rsid w:val="003D3AFA"/>
    <w:rsid w:val="003D43F8"/>
    <w:rsid w:val="003D673C"/>
    <w:rsid w:val="003D7022"/>
    <w:rsid w:val="003E1707"/>
    <w:rsid w:val="003E194E"/>
    <w:rsid w:val="003E205D"/>
    <w:rsid w:val="003E24CF"/>
    <w:rsid w:val="003E56D3"/>
    <w:rsid w:val="003E5DC2"/>
    <w:rsid w:val="003E5E99"/>
    <w:rsid w:val="003E6A75"/>
    <w:rsid w:val="003E6D15"/>
    <w:rsid w:val="003F0188"/>
    <w:rsid w:val="003F05EA"/>
    <w:rsid w:val="003F0820"/>
    <w:rsid w:val="003F1D73"/>
    <w:rsid w:val="003F4233"/>
    <w:rsid w:val="003F6882"/>
    <w:rsid w:val="003F6A6D"/>
    <w:rsid w:val="003F6ADC"/>
    <w:rsid w:val="00400865"/>
    <w:rsid w:val="004030D3"/>
    <w:rsid w:val="004034BF"/>
    <w:rsid w:val="0040357A"/>
    <w:rsid w:val="004036A6"/>
    <w:rsid w:val="004043CD"/>
    <w:rsid w:val="00404435"/>
    <w:rsid w:val="00404819"/>
    <w:rsid w:val="00406171"/>
    <w:rsid w:val="00407711"/>
    <w:rsid w:val="00410020"/>
    <w:rsid w:val="00411068"/>
    <w:rsid w:val="0041352E"/>
    <w:rsid w:val="00414EB9"/>
    <w:rsid w:val="00415D32"/>
    <w:rsid w:val="00420433"/>
    <w:rsid w:val="004229C2"/>
    <w:rsid w:val="00423D6A"/>
    <w:rsid w:val="00427972"/>
    <w:rsid w:val="004318CE"/>
    <w:rsid w:val="004320D1"/>
    <w:rsid w:val="00433B48"/>
    <w:rsid w:val="00433BDF"/>
    <w:rsid w:val="00433CA2"/>
    <w:rsid w:val="00434A85"/>
    <w:rsid w:val="004364AA"/>
    <w:rsid w:val="00436586"/>
    <w:rsid w:val="004367DF"/>
    <w:rsid w:val="00436855"/>
    <w:rsid w:val="004368C6"/>
    <w:rsid w:val="00440CBB"/>
    <w:rsid w:val="00442ECF"/>
    <w:rsid w:val="00443F57"/>
    <w:rsid w:val="00444329"/>
    <w:rsid w:val="00444364"/>
    <w:rsid w:val="00446397"/>
    <w:rsid w:val="0045041F"/>
    <w:rsid w:val="00453379"/>
    <w:rsid w:val="004534E8"/>
    <w:rsid w:val="00455E64"/>
    <w:rsid w:val="00456332"/>
    <w:rsid w:val="00456FE8"/>
    <w:rsid w:val="004576FB"/>
    <w:rsid w:val="00457760"/>
    <w:rsid w:val="0045777C"/>
    <w:rsid w:val="00461581"/>
    <w:rsid w:val="004621C4"/>
    <w:rsid w:val="00463385"/>
    <w:rsid w:val="00463D6F"/>
    <w:rsid w:val="0046524A"/>
    <w:rsid w:val="0046597E"/>
    <w:rsid w:val="0046688C"/>
    <w:rsid w:val="00466AE8"/>
    <w:rsid w:val="004671D8"/>
    <w:rsid w:val="0046793F"/>
    <w:rsid w:val="00470A7D"/>
    <w:rsid w:val="0047247F"/>
    <w:rsid w:val="00473995"/>
    <w:rsid w:val="00474C97"/>
    <w:rsid w:val="00475E1B"/>
    <w:rsid w:val="004766DD"/>
    <w:rsid w:val="00482819"/>
    <w:rsid w:val="00482865"/>
    <w:rsid w:val="004837DB"/>
    <w:rsid w:val="00484370"/>
    <w:rsid w:val="00486D4B"/>
    <w:rsid w:val="00491C79"/>
    <w:rsid w:val="00493DA6"/>
    <w:rsid w:val="00494726"/>
    <w:rsid w:val="004977DB"/>
    <w:rsid w:val="004A16C0"/>
    <w:rsid w:val="004A1D5F"/>
    <w:rsid w:val="004A2395"/>
    <w:rsid w:val="004A5531"/>
    <w:rsid w:val="004A55C5"/>
    <w:rsid w:val="004A6F0B"/>
    <w:rsid w:val="004B015A"/>
    <w:rsid w:val="004B11CB"/>
    <w:rsid w:val="004B1F2B"/>
    <w:rsid w:val="004B1F61"/>
    <w:rsid w:val="004B2CB2"/>
    <w:rsid w:val="004B2CCC"/>
    <w:rsid w:val="004B35C2"/>
    <w:rsid w:val="004B4DD6"/>
    <w:rsid w:val="004B537A"/>
    <w:rsid w:val="004B59ED"/>
    <w:rsid w:val="004B7EDD"/>
    <w:rsid w:val="004C0652"/>
    <w:rsid w:val="004C0E50"/>
    <w:rsid w:val="004C3D8F"/>
    <w:rsid w:val="004C6374"/>
    <w:rsid w:val="004C6C3F"/>
    <w:rsid w:val="004D0F75"/>
    <w:rsid w:val="004D1BDE"/>
    <w:rsid w:val="004D3B79"/>
    <w:rsid w:val="004D44E7"/>
    <w:rsid w:val="004D4B9E"/>
    <w:rsid w:val="004D58F9"/>
    <w:rsid w:val="004D6E74"/>
    <w:rsid w:val="004D796E"/>
    <w:rsid w:val="004E1592"/>
    <w:rsid w:val="004E2837"/>
    <w:rsid w:val="004E6E60"/>
    <w:rsid w:val="004E768F"/>
    <w:rsid w:val="004F0450"/>
    <w:rsid w:val="004F0804"/>
    <w:rsid w:val="004F0919"/>
    <w:rsid w:val="004F0F30"/>
    <w:rsid w:val="004F1BBB"/>
    <w:rsid w:val="004F2F4C"/>
    <w:rsid w:val="004F376A"/>
    <w:rsid w:val="004F3ADE"/>
    <w:rsid w:val="004F470D"/>
    <w:rsid w:val="004F511A"/>
    <w:rsid w:val="004F6ED9"/>
    <w:rsid w:val="00501547"/>
    <w:rsid w:val="00503096"/>
    <w:rsid w:val="00503E77"/>
    <w:rsid w:val="0050486F"/>
    <w:rsid w:val="00505636"/>
    <w:rsid w:val="0050683E"/>
    <w:rsid w:val="00506921"/>
    <w:rsid w:val="00514786"/>
    <w:rsid w:val="00515A93"/>
    <w:rsid w:val="005169D1"/>
    <w:rsid w:val="00520F09"/>
    <w:rsid w:val="00522822"/>
    <w:rsid w:val="00522825"/>
    <w:rsid w:val="00522E86"/>
    <w:rsid w:val="00524590"/>
    <w:rsid w:val="0052474E"/>
    <w:rsid w:val="005273AE"/>
    <w:rsid w:val="005362DC"/>
    <w:rsid w:val="00540A2D"/>
    <w:rsid w:val="005416CE"/>
    <w:rsid w:val="005419F9"/>
    <w:rsid w:val="00541B6A"/>
    <w:rsid w:val="00542E8E"/>
    <w:rsid w:val="00546101"/>
    <w:rsid w:val="00546DC7"/>
    <w:rsid w:val="00547EF3"/>
    <w:rsid w:val="00553D45"/>
    <w:rsid w:val="00554363"/>
    <w:rsid w:val="00554C80"/>
    <w:rsid w:val="00556DB6"/>
    <w:rsid w:val="00560361"/>
    <w:rsid w:val="00560884"/>
    <w:rsid w:val="00562155"/>
    <w:rsid w:val="005622C7"/>
    <w:rsid w:val="0056248E"/>
    <w:rsid w:val="00563C51"/>
    <w:rsid w:val="00564107"/>
    <w:rsid w:val="0056425B"/>
    <w:rsid w:val="00565190"/>
    <w:rsid w:val="0056642F"/>
    <w:rsid w:val="00570011"/>
    <w:rsid w:val="00573A9A"/>
    <w:rsid w:val="00574C3E"/>
    <w:rsid w:val="00575863"/>
    <w:rsid w:val="00575FFA"/>
    <w:rsid w:val="00576330"/>
    <w:rsid w:val="0058162F"/>
    <w:rsid w:val="00581652"/>
    <w:rsid w:val="00582396"/>
    <w:rsid w:val="00583146"/>
    <w:rsid w:val="00592E3B"/>
    <w:rsid w:val="00592F9D"/>
    <w:rsid w:val="005941EC"/>
    <w:rsid w:val="00595C78"/>
    <w:rsid w:val="005A01B7"/>
    <w:rsid w:val="005A16BB"/>
    <w:rsid w:val="005A19B8"/>
    <w:rsid w:val="005A1CDC"/>
    <w:rsid w:val="005A1E6C"/>
    <w:rsid w:val="005A26A9"/>
    <w:rsid w:val="005A3F36"/>
    <w:rsid w:val="005A55A2"/>
    <w:rsid w:val="005A6B1C"/>
    <w:rsid w:val="005A7C0C"/>
    <w:rsid w:val="005B2771"/>
    <w:rsid w:val="005B7080"/>
    <w:rsid w:val="005B76C5"/>
    <w:rsid w:val="005B79A4"/>
    <w:rsid w:val="005B7BE2"/>
    <w:rsid w:val="005C0DDC"/>
    <w:rsid w:val="005C29EC"/>
    <w:rsid w:val="005C33BB"/>
    <w:rsid w:val="005D084E"/>
    <w:rsid w:val="005D0854"/>
    <w:rsid w:val="005D0B02"/>
    <w:rsid w:val="005D12B9"/>
    <w:rsid w:val="005D39AC"/>
    <w:rsid w:val="005D42CF"/>
    <w:rsid w:val="005D6640"/>
    <w:rsid w:val="005E2207"/>
    <w:rsid w:val="005E28A0"/>
    <w:rsid w:val="005E2ADE"/>
    <w:rsid w:val="005E4064"/>
    <w:rsid w:val="005E49B4"/>
    <w:rsid w:val="005E5117"/>
    <w:rsid w:val="005E52A4"/>
    <w:rsid w:val="005E5CF0"/>
    <w:rsid w:val="005E71DE"/>
    <w:rsid w:val="005F0413"/>
    <w:rsid w:val="005F0691"/>
    <w:rsid w:val="005F1764"/>
    <w:rsid w:val="005F35E0"/>
    <w:rsid w:val="005F4C3C"/>
    <w:rsid w:val="005F5972"/>
    <w:rsid w:val="005F6DE6"/>
    <w:rsid w:val="005F7D84"/>
    <w:rsid w:val="00601F60"/>
    <w:rsid w:val="006039C5"/>
    <w:rsid w:val="00603BEF"/>
    <w:rsid w:val="0060466D"/>
    <w:rsid w:val="00606D2D"/>
    <w:rsid w:val="00607353"/>
    <w:rsid w:val="006100E1"/>
    <w:rsid w:val="006136E6"/>
    <w:rsid w:val="00616463"/>
    <w:rsid w:val="00617A1A"/>
    <w:rsid w:val="00620A69"/>
    <w:rsid w:val="00621399"/>
    <w:rsid w:val="0062207B"/>
    <w:rsid w:val="00622817"/>
    <w:rsid w:val="006232F1"/>
    <w:rsid w:val="00623D63"/>
    <w:rsid w:val="00625C85"/>
    <w:rsid w:val="00626644"/>
    <w:rsid w:val="00630F84"/>
    <w:rsid w:val="00631147"/>
    <w:rsid w:val="0063288C"/>
    <w:rsid w:val="0063418C"/>
    <w:rsid w:val="00641060"/>
    <w:rsid w:val="00642633"/>
    <w:rsid w:val="00642773"/>
    <w:rsid w:val="00642B6C"/>
    <w:rsid w:val="006447E2"/>
    <w:rsid w:val="00650242"/>
    <w:rsid w:val="00651C14"/>
    <w:rsid w:val="00651D3D"/>
    <w:rsid w:val="0065290F"/>
    <w:rsid w:val="00660822"/>
    <w:rsid w:val="00662305"/>
    <w:rsid w:val="00662D23"/>
    <w:rsid w:val="00663291"/>
    <w:rsid w:val="00665135"/>
    <w:rsid w:val="00666190"/>
    <w:rsid w:val="00666B93"/>
    <w:rsid w:val="00667BAF"/>
    <w:rsid w:val="0067032A"/>
    <w:rsid w:val="00671652"/>
    <w:rsid w:val="00677AC2"/>
    <w:rsid w:val="00677D56"/>
    <w:rsid w:val="006820D0"/>
    <w:rsid w:val="00682224"/>
    <w:rsid w:val="00682537"/>
    <w:rsid w:val="0068269F"/>
    <w:rsid w:val="00683F00"/>
    <w:rsid w:val="00685A1A"/>
    <w:rsid w:val="006861C4"/>
    <w:rsid w:val="006875D4"/>
    <w:rsid w:val="00687A2F"/>
    <w:rsid w:val="006904BB"/>
    <w:rsid w:val="00694298"/>
    <w:rsid w:val="00694A39"/>
    <w:rsid w:val="00697383"/>
    <w:rsid w:val="00697C5B"/>
    <w:rsid w:val="00697E20"/>
    <w:rsid w:val="006A0DD2"/>
    <w:rsid w:val="006A207B"/>
    <w:rsid w:val="006A31B9"/>
    <w:rsid w:val="006A3293"/>
    <w:rsid w:val="006A3D7A"/>
    <w:rsid w:val="006A6701"/>
    <w:rsid w:val="006A724D"/>
    <w:rsid w:val="006B111C"/>
    <w:rsid w:val="006B1747"/>
    <w:rsid w:val="006B1936"/>
    <w:rsid w:val="006B23D4"/>
    <w:rsid w:val="006B2F58"/>
    <w:rsid w:val="006B4C21"/>
    <w:rsid w:val="006B6606"/>
    <w:rsid w:val="006B7BC4"/>
    <w:rsid w:val="006C016A"/>
    <w:rsid w:val="006C13F0"/>
    <w:rsid w:val="006C1FC3"/>
    <w:rsid w:val="006C2AD3"/>
    <w:rsid w:val="006C5214"/>
    <w:rsid w:val="006C58BE"/>
    <w:rsid w:val="006C611F"/>
    <w:rsid w:val="006C6859"/>
    <w:rsid w:val="006C68D7"/>
    <w:rsid w:val="006D1045"/>
    <w:rsid w:val="006D1858"/>
    <w:rsid w:val="006D1B80"/>
    <w:rsid w:val="006D24CF"/>
    <w:rsid w:val="006D6083"/>
    <w:rsid w:val="006E12F3"/>
    <w:rsid w:val="006E165C"/>
    <w:rsid w:val="006E51A4"/>
    <w:rsid w:val="006E5DEC"/>
    <w:rsid w:val="006E6F32"/>
    <w:rsid w:val="006E7A30"/>
    <w:rsid w:val="006F08B6"/>
    <w:rsid w:val="006F0D7E"/>
    <w:rsid w:val="006F1F92"/>
    <w:rsid w:val="006F4E54"/>
    <w:rsid w:val="006F4EB8"/>
    <w:rsid w:val="006F6031"/>
    <w:rsid w:val="006F6F1E"/>
    <w:rsid w:val="006F7CEE"/>
    <w:rsid w:val="00700AB5"/>
    <w:rsid w:val="00701702"/>
    <w:rsid w:val="007031F4"/>
    <w:rsid w:val="00704CA1"/>
    <w:rsid w:val="00704F80"/>
    <w:rsid w:val="00706997"/>
    <w:rsid w:val="00710B64"/>
    <w:rsid w:val="00710CAD"/>
    <w:rsid w:val="0071284D"/>
    <w:rsid w:val="007143FE"/>
    <w:rsid w:val="007147A9"/>
    <w:rsid w:val="00715329"/>
    <w:rsid w:val="00716522"/>
    <w:rsid w:val="00716694"/>
    <w:rsid w:val="00716C2B"/>
    <w:rsid w:val="00720480"/>
    <w:rsid w:val="0072054D"/>
    <w:rsid w:val="00722E55"/>
    <w:rsid w:val="00723F69"/>
    <w:rsid w:val="00724AF9"/>
    <w:rsid w:val="00726901"/>
    <w:rsid w:val="00730497"/>
    <w:rsid w:val="007328F1"/>
    <w:rsid w:val="0073370A"/>
    <w:rsid w:val="00733B14"/>
    <w:rsid w:val="007343D5"/>
    <w:rsid w:val="00736DD8"/>
    <w:rsid w:val="0073704F"/>
    <w:rsid w:val="00737866"/>
    <w:rsid w:val="00737E6E"/>
    <w:rsid w:val="007419CE"/>
    <w:rsid w:val="007424D7"/>
    <w:rsid w:val="00742818"/>
    <w:rsid w:val="00742CD7"/>
    <w:rsid w:val="00743F46"/>
    <w:rsid w:val="00745FA4"/>
    <w:rsid w:val="007471A5"/>
    <w:rsid w:val="00747740"/>
    <w:rsid w:val="0075083A"/>
    <w:rsid w:val="00751432"/>
    <w:rsid w:val="00753EA7"/>
    <w:rsid w:val="007550CF"/>
    <w:rsid w:val="00755F5F"/>
    <w:rsid w:val="00757086"/>
    <w:rsid w:val="00762365"/>
    <w:rsid w:val="007636BF"/>
    <w:rsid w:val="0076425A"/>
    <w:rsid w:val="007656FF"/>
    <w:rsid w:val="00770B9C"/>
    <w:rsid w:val="007742B1"/>
    <w:rsid w:val="00776279"/>
    <w:rsid w:val="00777009"/>
    <w:rsid w:val="00777C82"/>
    <w:rsid w:val="00777F22"/>
    <w:rsid w:val="00782517"/>
    <w:rsid w:val="0078332C"/>
    <w:rsid w:val="00784DAE"/>
    <w:rsid w:val="007867B3"/>
    <w:rsid w:val="00786FDC"/>
    <w:rsid w:val="0078777B"/>
    <w:rsid w:val="00790150"/>
    <w:rsid w:val="007922CE"/>
    <w:rsid w:val="00793224"/>
    <w:rsid w:val="00793498"/>
    <w:rsid w:val="00794C94"/>
    <w:rsid w:val="00794E05"/>
    <w:rsid w:val="00795F7E"/>
    <w:rsid w:val="007A13E6"/>
    <w:rsid w:val="007A1D19"/>
    <w:rsid w:val="007A1FCA"/>
    <w:rsid w:val="007A232D"/>
    <w:rsid w:val="007A240D"/>
    <w:rsid w:val="007A3238"/>
    <w:rsid w:val="007A4B3E"/>
    <w:rsid w:val="007A642F"/>
    <w:rsid w:val="007B0852"/>
    <w:rsid w:val="007B0D7E"/>
    <w:rsid w:val="007B323E"/>
    <w:rsid w:val="007B4720"/>
    <w:rsid w:val="007B7A80"/>
    <w:rsid w:val="007C36D9"/>
    <w:rsid w:val="007C5305"/>
    <w:rsid w:val="007C586A"/>
    <w:rsid w:val="007C6981"/>
    <w:rsid w:val="007D1AFE"/>
    <w:rsid w:val="007D4483"/>
    <w:rsid w:val="007D4F9A"/>
    <w:rsid w:val="007D5679"/>
    <w:rsid w:val="007D7006"/>
    <w:rsid w:val="007E005B"/>
    <w:rsid w:val="007E5C70"/>
    <w:rsid w:val="007E5CC7"/>
    <w:rsid w:val="007E6AE4"/>
    <w:rsid w:val="007F18F6"/>
    <w:rsid w:val="007F221F"/>
    <w:rsid w:val="007F2269"/>
    <w:rsid w:val="007F4D77"/>
    <w:rsid w:val="007F7BEB"/>
    <w:rsid w:val="007F7C74"/>
    <w:rsid w:val="008019E7"/>
    <w:rsid w:val="00802E22"/>
    <w:rsid w:val="00803AA0"/>
    <w:rsid w:val="00803E74"/>
    <w:rsid w:val="00804096"/>
    <w:rsid w:val="00804BB8"/>
    <w:rsid w:val="00805AA2"/>
    <w:rsid w:val="00807727"/>
    <w:rsid w:val="0081094B"/>
    <w:rsid w:val="0081204D"/>
    <w:rsid w:val="00812B40"/>
    <w:rsid w:val="0081411B"/>
    <w:rsid w:val="00814570"/>
    <w:rsid w:val="0082127D"/>
    <w:rsid w:val="008240D7"/>
    <w:rsid w:val="00824F86"/>
    <w:rsid w:val="00825530"/>
    <w:rsid w:val="0082705D"/>
    <w:rsid w:val="00827FC1"/>
    <w:rsid w:val="00830B7C"/>
    <w:rsid w:val="00834E5F"/>
    <w:rsid w:val="00835341"/>
    <w:rsid w:val="008401A2"/>
    <w:rsid w:val="00840447"/>
    <w:rsid w:val="008410C0"/>
    <w:rsid w:val="00842B6F"/>
    <w:rsid w:val="00842F01"/>
    <w:rsid w:val="00845DAC"/>
    <w:rsid w:val="00846534"/>
    <w:rsid w:val="00851116"/>
    <w:rsid w:val="00852F1B"/>
    <w:rsid w:val="008537A6"/>
    <w:rsid w:val="008615D2"/>
    <w:rsid w:val="008617C1"/>
    <w:rsid w:val="00863BDA"/>
    <w:rsid w:val="008674CB"/>
    <w:rsid w:val="00870982"/>
    <w:rsid w:val="00873194"/>
    <w:rsid w:val="00873C9F"/>
    <w:rsid w:val="00875DFE"/>
    <w:rsid w:val="00877546"/>
    <w:rsid w:val="00880637"/>
    <w:rsid w:val="00881AB2"/>
    <w:rsid w:val="00881C82"/>
    <w:rsid w:val="00882673"/>
    <w:rsid w:val="008830C5"/>
    <w:rsid w:val="00885111"/>
    <w:rsid w:val="00885189"/>
    <w:rsid w:val="0088680D"/>
    <w:rsid w:val="00886F70"/>
    <w:rsid w:val="00890456"/>
    <w:rsid w:val="0089082F"/>
    <w:rsid w:val="0089618E"/>
    <w:rsid w:val="00896680"/>
    <w:rsid w:val="0089760F"/>
    <w:rsid w:val="008976A4"/>
    <w:rsid w:val="00897AFA"/>
    <w:rsid w:val="00897B91"/>
    <w:rsid w:val="00897E44"/>
    <w:rsid w:val="008A05C1"/>
    <w:rsid w:val="008A2BFD"/>
    <w:rsid w:val="008A2D7E"/>
    <w:rsid w:val="008B4C93"/>
    <w:rsid w:val="008B606F"/>
    <w:rsid w:val="008B6B39"/>
    <w:rsid w:val="008C22C2"/>
    <w:rsid w:val="008C344A"/>
    <w:rsid w:val="008C5FEF"/>
    <w:rsid w:val="008C6A59"/>
    <w:rsid w:val="008D2756"/>
    <w:rsid w:val="008D2F60"/>
    <w:rsid w:val="008D41C3"/>
    <w:rsid w:val="008D6F33"/>
    <w:rsid w:val="008D6FBC"/>
    <w:rsid w:val="008E03AE"/>
    <w:rsid w:val="008E187A"/>
    <w:rsid w:val="008E23E0"/>
    <w:rsid w:val="008E26E1"/>
    <w:rsid w:val="008E32FB"/>
    <w:rsid w:val="008E38F2"/>
    <w:rsid w:val="008E45A0"/>
    <w:rsid w:val="008E4970"/>
    <w:rsid w:val="008E598A"/>
    <w:rsid w:val="008F04D4"/>
    <w:rsid w:val="008F1EDE"/>
    <w:rsid w:val="008F2715"/>
    <w:rsid w:val="008F340C"/>
    <w:rsid w:val="009000CF"/>
    <w:rsid w:val="009006BD"/>
    <w:rsid w:val="0090179D"/>
    <w:rsid w:val="00901FAA"/>
    <w:rsid w:val="00902340"/>
    <w:rsid w:val="00904A9C"/>
    <w:rsid w:val="00905F8F"/>
    <w:rsid w:val="00907659"/>
    <w:rsid w:val="00910325"/>
    <w:rsid w:val="009107B4"/>
    <w:rsid w:val="009121F5"/>
    <w:rsid w:val="00912E3F"/>
    <w:rsid w:val="00914474"/>
    <w:rsid w:val="00915485"/>
    <w:rsid w:val="0091743E"/>
    <w:rsid w:val="009176EC"/>
    <w:rsid w:val="00922C36"/>
    <w:rsid w:val="00926C7D"/>
    <w:rsid w:val="00927B0A"/>
    <w:rsid w:val="00930FCD"/>
    <w:rsid w:val="00933EA6"/>
    <w:rsid w:val="009340C8"/>
    <w:rsid w:val="009402D8"/>
    <w:rsid w:val="009460FA"/>
    <w:rsid w:val="00946794"/>
    <w:rsid w:val="00946E59"/>
    <w:rsid w:val="00946E66"/>
    <w:rsid w:val="00947A32"/>
    <w:rsid w:val="00951250"/>
    <w:rsid w:val="00953AD2"/>
    <w:rsid w:val="00953ADF"/>
    <w:rsid w:val="00956333"/>
    <w:rsid w:val="009614D9"/>
    <w:rsid w:val="00962349"/>
    <w:rsid w:val="00965473"/>
    <w:rsid w:val="00965C57"/>
    <w:rsid w:val="009663F0"/>
    <w:rsid w:val="009669A1"/>
    <w:rsid w:val="00966C60"/>
    <w:rsid w:val="00967634"/>
    <w:rsid w:val="0097169D"/>
    <w:rsid w:val="00971C47"/>
    <w:rsid w:val="009732EF"/>
    <w:rsid w:val="0097553C"/>
    <w:rsid w:val="00975BDC"/>
    <w:rsid w:val="009769EB"/>
    <w:rsid w:val="00981939"/>
    <w:rsid w:val="009819FF"/>
    <w:rsid w:val="00982CDD"/>
    <w:rsid w:val="00984EE3"/>
    <w:rsid w:val="009853BD"/>
    <w:rsid w:val="00986110"/>
    <w:rsid w:val="009866E0"/>
    <w:rsid w:val="00986ACE"/>
    <w:rsid w:val="00991431"/>
    <w:rsid w:val="0099149A"/>
    <w:rsid w:val="009942DA"/>
    <w:rsid w:val="00996589"/>
    <w:rsid w:val="00997379"/>
    <w:rsid w:val="0099791F"/>
    <w:rsid w:val="009A0904"/>
    <w:rsid w:val="009A19C5"/>
    <w:rsid w:val="009A40CA"/>
    <w:rsid w:val="009A495D"/>
    <w:rsid w:val="009A4F3E"/>
    <w:rsid w:val="009A616B"/>
    <w:rsid w:val="009B059A"/>
    <w:rsid w:val="009B1EEF"/>
    <w:rsid w:val="009B20F8"/>
    <w:rsid w:val="009B39E9"/>
    <w:rsid w:val="009B3B9B"/>
    <w:rsid w:val="009B48B7"/>
    <w:rsid w:val="009B54A7"/>
    <w:rsid w:val="009C0E31"/>
    <w:rsid w:val="009C1F28"/>
    <w:rsid w:val="009C417C"/>
    <w:rsid w:val="009C436F"/>
    <w:rsid w:val="009C54B1"/>
    <w:rsid w:val="009C56BE"/>
    <w:rsid w:val="009C5888"/>
    <w:rsid w:val="009C7969"/>
    <w:rsid w:val="009D00A3"/>
    <w:rsid w:val="009D0800"/>
    <w:rsid w:val="009D0D7A"/>
    <w:rsid w:val="009D1211"/>
    <w:rsid w:val="009D17C3"/>
    <w:rsid w:val="009D1823"/>
    <w:rsid w:val="009D29E1"/>
    <w:rsid w:val="009D30DF"/>
    <w:rsid w:val="009D437C"/>
    <w:rsid w:val="009D4CED"/>
    <w:rsid w:val="009D542B"/>
    <w:rsid w:val="009D54CE"/>
    <w:rsid w:val="009D5BB3"/>
    <w:rsid w:val="009D7F02"/>
    <w:rsid w:val="009E00D4"/>
    <w:rsid w:val="009E1DE7"/>
    <w:rsid w:val="009E2293"/>
    <w:rsid w:val="009E2EB7"/>
    <w:rsid w:val="009E3AC8"/>
    <w:rsid w:val="009F02F9"/>
    <w:rsid w:val="009F16CE"/>
    <w:rsid w:val="009F1DA3"/>
    <w:rsid w:val="009F41FF"/>
    <w:rsid w:val="00A00BCA"/>
    <w:rsid w:val="00A0156F"/>
    <w:rsid w:val="00A076F2"/>
    <w:rsid w:val="00A10FE0"/>
    <w:rsid w:val="00A11483"/>
    <w:rsid w:val="00A1607E"/>
    <w:rsid w:val="00A20DF4"/>
    <w:rsid w:val="00A21A86"/>
    <w:rsid w:val="00A21D3A"/>
    <w:rsid w:val="00A24DF9"/>
    <w:rsid w:val="00A267A0"/>
    <w:rsid w:val="00A269F6"/>
    <w:rsid w:val="00A271A9"/>
    <w:rsid w:val="00A312F6"/>
    <w:rsid w:val="00A315C6"/>
    <w:rsid w:val="00A37A5F"/>
    <w:rsid w:val="00A41FF0"/>
    <w:rsid w:val="00A434BE"/>
    <w:rsid w:val="00A4423C"/>
    <w:rsid w:val="00A44CBB"/>
    <w:rsid w:val="00A46B9B"/>
    <w:rsid w:val="00A46C83"/>
    <w:rsid w:val="00A47738"/>
    <w:rsid w:val="00A47C92"/>
    <w:rsid w:val="00A51C54"/>
    <w:rsid w:val="00A52315"/>
    <w:rsid w:val="00A52B71"/>
    <w:rsid w:val="00A52C79"/>
    <w:rsid w:val="00A534C4"/>
    <w:rsid w:val="00A53D5D"/>
    <w:rsid w:val="00A54741"/>
    <w:rsid w:val="00A5691E"/>
    <w:rsid w:val="00A619A4"/>
    <w:rsid w:val="00A62A20"/>
    <w:rsid w:val="00A630D3"/>
    <w:rsid w:val="00A66E27"/>
    <w:rsid w:val="00A66EC1"/>
    <w:rsid w:val="00A70D59"/>
    <w:rsid w:val="00A71C1D"/>
    <w:rsid w:val="00A7228C"/>
    <w:rsid w:val="00A72C2B"/>
    <w:rsid w:val="00A73100"/>
    <w:rsid w:val="00A73751"/>
    <w:rsid w:val="00A73E22"/>
    <w:rsid w:val="00A75537"/>
    <w:rsid w:val="00A801C7"/>
    <w:rsid w:val="00A8126B"/>
    <w:rsid w:val="00A821CC"/>
    <w:rsid w:val="00A84C0F"/>
    <w:rsid w:val="00A86D79"/>
    <w:rsid w:val="00A91769"/>
    <w:rsid w:val="00A9255F"/>
    <w:rsid w:val="00A9341A"/>
    <w:rsid w:val="00A93B02"/>
    <w:rsid w:val="00A9542A"/>
    <w:rsid w:val="00A96076"/>
    <w:rsid w:val="00A96D96"/>
    <w:rsid w:val="00AA06D4"/>
    <w:rsid w:val="00AA07EA"/>
    <w:rsid w:val="00AA0873"/>
    <w:rsid w:val="00AA50F0"/>
    <w:rsid w:val="00AA5B0F"/>
    <w:rsid w:val="00AA6F6E"/>
    <w:rsid w:val="00AA770D"/>
    <w:rsid w:val="00AA7AC3"/>
    <w:rsid w:val="00AB1230"/>
    <w:rsid w:val="00AB534B"/>
    <w:rsid w:val="00AB58E4"/>
    <w:rsid w:val="00AB6F79"/>
    <w:rsid w:val="00AC10B0"/>
    <w:rsid w:val="00AC152A"/>
    <w:rsid w:val="00AC28A2"/>
    <w:rsid w:val="00AD18BB"/>
    <w:rsid w:val="00AD3B5B"/>
    <w:rsid w:val="00AD5A93"/>
    <w:rsid w:val="00AD690E"/>
    <w:rsid w:val="00AD77B2"/>
    <w:rsid w:val="00AE0D53"/>
    <w:rsid w:val="00AE13DD"/>
    <w:rsid w:val="00AE1586"/>
    <w:rsid w:val="00AE2B6A"/>
    <w:rsid w:val="00AE7456"/>
    <w:rsid w:val="00AF1812"/>
    <w:rsid w:val="00AF1C1A"/>
    <w:rsid w:val="00AF2994"/>
    <w:rsid w:val="00AF3F0A"/>
    <w:rsid w:val="00AF4037"/>
    <w:rsid w:val="00AF7613"/>
    <w:rsid w:val="00AF7647"/>
    <w:rsid w:val="00B003D5"/>
    <w:rsid w:val="00B00A64"/>
    <w:rsid w:val="00B010F0"/>
    <w:rsid w:val="00B01BD0"/>
    <w:rsid w:val="00B0325D"/>
    <w:rsid w:val="00B03EAB"/>
    <w:rsid w:val="00B053E0"/>
    <w:rsid w:val="00B06DD6"/>
    <w:rsid w:val="00B07A1D"/>
    <w:rsid w:val="00B10238"/>
    <w:rsid w:val="00B105B8"/>
    <w:rsid w:val="00B10ABB"/>
    <w:rsid w:val="00B116BB"/>
    <w:rsid w:val="00B11839"/>
    <w:rsid w:val="00B1200E"/>
    <w:rsid w:val="00B1213B"/>
    <w:rsid w:val="00B17C7A"/>
    <w:rsid w:val="00B208A4"/>
    <w:rsid w:val="00B20EC7"/>
    <w:rsid w:val="00B229ED"/>
    <w:rsid w:val="00B23762"/>
    <w:rsid w:val="00B276C9"/>
    <w:rsid w:val="00B27C89"/>
    <w:rsid w:val="00B31037"/>
    <w:rsid w:val="00B3440A"/>
    <w:rsid w:val="00B36D13"/>
    <w:rsid w:val="00B37BF9"/>
    <w:rsid w:val="00B40F29"/>
    <w:rsid w:val="00B42A11"/>
    <w:rsid w:val="00B434A5"/>
    <w:rsid w:val="00B44B9F"/>
    <w:rsid w:val="00B46801"/>
    <w:rsid w:val="00B46B02"/>
    <w:rsid w:val="00B513F3"/>
    <w:rsid w:val="00B51DC2"/>
    <w:rsid w:val="00B52466"/>
    <w:rsid w:val="00B52624"/>
    <w:rsid w:val="00B52D5D"/>
    <w:rsid w:val="00B5535B"/>
    <w:rsid w:val="00B55B0B"/>
    <w:rsid w:val="00B57DCC"/>
    <w:rsid w:val="00B63889"/>
    <w:rsid w:val="00B64F9C"/>
    <w:rsid w:val="00B6707B"/>
    <w:rsid w:val="00B67272"/>
    <w:rsid w:val="00B6788B"/>
    <w:rsid w:val="00B71232"/>
    <w:rsid w:val="00B717BF"/>
    <w:rsid w:val="00B7248C"/>
    <w:rsid w:val="00B735B2"/>
    <w:rsid w:val="00B74578"/>
    <w:rsid w:val="00B752E6"/>
    <w:rsid w:val="00B75A64"/>
    <w:rsid w:val="00B75D8C"/>
    <w:rsid w:val="00B75D95"/>
    <w:rsid w:val="00B762E1"/>
    <w:rsid w:val="00B763E0"/>
    <w:rsid w:val="00B77E3C"/>
    <w:rsid w:val="00B812AC"/>
    <w:rsid w:val="00B83DAE"/>
    <w:rsid w:val="00B8537B"/>
    <w:rsid w:val="00B86A81"/>
    <w:rsid w:val="00B87974"/>
    <w:rsid w:val="00B91097"/>
    <w:rsid w:val="00B91EF6"/>
    <w:rsid w:val="00B91EFF"/>
    <w:rsid w:val="00B926E5"/>
    <w:rsid w:val="00B932AA"/>
    <w:rsid w:val="00B949A9"/>
    <w:rsid w:val="00B94BCD"/>
    <w:rsid w:val="00B96846"/>
    <w:rsid w:val="00B9748B"/>
    <w:rsid w:val="00BA0F02"/>
    <w:rsid w:val="00BA3709"/>
    <w:rsid w:val="00BA397C"/>
    <w:rsid w:val="00BA5E66"/>
    <w:rsid w:val="00BA60DE"/>
    <w:rsid w:val="00BA743C"/>
    <w:rsid w:val="00BB172E"/>
    <w:rsid w:val="00BB263E"/>
    <w:rsid w:val="00BB47F2"/>
    <w:rsid w:val="00BC1046"/>
    <w:rsid w:val="00BC11AD"/>
    <w:rsid w:val="00BC267B"/>
    <w:rsid w:val="00BC513E"/>
    <w:rsid w:val="00BC51E9"/>
    <w:rsid w:val="00BC6EB5"/>
    <w:rsid w:val="00BC78F2"/>
    <w:rsid w:val="00BC7F77"/>
    <w:rsid w:val="00BD26AF"/>
    <w:rsid w:val="00BD328C"/>
    <w:rsid w:val="00BD39D4"/>
    <w:rsid w:val="00BD3F13"/>
    <w:rsid w:val="00BD53A1"/>
    <w:rsid w:val="00BD66C1"/>
    <w:rsid w:val="00BD73AB"/>
    <w:rsid w:val="00BE1D5D"/>
    <w:rsid w:val="00BE481A"/>
    <w:rsid w:val="00BE55CC"/>
    <w:rsid w:val="00BE76FC"/>
    <w:rsid w:val="00BE7BCD"/>
    <w:rsid w:val="00BF15C6"/>
    <w:rsid w:val="00BF28A6"/>
    <w:rsid w:val="00BF3A42"/>
    <w:rsid w:val="00BF3B48"/>
    <w:rsid w:val="00BF4625"/>
    <w:rsid w:val="00BF77AC"/>
    <w:rsid w:val="00BF7E09"/>
    <w:rsid w:val="00C00082"/>
    <w:rsid w:val="00C00F78"/>
    <w:rsid w:val="00C02534"/>
    <w:rsid w:val="00C02EC8"/>
    <w:rsid w:val="00C0391A"/>
    <w:rsid w:val="00C04BE0"/>
    <w:rsid w:val="00C04DA3"/>
    <w:rsid w:val="00C06044"/>
    <w:rsid w:val="00C11A5D"/>
    <w:rsid w:val="00C11AD8"/>
    <w:rsid w:val="00C144FF"/>
    <w:rsid w:val="00C20F8D"/>
    <w:rsid w:val="00C21222"/>
    <w:rsid w:val="00C21C6C"/>
    <w:rsid w:val="00C23379"/>
    <w:rsid w:val="00C23532"/>
    <w:rsid w:val="00C237F6"/>
    <w:rsid w:val="00C30D16"/>
    <w:rsid w:val="00C31730"/>
    <w:rsid w:val="00C33B1A"/>
    <w:rsid w:val="00C33C36"/>
    <w:rsid w:val="00C34DC2"/>
    <w:rsid w:val="00C34F09"/>
    <w:rsid w:val="00C3694E"/>
    <w:rsid w:val="00C37D6E"/>
    <w:rsid w:val="00C40668"/>
    <w:rsid w:val="00C418BA"/>
    <w:rsid w:val="00C41C4B"/>
    <w:rsid w:val="00C4465B"/>
    <w:rsid w:val="00C472E6"/>
    <w:rsid w:val="00C5021E"/>
    <w:rsid w:val="00C505E7"/>
    <w:rsid w:val="00C56314"/>
    <w:rsid w:val="00C572A2"/>
    <w:rsid w:val="00C573C9"/>
    <w:rsid w:val="00C57BC8"/>
    <w:rsid w:val="00C6068A"/>
    <w:rsid w:val="00C60B3A"/>
    <w:rsid w:val="00C62D03"/>
    <w:rsid w:val="00C6385C"/>
    <w:rsid w:val="00C6509F"/>
    <w:rsid w:val="00C67F39"/>
    <w:rsid w:val="00C7012B"/>
    <w:rsid w:val="00C71367"/>
    <w:rsid w:val="00C71549"/>
    <w:rsid w:val="00C721DB"/>
    <w:rsid w:val="00C7238F"/>
    <w:rsid w:val="00C724B8"/>
    <w:rsid w:val="00C7262C"/>
    <w:rsid w:val="00C76D49"/>
    <w:rsid w:val="00C8031A"/>
    <w:rsid w:val="00C8173E"/>
    <w:rsid w:val="00C83A3F"/>
    <w:rsid w:val="00C841F0"/>
    <w:rsid w:val="00C849A8"/>
    <w:rsid w:val="00C8597C"/>
    <w:rsid w:val="00C874D7"/>
    <w:rsid w:val="00C87E20"/>
    <w:rsid w:val="00C901C0"/>
    <w:rsid w:val="00C91A5E"/>
    <w:rsid w:val="00C94EE8"/>
    <w:rsid w:val="00C95241"/>
    <w:rsid w:val="00C955F0"/>
    <w:rsid w:val="00C95A22"/>
    <w:rsid w:val="00C961F2"/>
    <w:rsid w:val="00C96C25"/>
    <w:rsid w:val="00C97F0C"/>
    <w:rsid w:val="00CA1440"/>
    <w:rsid w:val="00CA41BA"/>
    <w:rsid w:val="00CA6325"/>
    <w:rsid w:val="00CA656B"/>
    <w:rsid w:val="00CA6EF5"/>
    <w:rsid w:val="00CA734A"/>
    <w:rsid w:val="00CB2B6B"/>
    <w:rsid w:val="00CB5880"/>
    <w:rsid w:val="00CB6CE5"/>
    <w:rsid w:val="00CB7456"/>
    <w:rsid w:val="00CC2BC4"/>
    <w:rsid w:val="00CC3424"/>
    <w:rsid w:val="00CC4A74"/>
    <w:rsid w:val="00CC573A"/>
    <w:rsid w:val="00CC7185"/>
    <w:rsid w:val="00CD01FE"/>
    <w:rsid w:val="00CD0445"/>
    <w:rsid w:val="00CD1A0A"/>
    <w:rsid w:val="00CD3225"/>
    <w:rsid w:val="00CD6DD2"/>
    <w:rsid w:val="00CE1BEF"/>
    <w:rsid w:val="00CE1BF6"/>
    <w:rsid w:val="00CE3237"/>
    <w:rsid w:val="00CE3CCB"/>
    <w:rsid w:val="00CE4DE6"/>
    <w:rsid w:val="00CF1172"/>
    <w:rsid w:val="00CF1D2B"/>
    <w:rsid w:val="00CF318F"/>
    <w:rsid w:val="00CF5B8F"/>
    <w:rsid w:val="00CF66A6"/>
    <w:rsid w:val="00CF7957"/>
    <w:rsid w:val="00D02D35"/>
    <w:rsid w:val="00D04A4E"/>
    <w:rsid w:val="00D04DDD"/>
    <w:rsid w:val="00D05949"/>
    <w:rsid w:val="00D05D40"/>
    <w:rsid w:val="00D14524"/>
    <w:rsid w:val="00D151A9"/>
    <w:rsid w:val="00D15882"/>
    <w:rsid w:val="00D160C1"/>
    <w:rsid w:val="00D174EA"/>
    <w:rsid w:val="00D20618"/>
    <w:rsid w:val="00D20A87"/>
    <w:rsid w:val="00D21B34"/>
    <w:rsid w:val="00D24759"/>
    <w:rsid w:val="00D24939"/>
    <w:rsid w:val="00D24AC8"/>
    <w:rsid w:val="00D24BFC"/>
    <w:rsid w:val="00D24C4F"/>
    <w:rsid w:val="00D31475"/>
    <w:rsid w:val="00D33F20"/>
    <w:rsid w:val="00D34C7E"/>
    <w:rsid w:val="00D41A6D"/>
    <w:rsid w:val="00D41B47"/>
    <w:rsid w:val="00D44BAA"/>
    <w:rsid w:val="00D457E1"/>
    <w:rsid w:val="00D47273"/>
    <w:rsid w:val="00D4750C"/>
    <w:rsid w:val="00D50208"/>
    <w:rsid w:val="00D50772"/>
    <w:rsid w:val="00D5309F"/>
    <w:rsid w:val="00D555E3"/>
    <w:rsid w:val="00D56738"/>
    <w:rsid w:val="00D57D2C"/>
    <w:rsid w:val="00D60A19"/>
    <w:rsid w:val="00D6155E"/>
    <w:rsid w:val="00D638A4"/>
    <w:rsid w:val="00D64094"/>
    <w:rsid w:val="00D646DA"/>
    <w:rsid w:val="00D65DE2"/>
    <w:rsid w:val="00D67B16"/>
    <w:rsid w:val="00D708CF"/>
    <w:rsid w:val="00D72689"/>
    <w:rsid w:val="00D75231"/>
    <w:rsid w:val="00D75537"/>
    <w:rsid w:val="00D80206"/>
    <w:rsid w:val="00D808CA"/>
    <w:rsid w:val="00D82720"/>
    <w:rsid w:val="00D8416F"/>
    <w:rsid w:val="00D84F0D"/>
    <w:rsid w:val="00D86107"/>
    <w:rsid w:val="00D86D03"/>
    <w:rsid w:val="00D87845"/>
    <w:rsid w:val="00D922A2"/>
    <w:rsid w:val="00D92F0B"/>
    <w:rsid w:val="00D9472F"/>
    <w:rsid w:val="00D970C0"/>
    <w:rsid w:val="00D976A2"/>
    <w:rsid w:val="00DA0670"/>
    <w:rsid w:val="00DA377B"/>
    <w:rsid w:val="00DA576B"/>
    <w:rsid w:val="00DB0687"/>
    <w:rsid w:val="00DB0EEE"/>
    <w:rsid w:val="00DB2BA2"/>
    <w:rsid w:val="00DB52C6"/>
    <w:rsid w:val="00DC08B5"/>
    <w:rsid w:val="00DC1EC5"/>
    <w:rsid w:val="00DC4F44"/>
    <w:rsid w:val="00DD3189"/>
    <w:rsid w:val="00DD4D98"/>
    <w:rsid w:val="00DD6405"/>
    <w:rsid w:val="00DD726C"/>
    <w:rsid w:val="00DE182B"/>
    <w:rsid w:val="00DE28B7"/>
    <w:rsid w:val="00DE3185"/>
    <w:rsid w:val="00DE38A8"/>
    <w:rsid w:val="00DE41A1"/>
    <w:rsid w:val="00DE4263"/>
    <w:rsid w:val="00DE7FD0"/>
    <w:rsid w:val="00DF0F0E"/>
    <w:rsid w:val="00DF14FF"/>
    <w:rsid w:val="00DF1741"/>
    <w:rsid w:val="00DF232A"/>
    <w:rsid w:val="00DF6BA9"/>
    <w:rsid w:val="00DF7753"/>
    <w:rsid w:val="00E0093D"/>
    <w:rsid w:val="00E00D22"/>
    <w:rsid w:val="00E016FC"/>
    <w:rsid w:val="00E02396"/>
    <w:rsid w:val="00E10614"/>
    <w:rsid w:val="00E11057"/>
    <w:rsid w:val="00E11EE6"/>
    <w:rsid w:val="00E13206"/>
    <w:rsid w:val="00E14994"/>
    <w:rsid w:val="00E231EB"/>
    <w:rsid w:val="00E237A0"/>
    <w:rsid w:val="00E25571"/>
    <w:rsid w:val="00E31F23"/>
    <w:rsid w:val="00E3264A"/>
    <w:rsid w:val="00E33965"/>
    <w:rsid w:val="00E33F51"/>
    <w:rsid w:val="00E34C79"/>
    <w:rsid w:val="00E3502A"/>
    <w:rsid w:val="00E3541C"/>
    <w:rsid w:val="00E35C0E"/>
    <w:rsid w:val="00E367AB"/>
    <w:rsid w:val="00E369CB"/>
    <w:rsid w:val="00E37EFE"/>
    <w:rsid w:val="00E41DA4"/>
    <w:rsid w:val="00E42A58"/>
    <w:rsid w:val="00E44FD0"/>
    <w:rsid w:val="00E4531B"/>
    <w:rsid w:val="00E468D3"/>
    <w:rsid w:val="00E46FB4"/>
    <w:rsid w:val="00E52319"/>
    <w:rsid w:val="00E53D1B"/>
    <w:rsid w:val="00E54F07"/>
    <w:rsid w:val="00E5554F"/>
    <w:rsid w:val="00E555C5"/>
    <w:rsid w:val="00E5568A"/>
    <w:rsid w:val="00E558E8"/>
    <w:rsid w:val="00E572E6"/>
    <w:rsid w:val="00E606F8"/>
    <w:rsid w:val="00E60989"/>
    <w:rsid w:val="00E60DC3"/>
    <w:rsid w:val="00E61F98"/>
    <w:rsid w:val="00E624CD"/>
    <w:rsid w:val="00E644CF"/>
    <w:rsid w:val="00E6471A"/>
    <w:rsid w:val="00E66087"/>
    <w:rsid w:val="00E703C4"/>
    <w:rsid w:val="00E707CC"/>
    <w:rsid w:val="00E71061"/>
    <w:rsid w:val="00E715E9"/>
    <w:rsid w:val="00E721A2"/>
    <w:rsid w:val="00E7355C"/>
    <w:rsid w:val="00E7483E"/>
    <w:rsid w:val="00E75FCA"/>
    <w:rsid w:val="00E81199"/>
    <w:rsid w:val="00E82298"/>
    <w:rsid w:val="00E8574F"/>
    <w:rsid w:val="00E85C24"/>
    <w:rsid w:val="00E86557"/>
    <w:rsid w:val="00E86771"/>
    <w:rsid w:val="00E86FEA"/>
    <w:rsid w:val="00E90528"/>
    <w:rsid w:val="00E90863"/>
    <w:rsid w:val="00E90FB4"/>
    <w:rsid w:val="00E91268"/>
    <w:rsid w:val="00E91575"/>
    <w:rsid w:val="00E9497B"/>
    <w:rsid w:val="00E95D5D"/>
    <w:rsid w:val="00E95DB2"/>
    <w:rsid w:val="00E9639A"/>
    <w:rsid w:val="00E96CC1"/>
    <w:rsid w:val="00E96D2F"/>
    <w:rsid w:val="00EA2354"/>
    <w:rsid w:val="00EA5228"/>
    <w:rsid w:val="00EA6461"/>
    <w:rsid w:val="00EB4D29"/>
    <w:rsid w:val="00EC0EF1"/>
    <w:rsid w:val="00EC1BBB"/>
    <w:rsid w:val="00EC1C11"/>
    <w:rsid w:val="00EC287D"/>
    <w:rsid w:val="00EC2A17"/>
    <w:rsid w:val="00EC7A39"/>
    <w:rsid w:val="00ED03C9"/>
    <w:rsid w:val="00ED153A"/>
    <w:rsid w:val="00ED2017"/>
    <w:rsid w:val="00ED29DE"/>
    <w:rsid w:val="00ED2C82"/>
    <w:rsid w:val="00ED3618"/>
    <w:rsid w:val="00ED5322"/>
    <w:rsid w:val="00ED570D"/>
    <w:rsid w:val="00ED5A13"/>
    <w:rsid w:val="00ED5A6E"/>
    <w:rsid w:val="00ED630F"/>
    <w:rsid w:val="00ED6770"/>
    <w:rsid w:val="00ED7D0D"/>
    <w:rsid w:val="00ED7EDC"/>
    <w:rsid w:val="00EE132F"/>
    <w:rsid w:val="00EE1F60"/>
    <w:rsid w:val="00EE77D1"/>
    <w:rsid w:val="00EF07E0"/>
    <w:rsid w:val="00EF1744"/>
    <w:rsid w:val="00EF4CD5"/>
    <w:rsid w:val="00EF5435"/>
    <w:rsid w:val="00EF5A26"/>
    <w:rsid w:val="00EF5B5C"/>
    <w:rsid w:val="00EF75FD"/>
    <w:rsid w:val="00EF776D"/>
    <w:rsid w:val="00F01014"/>
    <w:rsid w:val="00F023DD"/>
    <w:rsid w:val="00F02FF2"/>
    <w:rsid w:val="00F03046"/>
    <w:rsid w:val="00F0445C"/>
    <w:rsid w:val="00F07419"/>
    <w:rsid w:val="00F10501"/>
    <w:rsid w:val="00F1195C"/>
    <w:rsid w:val="00F138B3"/>
    <w:rsid w:val="00F13D4C"/>
    <w:rsid w:val="00F160CC"/>
    <w:rsid w:val="00F21CE3"/>
    <w:rsid w:val="00F23902"/>
    <w:rsid w:val="00F249F1"/>
    <w:rsid w:val="00F24BF0"/>
    <w:rsid w:val="00F27FED"/>
    <w:rsid w:val="00F327AE"/>
    <w:rsid w:val="00F33208"/>
    <w:rsid w:val="00F416F1"/>
    <w:rsid w:val="00F43D00"/>
    <w:rsid w:val="00F4427E"/>
    <w:rsid w:val="00F4444D"/>
    <w:rsid w:val="00F457FA"/>
    <w:rsid w:val="00F45ECD"/>
    <w:rsid w:val="00F51DCD"/>
    <w:rsid w:val="00F51FB0"/>
    <w:rsid w:val="00F520A2"/>
    <w:rsid w:val="00F52A5C"/>
    <w:rsid w:val="00F54731"/>
    <w:rsid w:val="00F54822"/>
    <w:rsid w:val="00F54FF0"/>
    <w:rsid w:val="00F5589D"/>
    <w:rsid w:val="00F55E95"/>
    <w:rsid w:val="00F56C25"/>
    <w:rsid w:val="00F57261"/>
    <w:rsid w:val="00F5755D"/>
    <w:rsid w:val="00F615ED"/>
    <w:rsid w:val="00F644C5"/>
    <w:rsid w:val="00F658EF"/>
    <w:rsid w:val="00F663E1"/>
    <w:rsid w:val="00F666E2"/>
    <w:rsid w:val="00F67A90"/>
    <w:rsid w:val="00F67BE5"/>
    <w:rsid w:val="00F7137B"/>
    <w:rsid w:val="00F71D7B"/>
    <w:rsid w:val="00F721D9"/>
    <w:rsid w:val="00F72E42"/>
    <w:rsid w:val="00F80CF1"/>
    <w:rsid w:val="00F80F38"/>
    <w:rsid w:val="00F82EEF"/>
    <w:rsid w:val="00F83E08"/>
    <w:rsid w:val="00F8476B"/>
    <w:rsid w:val="00F85F0C"/>
    <w:rsid w:val="00F87C65"/>
    <w:rsid w:val="00F92352"/>
    <w:rsid w:val="00F9297D"/>
    <w:rsid w:val="00F9323C"/>
    <w:rsid w:val="00F937C5"/>
    <w:rsid w:val="00F9440D"/>
    <w:rsid w:val="00F951B0"/>
    <w:rsid w:val="00F96F90"/>
    <w:rsid w:val="00FA113B"/>
    <w:rsid w:val="00FA3490"/>
    <w:rsid w:val="00FA3837"/>
    <w:rsid w:val="00FA4F04"/>
    <w:rsid w:val="00FA5462"/>
    <w:rsid w:val="00FA599C"/>
    <w:rsid w:val="00FA60DF"/>
    <w:rsid w:val="00FA650E"/>
    <w:rsid w:val="00FB09C8"/>
    <w:rsid w:val="00FB1D8B"/>
    <w:rsid w:val="00FB1F53"/>
    <w:rsid w:val="00FB34E9"/>
    <w:rsid w:val="00FB4D10"/>
    <w:rsid w:val="00FB5765"/>
    <w:rsid w:val="00FB608C"/>
    <w:rsid w:val="00FC1076"/>
    <w:rsid w:val="00FC2C33"/>
    <w:rsid w:val="00FC55FA"/>
    <w:rsid w:val="00FD041A"/>
    <w:rsid w:val="00FD2DDF"/>
    <w:rsid w:val="00FD2DF8"/>
    <w:rsid w:val="00FD2E01"/>
    <w:rsid w:val="00FD2FAE"/>
    <w:rsid w:val="00FD543F"/>
    <w:rsid w:val="00FD608D"/>
    <w:rsid w:val="00FD67B1"/>
    <w:rsid w:val="00FD7015"/>
    <w:rsid w:val="00FD72A9"/>
    <w:rsid w:val="00FD798A"/>
    <w:rsid w:val="00FE078D"/>
    <w:rsid w:val="00FE2F7A"/>
    <w:rsid w:val="00FE3D98"/>
    <w:rsid w:val="00FE7A64"/>
    <w:rsid w:val="00FE7ED2"/>
    <w:rsid w:val="00FF22B8"/>
    <w:rsid w:val="00FF35DE"/>
    <w:rsid w:val="00FF47E8"/>
    <w:rsid w:val="00FF484B"/>
    <w:rsid w:val="00FF5792"/>
    <w:rsid w:val="00FF6372"/>
    <w:rsid w:val="00FF762B"/>
    <w:rsid w:val="00FF7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3D8F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04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qFormat/>
    <w:rsid w:val="009C796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377D6A"/>
    <w:pPr>
      <w:keepNext/>
      <w:jc w:val="center"/>
      <w:outlineLvl w:val="3"/>
    </w:pPr>
    <w:rPr>
      <w:b/>
      <w:sz w:val="40"/>
      <w:szCs w:val="20"/>
    </w:rPr>
  </w:style>
  <w:style w:type="paragraph" w:styleId="Nagwek6">
    <w:name w:val="heading 6"/>
    <w:basedOn w:val="Normalny"/>
    <w:next w:val="Normalny"/>
    <w:link w:val="Nagwek6Znak"/>
    <w:qFormat/>
    <w:rsid w:val="00DF14FF"/>
    <w:p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DF14FF"/>
    <w:pPr>
      <w:spacing w:before="240" w:after="60"/>
      <w:outlineLvl w:val="6"/>
    </w:pPr>
    <w:rPr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F14FF"/>
    <w:pPr>
      <w:spacing w:before="240" w:after="60"/>
      <w:outlineLvl w:val="7"/>
    </w:pPr>
    <w:rPr>
      <w:i/>
      <w:iCs/>
      <w:lang w:val="x-none" w:eastAsia="x-none"/>
    </w:rPr>
  </w:style>
  <w:style w:type="paragraph" w:styleId="Nagwek9">
    <w:name w:val="heading 9"/>
    <w:basedOn w:val="Normalny"/>
    <w:next w:val="Normalny"/>
    <w:qFormat/>
    <w:rsid w:val="00651D3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FD798A"/>
    <w:pPr>
      <w:spacing w:line="360" w:lineRule="auto"/>
      <w:jc w:val="center"/>
    </w:pPr>
    <w:rPr>
      <w:rFonts w:ascii="Arial" w:hAnsi="Arial"/>
      <w:b/>
      <w:sz w:val="32"/>
    </w:rPr>
  </w:style>
  <w:style w:type="paragraph" w:styleId="Tekstpodstawowy">
    <w:name w:val="Body Text"/>
    <w:basedOn w:val="Normalny"/>
    <w:link w:val="TekstpodstawowyZnak"/>
    <w:rsid w:val="00FD798A"/>
    <w:pPr>
      <w:spacing w:line="360" w:lineRule="auto"/>
      <w:jc w:val="both"/>
    </w:pPr>
    <w:rPr>
      <w:rFonts w:ascii="Arial" w:hAnsi="Arial"/>
      <w:lang w:val="x-none" w:eastAsia="x-none"/>
    </w:rPr>
  </w:style>
  <w:style w:type="paragraph" w:customStyle="1" w:styleId="wypunktowanie">
    <w:name w:val="wypunktowanie"/>
    <w:basedOn w:val="Normalny"/>
    <w:rsid w:val="00FD798A"/>
    <w:pPr>
      <w:numPr>
        <w:numId w:val="1"/>
      </w:numPr>
      <w:spacing w:after="120" w:line="360" w:lineRule="auto"/>
      <w:jc w:val="both"/>
    </w:pPr>
    <w:rPr>
      <w:szCs w:val="20"/>
    </w:rPr>
  </w:style>
  <w:style w:type="paragraph" w:styleId="Tekstprzypisudolnego">
    <w:name w:val="footnote text"/>
    <w:basedOn w:val="Normalny"/>
    <w:semiHidden/>
    <w:rsid w:val="00FD798A"/>
    <w:rPr>
      <w:sz w:val="20"/>
      <w:szCs w:val="20"/>
    </w:rPr>
  </w:style>
  <w:style w:type="character" w:styleId="Odwoanieprzypisudolnego">
    <w:name w:val="footnote reference"/>
    <w:semiHidden/>
    <w:rsid w:val="00FD798A"/>
    <w:rPr>
      <w:vertAlign w:val="superscript"/>
    </w:rPr>
  </w:style>
  <w:style w:type="paragraph" w:styleId="Legenda">
    <w:name w:val="caption"/>
    <w:basedOn w:val="Normalny"/>
    <w:next w:val="Normalny"/>
    <w:qFormat/>
    <w:rsid w:val="00FD798A"/>
    <w:pPr>
      <w:widowControl w:val="0"/>
      <w:tabs>
        <w:tab w:val="right" w:pos="9072"/>
      </w:tabs>
      <w:overflowPunct w:val="0"/>
      <w:autoSpaceDE w:val="0"/>
      <w:autoSpaceDN w:val="0"/>
      <w:adjustRightInd w:val="0"/>
      <w:spacing w:after="360"/>
      <w:jc w:val="both"/>
      <w:textAlignment w:val="baseline"/>
    </w:pPr>
    <w:rPr>
      <w:b/>
      <w:sz w:val="28"/>
      <w:szCs w:val="20"/>
    </w:rPr>
  </w:style>
  <w:style w:type="paragraph" w:styleId="Tekstpodstawowy2">
    <w:name w:val="Body Text 2"/>
    <w:basedOn w:val="Normalny"/>
    <w:link w:val="Tekstpodstawowy2Znak"/>
    <w:rsid w:val="00377D6A"/>
    <w:pPr>
      <w:spacing w:after="120" w:line="480" w:lineRule="auto"/>
    </w:pPr>
    <w:rPr>
      <w:lang w:val="x-none" w:eastAsia="x-none"/>
    </w:rPr>
  </w:style>
  <w:style w:type="paragraph" w:styleId="Nagwek">
    <w:name w:val="header"/>
    <w:basedOn w:val="Normalny"/>
    <w:link w:val="NagwekZnak"/>
    <w:uiPriority w:val="99"/>
    <w:rsid w:val="00377D6A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rsid w:val="00377D6A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4D6E74"/>
  </w:style>
  <w:style w:type="paragraph" w:customStyle="1" w:styleId="H4">
    <w:name w:val="H4"/>
    <w:basedOn w:val="Normalny"/>
    <w:next w:val="Normalny"/>
    <w:rsid w:val="009C7969"/>
    <w:pPr>
      <w:keepNext/>
      <w:snapToGrid w:val="0"/>
      <w:spacing w:before="100" w:after="100"/>
      <w:outlineLvl w:val="4"/>
    </w:pPr>
    <w:rPr>
      <w:b/>
      <w:szCs w:val="20"/>
    </w:rPr>
  </w:style>
  <w:style w:type="paragraph" w:styleId="Tekstpodstawowywcity3">
    <w:name w:val="Body Text Indent 3"/>
    <w:basedOn w:val="Normalny"/>
    <w:rsid w:val="00B5535B"/>
    <w:pPr>
      <w:spacing w:after="120"/>
      <w:ind w:left="283"/>
    </w:pPr>
    <w:rPr>
      <w:sz w:val="16"/>
      <w:szCs w:val="16"/>
    </w:rPr>
  </w:style>
  <w:style w:type="paragraph" w:customStyle="1" w:styleId="Senatorowie">
    <w:name w:val="Senatorowie"/>
    <w:basedOn w:val="Normalny"/>
    <w:rsid w:val="00B5535B"/>
    <w:pPr>
      <w:spacing w:line="360" w:lineRule="auto"/>
    </w:pPr>
    <w:rPr>
      <w:szCs w:val="20"/>
    </w:rPr>
  </w:style>
  <w:style w:type="paragraph" w:customStyle="1" w:styleId="Appendix1">
    <w:name w:val="Appendix 1"/>
    <w:basedOn w:val="Nagwek1"/>
    <w:next w:val="Tekstpodstawowy"/>
    <w:rsid w:val="006904BB"/>
    <w:pPr>
      <w:numPr>
        <w:numId w:val="2"/>
      </w:numPr>
      <w:tabs>
        <w:tab w:val="left" w:pos="0"/>
      </w:tabs>
      <w:spacing w:before="480" w:after="120"/>
      <w:ind w:hanging="1134"/>
      <w:outlineLvl w:val="9"/>
    </w:pPr>
    <w:rPr>
      <w:rFonts w:ascii="Verdana" w:hAnsi="Verdana" w:cs="Verdana"/>
      <w:kern w:val="28"/>
      <w:sz w:val="24"/>
      <w:szCs w:val="24"/>
      <w:lang w:val="en-GB" w:eastAsia="en-US"/>
    </w:rPr>
  </w:style>
  <w:style w:type="character" w:styleId="Hipercze">
    <w:name w:val="Hyperlink"/>
    <w:uiPriority w:val="99"/>
    <w:rsid w:val="006904BB"/>
    <w:rPr>
      <w:color w:val="0000FF"/>
      <w:u w:val="single"/>
    </w:rPr>
  </w:style>
  <w:style w:type="character" w:styleId="Pogrubienie">
    <w:name w:val="Strong"/>
    <w:qFormat/>
    <w:rsid w:val="006904BB"/>
    <w:rPr>
      <w:b/>
      <w:bCs w:val="0"/>
    </w:rPr>
  </w:style>
  <w:style w:type="character" w:styleId="Odwoaniedokomentarza">
    <w:name w:val="annotation reference"/>
    <w:uiPriority w:val="99"/>
    <w:semiHidden/>
    <w:rsid w:val="00642B6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642B6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642B6C"/>
    <w:rPr>
      <w:b/>
      <w:bCs/>
    </w:rPr>
  </w:style>
  <w:style w:type="paragraph" w:styleId="Tekstdymka">
    <w:name w:val="Balloon Text"/>
    <w:basedOn w:val="Normalny"/>
    <w:semiHidden/>
    <w:rsid w:val="00642B6C"/>
    <w:rPr>
      <w:rFonts w:ascii="Tahoma" w:hAnsi="Tahoma" w:cs="Tahoma"/>
      <w:sz w:val="16"/>
      <w:szCs w:val="16"/>
    </w:rPr>
  </w:style>
  <w:style w:type="paragraph" w:styleId="HTML-wstpniesformatowany">
    <w:name w:val="HTML Preformatted"/>
    <w:basedOn w:val="Normalny"/>
    <w:link w:val="HTML-wstpniesformatowanyZnak"/>
    <w:uiPriority w:val="99"/>
    <w:rsid w:val="00E11E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Tekstprzypisukocowego">
    <w:name w:val="endnote text"/>
    <w:basedOn w:val="Normalny"/>
    <w:semiHidden/>
    <w:rsid w:val="006B6606"/>
    <w:rPr>
      <w:sz w:val="20"/>
      <w:szCs w:val="20"/>
    </w:rPr>
  </w:style>
  <w:style w:type="character" w:styleId="Odwoanieprzypisukocowego">
    <w:name w:val="endnote reference"/>
    <w:semiHidden/>
    <w:rsid w:val="006B6606"/>
    <w:rPr>
      <w:vertAlign w:val="superscript"/>
    </w:rPr>
  </w:style>
  <w:style w:type="paragraph" w:styleId="Mapadokumentu">
    <w:name w:val="Document Map"/>
    <w:basedOn w:val="Normalny"/>
    <w:semiHidden/>
    <w:rsid w:val="002577D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abulatory">
    <w:name w:val="tabulatory"/>
    <w:rsid w:val="009F41FF"/>
  </w:style>
  <w:style w:type="paragraph" w:styleId="NormalnyWeb">
    <w:name w:val="Normal (Web)"/>
    <w:basedOn w:val="Normalny"/>
    <w:uiPriority w:val="99"/>
    <w:unhideWhenUsed/>
    <w:rsid w:val="00870982"/>
    <w:pPr>
      <w:spacing w:before="100" w:beforeAutospacing="1" w:after="100" w:afterAutospacing="1"/>
    </w:pPr>
  </w:style>
  <w:style w:type="character" w:customStyle="1" w:styleId="Tekstpodstawowy2Znak">
    <w:name w:val="Tekst podstawowy 2 Znak"/>
    <w:link w:val="Tekstpodstawowy2"/>
    <w:rsid w:val="00870982"/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5E28A0"/>
    <w:pPr>
      <w:ind w:left="720"/>
      <w:contextualSpacing/>
    </w:pPr>
    <w:rPr>
      <w:lang w:val="x-none" w:eastAsia="x-none"/>
    </w:rPr>
  </w:style>
  <w:style w:type="table" w:styleId="Tabela-Siatka">
    <w:name w:val="Table Grid"/>
    <w:basedOn w:val="Standardowy"/>
    <w:rsid w:val="006039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link w:val="Nagwek6"/>
    <w:rsid w:val="00390741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390741"/>
    <w:rPr>
      <w:sz w:val="24"/>
      <w:szCs w:val="24"/>
    </w:rPr>
  </w:style>
  <w:style w:type="character" w:customStyle="1" w:styleId="Nagwek8Znak">
    <w:name w:val="Nagłówek 8 Znak"/>
    <w:link w:val="Nagwek8"/>
    <w:rsid w:val="00390741"/>
    <w:rPr>
      <w:i/>
      <w:iCs/>
      <w:sz w:val="24"/>
      <w:szCs w:val="24"/>
    </w:rPr>
  </w:style>
  <w:style w:type="character" w:customStyle="1" w:styleId="TekstpodstawowyZnak">
    <w:name w:val="Tekst podstawowy Znak"/>
    <w:link w:val="Tekstpodstawowy"/>
    <w:rsid w:val="00390741"/>
    <w:rPr>
      <w:rFonts w:ascii="Arial" w:hAnsi="Arial"/>
      <w:sz w:val="24"/>
      <w:szCs w:val="24"/>
    </w:rPr>
  </w:style>
  <w:style w:type="character" w:customStyle="1" w:styleId="AkapitzlistZnak">
    <w:name w:val="Akapit z listą Znak"/>
    <w:link w:val="Akapitzlist"/>
    <w:uiPriority w:val="34"/>
    <w:rsid w:val="00293D74"/>
    <w:rPr>
      <w:sz w:val="24"/>
      <w:szCs w:val="24"/>
    </w:rPr>
  </w:style>
  <w:style w:type="paragraph" w:customStyle="1" w:styleId="Standarduser">
    <w:name w:val="Standard (user)"/>
    <w:rsid w:val="00845DAC"/>
    <w:pPr>
      <w:suppressAutoHyphens/>
      <w:autoSpaceDN w:val="0"/>
      <w:textAlignment w:val="baseline"/>
    </w:pPr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Nierozpoznanawzmianka1">
    <w:name w:val="Nierozpoznana wzmianka1"/>
    <w:uiPriority w:val="99"/>
    <w:semiHidden/>
    <w:unhideWhenUsed/>
    <w:rsid w:val="00E13206"/>
    <w:rPr>
      <w:color w:val="605E5C"/>
      <w:shd w:val="clear" w:color="auto" w:fill="E1DFDD"/>
    </w:rPr>
  </w:style>
  <w:style w:type="character" w:styleId="UyteHipercze">
    <w:name w:val="FollowedHyperlink"/>
    <w:semiHidden/>
    <w:unhideWhenUsed/>
    <w:rsid w:val="00E13206"/>
    <w:rPr>
      <w:color w:val="954F72"/>
      <w:u w:val="single"/>
    </w:rPr>
  </w:style>
  <w:style w:type="character" w:customStyle="1" w:styleId="NagwekZnak">
    <w:name w:val="Nagłówek Znak"/>
    <w:link w:val="Nagwek"/>
    <w:uiPriority w:val="99"/>
    <w:rsid w:val="00AA0873"/>
  </w:style>
  <w:style w:type="character" w:customStyle="1" w:styleId="StopkaZnak">
    <w:name w:val="Stopka Znak"/>
    <w:link w:val="Stopka"/>
    <w:uiPriority w:val="99"/>
    <w:rsid w:val="00AA0873"/>
    <w:rPr>
      <w:sz w:val="24"/>
      <w:szCs w:val="24"/>
    </w:rPr>
  </w:style>
  <w:style w:type="character" w:customStyle="1" w:styleId="TekstkomentarzaZnak">
    <w:name w:val="Tekst komentarza Znak"/>
    <w:link w:val="Tekstkomentarza"/>
    <w:uiPriority w:val="99"/>
    <w:semiHidden/>
    <w:rsid w:val="00343A5B"/>
  </w:style>
  <w:style w:type="paragraph" w:styleId="Bezodstpw">
    <w:name w:val="No Spacing"/>
    <w:uiPriority w:val="1"/>
    <w:qFormat/>
    <w:rsid w:val="00CC7185"/>
    <w:pPr>
      <w:ind w:left="720" w:hanging="360"/>
      <w:jc w:val="both"/>
    </w:pPr>
    <w:rPr>
      <w:rFonts w:ascii="Calibri" w:eastAsia="Calibri" w:hAnsi="Calibri" w:cs="Calibri"/>
      <w:sz w:val="24"/>
      <w:szCs w:val="24"/>
    </w:rPr>
  </w:style>
  <w:style w:type="character" w:customStyle="1" w:styleId="HTML-wstpniesformatowanyZnak">
    <w:name w:val="HTML - wstępnie sformatowany Znak"/>
    <w:link w:val="HTML-wstpniesformatowany"/>
    <w:uiPriority w:val="99"/>
    <w:rsid w:val="00F0445C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3D8F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04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qFormat/>
    <w:rsid w:val="009C796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377D6A"/>
    <w:pPr>
      <w:keepNext/>
      <w:jc w:val="center"/>
      <w:outlineLvl w:val="3"/>
    </w:pPr>
    <w:rPr>
      <w:b/>
      <w:sz w:val="40"/>
      <w:szCs w:val="20"/>
    </w:rPr>
  </w:style>
  <w:style w:type="paragraph" w:styleId="Nagwek6">
    <w:name w:val="heading 6"/>
    <w:basedOn w:val="Normalny"/>
    <w:next w:val="Normalny"/>
    <w:link w:val="Nagwek6Znak"/>
    <w:qFormat/>
    <w:rsid w:val="00DF14FF"/>
    <w:p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DF14FF"/>
    <w:pPr>
      <w:spacing w:before="240" w:after="60"/>
      <w:outlineLvl w:val="6"/>
    </w:pPr>
    <w:rPr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F14FF"/>
    <w:pPr>
      <w:spacing w:before="240" w:after="60"/>
      <w:outlineLvl w:val="7"/>
    </w:pPr>
    <w:rPr>
      <w:i/>
      <w:iCs/>
      <w:lang w:val="x-none" w:eastAsia="x-none"/>
    </w:rPr>
  </w:style>
  <w:style w:type="paragraph" w:styleId="Nagwek9">
    <w:name w:val="heading 9"/>
    <w:basedOn w:val="Normalny"/>
    <w:next w:val="Normalny"/>
    <w:qFormat/>
    <w:rsid w:val="00651D3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FD798A"/>
    <w:pPr>
      <w:spacing w:line="360" w:lineRule="auto"/>
      <w:jc w:val="center"/>
    </w:pPr>
    <w:rPr>
      <w:rFonts w:ascii="Arial" w:hAnsi="Arial"/>
      <w:b/>
      <w:sz w:val="32"/>
    </w:rPr>
  </w:style>
  <w:style w:type="paragraph" w:styleId="Tekstpodstawowy">
    <w:name w:val="Body Text"/>
    <w:basedOn w:val="Normalny"/>
    <w:link w:val="TekstpodstawowyZnak"/>
    <w:rsid w:val="00FD798A"/>
    <w:pPr>
      <w:spacing w:line="360" w:lineRule="auto"/>
      <w:jc w:val="both"/>
    </w:pPr>
    <w:rPr>
      <w:rFonts w:ascii="Arial" w:hAnsi="Arial"/>
      <w:lang w:val="x-none" w:eastAsia="x-none"/>
    </w:rPr>
  </w:style>
  <w:style w:type="paragraph" w:customStyle="1" w:styleId="wypunktowanie">
    <w:name w:val="wypunktowanie"/>
    <w:basedOn w:val="Normalny"/>
    <w:rsid w:val="00FD798A"/>
    <w:pPr>
      <w:numPr>
        <w:numId w:val="1"/>
      </w:numPr>
      <w:spacing w:after="120" w:line="360" w:lineRule="auto"/>
      <w:jc w:val="both"/>
    </w:pPr>
    <w:rPr>
      <w:szCs w:val="20"/>
    </w:rPr>
  </w:style>
  <w:style w:type="paragraph" w:styleId="Tekstprzypisudolnego">
    <w:name w:val="footnote text"/>
    <w:basedOn w:val="Normalny"/>
    <w:semiHidden/>
    <w:rsid w:val="00FD798A"/>
    <w:rPr>
      <w:sz w:val="20"/>
      <w:szCs w:val="20"/>
    </w:rPr>
  </w:style>
  <w:style w:type="character" w:styleId="Odwoanieprzypisudolnego">
    <w:name w:val="footnote reference"/>
    <w:semiHidden/>
    <w:rsid w:val="00FD798A"/>
    <w:rPr>
      <w:vertAlign w:val="superscript"/>
    </w:rPr>
  </w:style>
  <w:style w:type="paragraph" w:styleId="Legenda">
    <w:name w:val="caption"/>
    <w:basedOn w:val="Normalny"/>
    <w:next w:val="Normalny"/>
    <w:qFormat/>
    <w:rsid w:val="00FD798A"/>
    <w:pPr>
      <w:widowControl w:val="0"/>
      <w:tabs>
        <w:tab w:val="right" w:pos="9072"/>
      </w:tabs>
      <w:overflowPunct w:val="0"/>
      <w:autoSpaceDE w:val="0"/>
      <w:autoSpaceDN w:val="0"/>
      <w:adjustRightInd w:val="0"/>
      <w:spacing w:after="360"/>
      <w:jc w:val="both"/>
      <w:textAlignment w:val="baseline"/>
    </w:pPr>
    <w:rPr>
      <w:b/>
      <w:sz w:val="28"/>
      <w:szCs w:val="20"/>
    </w:rPr>
  </w:style>
  <w:style w:type="paragraph" w:styleId="Tekstpodstawowy2">
    <w:name w:val="Body Text 2"/>
    <w:basedOn w:val="Normalny"/>
    <w:link w:val="Tekstpodstawowy2Znak"/>
    <w:rsid w:val="00377D6A"/>
    <w:pPr>
      <w:spacing w:after="120" w:line="480" w:lineRule="auto"/>
    </w:pPr>
    <w:rPr>
      <w:lang w:val="x-none" w:eastAsia="x-none"/>
    </w:rPr>
  </w:style>
  <w:style w:type="paragraph" w:styleId="Nagwek">
    <w:name w:val="header"/>
    <w:basedOn w:val="Normalny"/>
    <w:link w:val="NagwekZnak"/>
    <w:uiPriority w:val="99"/>
    <w:rsid w:val="00377D6A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rsid w:val="00377D6A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4D6E74"/>
  </w:style>
  <w:style w:type="paragraph" w:customStyle="1" w:styleId="H4">
    <w:name w:val="H4"/>
    <w:basedOn w:val="Normalny"/>
    <w:next w:val="Normalny"/>
    <w:rsid w:val="009C7969"/>
    <w:pPr>
      <w:keepNext/>
      <w:snapToGrid w:val="0"/>
      <w:spacing w:before="100" w:after="100"/>
      <w:outlineLvl w:val="4"/>
    </w:pPr>
    <w:rPr>
      <w:b/>
      <w:szCs w:val="20"/>
    </w:rPr>
  </w:style>
  <w:style w:type="paragraph" w:styleId="Tekstpodstawowywcity3">
    <w:name w:val="Body Text Indent 3"/>
    <w:basedOn w:val="Normalny"/>
    <w:rsid w:val="00B5535B"/>
    <w:pPr>
      <w:spacing w:after="120"/>
      <w:ind w:left="283"/>
    </w:pPr>
    <w:rPr>
      <w:sz w:val="16"/>
      <w:szCs w:val="16"/>
    </w:rPr>
  </w:style>
  <w:style w:type="paragraph" w:customStyle="1" w:styleId="Senatorowie">
    <w:name w:val="Senatorowie"/>
    <w:basedOn w:val="Normalny"/>
    <w:rsid w:val="00B5535B"/>
    <w:pPr>
      <w:spacing w:line="360" w:lineRule="auto"/>
    </w:pPr>
    <w:rPr>
      <w:szCs w:val="20"/>
    </w:rPr>
  </w:style>
  <w:style w:type="paragraph" w:customStyle="1" w:styleId="Appendix1">
    <w:name w:val="Appendix 1"/>
    <w:basedOn w:val="Nagwek1"/>
    <w:next w:val="Tekstpodstawowy"/>
    <w:rsid w:val="006904BB"/>
    <w:pPr>
      <w:numPr>
        <w:numId w:val="2"/>
      </w:numPr>
      <w:tabs>
        <w:tab w:val="left" w:pos="0"/>
      </w:tabs>
      <w:spacing w:before="480" w:after="120"/>
      <w:ind w:hanging="1134"/>
      <w:outlineLvl w:val="9"/>
    </w:pPr>
    <w:rPr>
      <w:rFonts w:ascii="Verdana" w:hAnsi="Verdana" w:cs="Verdana"/>
      <w:kern w:val="28"/>
      <w:sz w:val="24"/>
      <w:szCs w:val="24"/>
      <w:lang w:val="en-GB" w:eastAsia="en-US"/>
    </w:rPr>
  </w:style>
  <w:style w:type="character" w:styleId="Hipercze">
    <w:name w:val="Hyperlink"/>
    <w:uiPriority w:val="99"/>
    <w:rsid w:val="006904BB"/>
    <w:rPr>
      <w:color w:val="0000FF"/>
      <w:u w:val="single"/>
    </w:rPr>
  </w:style>
  <w:style w:type="character" w:styleId="Pogrubienie">
    <w:name w:val="Strong"/>
    <w:qFormat/>
    <w:rsid w:val="006904BB"/>
    <w:rPr>
      <w:b/>
      <w:bCs w:val="0"/>
    </w:rPr>
  </w:style>
  <w:style w:type="character" w:styleId="Odwoaniedokomentarza">
    <w:name w:val="annotation reference"/>
    <w:uiPriority w:val="99"/>
    <w:semiHidden/>
    <w:rsid w:val="00642B6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642B6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642B6C"/>
    <w:rPr>
      <w:b/>
      <w:bCs/>
    </w:rPr>
  </w:style>
  <w:style w:type="paragraph" w:styleId="Tekstdymka">
    <w:name w:val="Balloon Text"/>
    <w:basedOn w:val="Normalny"/>
    <w:semiHidden/>
    <w:rsid w:val="00642B6C"/>
    <w:rPr>
      <w:rFonts w:ascii="Tahoma" w:hAnsi="Tahoma" w:cs="Tahoma"/>
      <w:sz w:val="16"/>
      <w:szCs w:val="16"/>
    </w:rPr>
  </w:style>
  <w:style w:type="paragraph" w:styleId="HTML-wstpniesformatowany">
    <w:name w:val="HTML Preformatted"/>
    <w:basedOn w:val="Normalny"/>
    <w:link w:val="HTML-wstpniesformatowanyZnak"/>
    <w:uiPriority w:val="99"/>
    <w:rsid w:val="00E11E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Tekstprzypisukocowego">
    <w:name w:val="endnote text"/>
    <w:basedOn w:val="Normalny"/>
    <w:semiHidden/>
    <w:rsid w:val="006B6606"/>
    <w:rPr>
      <w:sz w:val="20"/>
      <w:szCs w:val="20"/>
    </w:rPr>
  </w:style>
  <w:style w:type="character" w:styleId="Odwoanieprzypisukocowego">
    <w:name w:val="endnote reference"/>
    <w:semiHidden/>
    <w:rsid w:val="006B6606"/>
    <w:rPr>
      <w:vertAlign w:val="superscript"/>
    </w:rPr>
  </w:style>
  <w:style w:type="paragraph" w:styleId="Mapadokumentu">
    <w:name w:val="Document Map"/>
    <w:basedOn w:val="Normalny"/>
    <w:semiHidden/>
    <w:rsid w:val="002577D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abulatory">
    <w:name w:val="tabulatory"/>
    <w:rsid w:val="009F41FF"/>
  </w:style>
  <w:style w:type="paragraph" w:styleId="NormalnyWeb">
    <w:name w:val="Normal (Web)"/>
    <w:basedOn w:val="Normalny"/>
    <w:uiPriority w:val="99"/>
    <w:unhideWhenUsed/>
    <w:rsid w:val="00870982"/>
    <w:pPr>
      <w:spacing w:before="100" w:beforeAutospacing="1" w:after="100" w:afterAutospacing="1"/>
    </w:pPr>
  </w:style>
  <w:style w:type="character" w:customStyle="1" w:styleId="Tekstpodstawowy2Znak">
    <w:name w:val="Tekst podstawowy 2 Znak"/>
    <w:link w:val="Tekstpodstawowy2"/>
    <w:rsid w:val="00870982"/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5E28A0"/>
    <w:pPr>
      <w:ind w:left="720"/>
      <w:contextualSpacing/>
    </w:pPr>
    <w:rPr>
      <w:lang w:val="x-none" w:eastAsia="x-none"/>
    </w:rPr>
  </w:style>
  <w:style w:type="table" w:styleId="Tabela-Siatka">
    <w:name w:val="Table Grid"/>
    <w:basedOn w:val="Standardowy"/>
    <w:rsid w:val="006039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link w:val="Nagwek6"/>
    <w:rsid w:val="00390741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390741"/>
    <w:rPr>
      <w:sz w:val="24"/>
      <w:szCs w:val="24"/>
    </w:rPr>
  </w:style>
  <w:style w:type="character" w:customStyle="1" w:styleId="Nagwek8Znak">
    <w:name w:val="Nagłówek 8 Znak"/>
    <w:link w:val="Nagwek8"/>
    <w:rsid w:val="00390741"/>
    <w:rPr>
      <w:i/>
      <w:iCs/>
      <w:sz w:val="24"/>
      <w:szCs w:val="24"/>
    </w:rPr>
  </w:style>
  <w:style w:type="character" w:customStyle="1" w:styleId="TekstpodstawowyZnak">
    <w:name w:val="Tekst podstawowy Znak"/>
    <w:link w:val="Tekstpodstawowy"/>
    <w:rsid w:val="00390741"/>
    <w:rPr>
      <w:rFonts w:ascii="Arial" w:hAnsi="Arial"/>
      <w:sz w:val="24"/>
      <w:szCs w:val="24"/>
    </w:rPr>
  </w:style>
  <w:style w:type="character" w:customStyle="1" w:styleId="AkapitzlistZnak">
    <w:name w:val="Akapit z listą Znak"/>
    <w:link w:val="Akapitzlist"/>
    <w:uiPriority w:val="34"/>
    <w:rsid w:val="00293D74"/>
    <w:rPr>
      <w:sz w:val="24"/>
      <w:szCs w:val="24"/>
    </w:rPr>
  </w:style>
  <w:style w:type="paragraph" w:customStyle="1" w:styleId="Standarduser">
    <w:name w:val="Standard (user)"/>
    <w:rsid w:val="00845DAC"/>
    <w:pPr>
      <w:suppressAutoHyphens/>
      <w:autoSpaceDN w:val="0"/>
      <w:textAlignment w:val="baseline"/>
    </w:pPr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Nierozpoznanawzmianka1">
    <w:name w:val="Nierozpoznana wzmianka1"/>
    <w:uiPriority w:val="99"/>
    <w:semiHidden/>
    <w:unhideWhenUsed/>
    <w:rsid w:val="00E13206"/>
    <w:rPr>
      <w:color w:val="605E5C"/>
      <w:shd w:val="clear" w:color="auto" w:fill="E1DFDD"/>
    </w:rPr>
  </w:style>
  <w:style w:type="character" w:styleId="UyteHipercze">
    <w:name w:val="FollowedHyperlink"/>
    <w:semiHidden/>
    <w:unhideWhenUsed/>
    <w:rsid w:val="00E13206"/>
    <w:rPr>
      <w:color w:val="954F72"/>
      <w:u w:val="single"/>
    </w:rPr>
  </w:style>
  <w:style w:type="character" w:customStyle="1" w:styleId="NagwekZnak">
    <w:name w:val="Nagłówek Znak"/>
    <w:link w:val="Nagwek"/>
    <w:uiPriority w:val="99"/>
    <w:rsid w:val="00AA0873"/>
  </w:style>
  <w:style w:type="character" w:customStyle="1" w:styleId="StopkaZnak">
    <w:name w:val="Stopka Znak"/>
    <w:link w:val="Stopka"/>
    <w:uiPriority w:val="99"/>
    <w:rsid w:val="00AA0873"/>
    <w:rPr>
      <w:sz w:val="24"/>
      <w:szCs w:val="24"/>
    </w:rPr>
  </w:style>
  <w:style w:type="character" w:customStyle="1" w:styleId="TekstkomentarzaZnak">
    <w:name w:val="Tekst komentarza Znak"/>
    <w:link w:val="Tekstkomentarza"/>
    <w:uiPriority w:val="99"/>
    <w:semiHidden/>
    <w:rsid w:val="00343A5B"/>
  </w:style>
  <w:style w:type="paragraph" w:styleId="Bezodstpw">
    <w:name w:val="No Spacing"/>
    <w:uiPriority w:val="1"/>
    <w:qFormat/>
    <w:rsid w:val="00CC7185"/>
    <w:pPr>
      <w:ind w:left="720" w:hanging="360"/>
      <w:jc w:val="both"/>
    </w:pPr>
    <w:rPr>
      <w:rFonts w:ascii="Calibri" w:eastAsia="Calibri" w:hAnsi="Calibri" w:cs="Calibri"/>
      <w:sz w:val="24"/>
      <w:szCs w:val="24"/>
    </w:rPr>
  </w:style>
  <w:style w:type="character" w:customStyle="1" w:styleId="HTML-wstpniesformatowanyZnak">
    <w:name w:val="HTML - wstępnie sformatowany Znak"/>
    <w:link w:val="HTML-wstpniesformatowany"/>
    <w:uiPriority w:val="99"/>
    <w:rsid w:val="00F0445C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72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772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740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50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723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8945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9863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34732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0132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1485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137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02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967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00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183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621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0442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227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84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497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911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981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237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511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5447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31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497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1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236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094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7398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1777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869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08316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36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38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0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112869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8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803939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4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1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867390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56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359882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37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636385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82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684017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66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336509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692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322584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799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505059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192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60915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714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559586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617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907509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073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312693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65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29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82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29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47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52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7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75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4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368358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997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227059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749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457722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796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60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28611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encoding w:val="x-mac-ce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C7A299-3AAA-422E-B716-61C5821D3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1662</Words>
  <Characters>11906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POLITYKA BEZPIECZEŃSTWA INFORMACJI AKADEMII GÓRNICZO–HUTNICZEJ</vt:lpstr>
    </vt:vector>
  </TitlesOfParts>
  <Company/>
  <LinksUpToDate>false</LinksUpToDate>
  <CharactersWithSpaces>13541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POLITYKA BEZPIECZEŃSTWA INFORMACJI AKADEMII GÓRNICZO–HUTNICZEJ</dc:title>
  <dc:creator>Jarosław Feliński</dc:creator>
  <cp:lastModifiedBy>Sylwia Lempart</cp:lastModifiedBy>
  <cp:revision>2</cp:revision>
  <cp:lastPrinted>2020-01-21T09:35:00Z</cp:lastPrinted>
  <dcterms:created xsi:type="dcterms:W3CDTF">2020-01-21T09:35:00Z</dcterms:created>
  <dcterms:modified xsi:type="dcterms:W3CDTF">2020-01-21T09:35:00Z</dcterms:modified>
</cp:coreProperties>
</file>